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B9A" w:rsidRDefault="00067B9A" w:rsidP="00067B9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Татарстан</w:t>
      </w:r>
    </w:p>
    <w:p w:rsidR="00067B9A" w:rsidRDefault="00067B9A" w:rsidP="00067B9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067B9A" w:rsidRPr="00067B9A" w:rsidRDefault="00067B9A" w:rsidP="00067B9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Кринари, Г.А.</w:t>
            </w:r>
            <w:r w:rsidRPr="00067B9A">
              <w:rPr>
                <w:rFonts w:eastAsia="Times New Roman"/>
                <w:color w:val="auto"/>
              </w:rPr>
              <w:br/>
              <w:t xml:space="preserve">   Вулканокластический материал в палеозойской толще </w:t>
            </w:r>
            <w:proofErr w:type="gramStart"/>
            <w:r w:rsidRPr="00067B9A">
              <w:rPr>
                <w:rFonts w:eastAsia="Times New Roman"/>
                <w:color w:val="auto"/>
              </w:rPr>
              <w:t>Татарстана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Методы выявления и роль в нефтедобыче / Г. А. Кринари, Э. А. Королёв, С. Н. Пикалёв</w:t>
            </w:r>
            <w:r w:rsidRPr="00067B9A">
              <w:rPr>
                <w:rFonts w:eastAsia="Times New Roman"/>
                <w:color w:val="auto"/>
              </w:rPr>
              <w:br/>
              <w:t>// Литосфера. - 2003. - № 1. - С. 27-</w:t>
            </w:r>
            <w:proofErr w:type="gramStart"/>
            <w:r w:rsidRPr="00067B9A">
              <w:rPr>
                <w:rFonts w:eastAsia="Times New Roman"/>
                <w:color w:val="auto"/>
              </w:rPr>
              <w:t>38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37-38.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Биогенные механизмы формирования вторичных доломитов с аномально высокой пористостью</w:t>
            </w:r>
            <w:r w:rsidRPr="00067B9A">
              <w:rPr>
                <w:rFonts w:eastAsia="Times New Roman"/>
                <w:color w:val="auto"/>
              </w:rPr>
              <w:t xml:space="preserve"> / Г. А. Кринари [и др.]</w:t>
            </w:r>
            <w:r w:rsidRPr="00067B9A">
              <w:rPr>
                <w:rFonts w:eastAsia="Times New Roman"/>
                <w:color w:val="auto"/>
              </w:rPr>
              <w:br/>
              <w:t>// Литосфера. - 2004. - № 1. - С. 31-</w:t>
            </w:r>
            <w:proofErr w:type="gramStart"/>
            <w:r w:rsidRPr="00067B9A">
              <w:rPr>
                <w:rFonts w:eastAsia="Times New Roman"/>
                <w:color w:val="auto"/>
              </w:rPr>
              <w:t>40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40.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Зорина С.О.</w:t>
            </w:r>
            <w:r w:rsidRPr="00067B9A">
              <w:rPr>
                <w:rFonts w:eastAsia="Times New Roman"/>
                <w:color w:val="auto"/>
              </w:rPr>
              <w:br/>
              <w:t>   Биофации бентосных фораминифер, палеобатиметрия и секвенс-стратиграфия среднеюрских - нижнемеловых отложений востока Русской плиты (район Татарско-Шатрашанской скважины 1, Республика Татарстан) / С. О. Зорина, Г. Н. Старцева</w:t>
            </w:r>
            <w:r w:rsidRPr="00067B9A">
              <w:rPr>
                <w:rFonts w:eastAsia="Times New Roman"/>
                <w:color w:val="auto"/>
              </w:rPr>
              <w:br/>
              <w:t>// Литосфера. - 2010. - № 4. - С. 81-</w:t>
            </w:r>
            <w:proofErr w:type="gramStart"/>
            <w:r w:rsidRPr="00067B9A">
              <w:rPr>
                <w:rFonts w:eastAsia="Times New Roman"/>
                <w:color w:val="auto"/>
              </w:rPr>
              <w:t>93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35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Гайнеева, С.М.</w:t>
            </w:r>
            <w:r w:rsidRPr="00067B9A">
              <w:rPr>
                <w:rFonts w:eastAsia="Times New Roman"/>
                <w:color w:val="auto"/>
              </w:rPr>
              <w:br/>
              <w:t>   На заседании Республиканской комиссии по разведке и разработке нефтяных месторождений Республики Татарстан (РКРР РТ) / С. М. Гайнеева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- 2002. - № 1. - С. 29-31 :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Хисамов, Р.С.</w:t>
            </w:r>
            <w:r w:rsidRPr="00067B9A">
              <w:rPr>
                <w:rFonts w:eastAsia="Times New Roman"/>
                <w:color w:val="auto"/>
              </w:rPr>
              <w:br/>
              <w:t>   Об особенностях проведения мониторинга подземных вод на территории производственной деятельности ОАО "Татнефть" / Р. С. Хисамов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- 2002. - № 2. - С. 2-3.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Леванов, В.Н.</w:t>
            </w:r>
            <w:r w:rsidRPr="00067B9A">
              <w:rPr>
                <w:rFonts w:eastAsia="Times New Roman"/>
                <w:color w:val="auto"/>
              </w:rPr>
              <w:br/>
              <w:t>   Ресурсы пресных подземных вод Республики Татарстан, состояние и проблемы их использования / В. Н. Леванов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- 2002. - № 2. - С. 4-5 :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Бубнов, Ю.П.</w:t>
            </w:r>
            <w:r w:rsidRPr="00067B9A">
              <w:rPr>
                <w:rFonts w:eastAsia="Times New Roman"/>
                <w:color w:val="auto"/>
              </w:rPr>
              <w:br/>
              <w:t>   Проблемы экологической безопасности нефтедобывающих регионов и задачи мониторинга геологической среды / Ю. П. Бубнов, М. В. Кожевникова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- 2002. - № 2. - С. 6-</w:t>
            </w:r>
            <w:proofErr w:type="gramStart"/>
            <w:r w:rsidRPr="00067B9A">
              <w:rPr>
                <w:rFonts w:eastAsia="Times New Roman"/>
                <w:color w:val="auto"/>
              </w:rPr>
              <w:t>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8.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Румянцев, В.А.</w:t>
            </w:r>
            <w:r w:rsidRPr="00067B9A">
              <w:rPr>
                <w:rFonts w:eastAsia="Times New Roman"/>
                <w:color w:val="auto"/>
              </w:rPr>
              <w:br/>
              <w:t xml:space="preserve">   Построение моделей фильтрации и переноса загрязнений в системе мониторинга подземных вод Республики </w:t>
            </w:r>
            <w:proofErr w:type="gramStart"/>
            <w:r w:rsidRPr="00067B9A">
              <w:rPr>
                <w:rFonts w:eastAsia="Times New Roman"/>
                <w:color w:val="auto"/>
              </w:rPr>
              <w:t>Татарстан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инструментал. средства / В. А. Румянцев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- 2002. - № 2. - С. 9-11 :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lastRenderedPageBreak/>
              <w:t>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 xml:space="preserve">Роль и место программ и программных </w:t>
            </w:r>
            <w:proofErr w:type="gramStart"/>
            <w:r w:rsidRPr="00067B9A">
              <w:rPr>
                <w:rFonts w:eastAsia="Times New Roman"/>
                <w:b/>
                <w:bCs/>
                <w:color w:val="auto"/>
              </w:rPr>
              <w:t>модулей,разрабатываемых</w:t>
            </w:r>
            <w:proofErr w:type="gramEnd"/>
            <w:r w:rsidRPr="00067B9A">
              <w:rPr>
                <w:rFonts w:eastAsia="Times New Roman"/>
                <w:b/>
                <w:bCs/>
                <w:color w:val="auto"/>
              </w:rPr>
              <w:t xml:space="preserve"> в Татарском геологоразведочном управлении при решении задач различного целевого назначения</w:t>
            </w:r>
            <w:r w:rsidRPr="00067B9A">
              <w:rPr>
                <w:rFonts w:eastAsia="Times New Roman"/>
                <w:color w:val="auto"/>
              </w:rPr>
              <w:t xml:space="preserve"> / В. Б. Либерман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- 2002. - № 2. - С. 14-</w:t>
            </w:r>
            <w:proofErr w:type="gramStart"/>
            <w:r w:rsidRPr="00067B9A">
              <w:rPr>
                <w:rFonts w:eastAsia="Times New Roman"/>
                <w:color w:val="auto"/>
              </w:rPr>
              <w:t>17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17.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Поиск источников загрязнения и условия реабилитации подземных вод в нефтегазодобывающих регионах</w:t>
            </w:r>
            <w:r w:rsidRPr="00067B9A">
              <w:rPr>
                <w:rFonts w:eastAsia="Times New Roman"/>
                <w:color w:val="auto"/>
              </w:rPr>
              <w:t xml:space="preserve"> / В. К. Учаев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- 2002. - № 2. - С. 24-26 :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Закономерности изменения состава подземных вод под воздействием техногенных процессов на территории деятельности НГДУ "Прикамнефть"</w:t>
            </w:r>
            <w:r w:rsidRPr="00067B9A">
              <w:rPr>
                <w:rFonts w:eastAsia="Times New Roman"/>
                <w:color w:val="auto"/>
              </w:rPr>
              <w:t xml:space="preserve"> / М. М. Ахметшакиров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- 2002. - № 2. - С. 27-</w:t>
            </w:r>
            <w:proofErr w:type="gramStart"/>
            <w:r w:rsidRPr="00067B9A">
              <w:rPr>
                <w:rFonts w:eastAsia="Times New Roman"/>
                <w:color w:val="auto"/>
              </w:rPr>
              <w:t>29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29.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Ермолаев, О.П.</w:t>
            </w:r>
            <w:r w:rsidRPr="00067B9A">
              <w:rPr>
                <w:rFonts w:eastAsia="Times New Roman"/>
                <w:color w:val="auto"/>
              </w:rPr>
              <w:br/>
              <w:t>   Некоторые результаты стратегической оценки современного состояния окружающей среды в регионе деятельности ОАО "Татнефть" / О. П. Ермолаев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- 2002. - № 2. - С. 35-</w:t>
            </w:r>
            <w:proofErr w:type="gramStart"/>
            <w:r w:rsidRPr="00067B9A">
              <w:rPr>
                <w:rFonts w:eastAsia="Times New Roman"/>
                <w:color w:val="auto"/>
              </w:rPr>
              <w:t>36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36.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Ананьев, В.В.</w:t>
            </w:r>
            <w:r w:rsidRPr="00067B9A">
              <w:rPr>
                <w:rFonts w:eastAsia="Times New Roman"/>
                <w:color w:val="auto"/>
              </w:rPr>
              <w:br/>
              <w:t>   Новые оценочные критерии качества подготовки локальных поднятий к глубокому бурению / В. В. Ананьев, Т. В. Гилязова, А. М. Чинерев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- 2002. - № 2. - С. 40-</w:t>
            </w:r>
            <w:proofErr w:type="gramStart"/>
            <w:r w:rsidRPr="00067B9A">
              <w:rPr>
                <w:rFonts w:eastAsia="Times New Roman"/>
                <w:color w:val="auto"/>
              </w:rPr>
              <w:t>44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с. 44.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Применение "АРМ Гидрохимика" для оценки химического состава и качества подземных вод</w:t>
            </w:r>
            <w:r w:rsidRPr="00067B9A">
              <w:rPr>
                <w:rFonts w:eastAsia="Times New Roman"/>
                <w:color w:val="auto"/>
              </w:rPr>
              <w:t xml:space="preserve"> / Д. В. Фролов [и др.]</w:t>
            </w:r>
            <w:r w:rsidRPr="00067B9A">
              <w:rPr>
                <w:rFonts w:eastAsia="Times New Roman"/>
                <w:color w:val="auto"/>
              </w:rPr>
              <w:br/>
              <w:t xml:space="preserve">// Георесурсы. - 2002. - № 2. - С. 47-48, 3-я с. </w:t>
            </w:r>
            <w:proofErr w:type="gramStart"/>
            <w:r w:rsidRPr="00067B9A">
              <w:rPr>
                <w:rFonts w:eastAsia="Times New Roman"/>
                <w:color w:val="auto"/>
              </w:rPr>
              <w:t>обл.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Федотов, В.М.</w:t>
            </w:r>
            <w:r w:rsidRPr="00067B9A">
              <w:rPr>
                <w:rFonts w:eastAsia="Times New Roman"/>
                <w:color w:val="auto"/>
              </w:rPr>
              <w:br/>
              <w:t xml:space="preserve">   Текущее состояние базы данных "Источники загрязнения" автоматизированной системы </w:t>
            </w:r>
            <w:proofErr w:type="gramStart"/>
            <w:r w:rsidRPr="00067B9A">
              <w:rPr>
                <w:rFonts w:eastAsia="Times New Roman"/>
                <w:color w:val="auto"/>
              </w:rPr>
              <w:t>гидромониторинга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перспективы развития и прикладное значение / В. М. Федотов, С. В. Чурбанова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- 2002. - № 2. - С. 30-</w:t>
            </w:r>
            <w:proofErr w:type="gramStart"/>
            <w:r w:rsidRPr="00067B9A">
              <w:rPr>
                <w:rFonts w:eastAsia="Times New Roman"/>
                <w:color w:val="auto"/>
              </w:rPr>
              <w:t>32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32.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 xml:space="preserve">Основные принципы концепции гидромониторинга геологической среды на территории деятельности ОАО "Татнефть" </w:t>
            </w:r>
            <w:r w:rsidRPr="00067B9A">
              <w:rPr>
                <w:rFonts w:eastAsia="Times New Roman"/>
                <w:color w:val="auto"/>
              </w:rPr>
              <w:t>/ Р. М. Гареев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- 2002. - № 2. - С. 12-13 :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Чурбанова, С.В.</w:t>
            </w:r>
            <w:r w:rsidRPr="00067B9A">
              <w:rPr>
                <w:rFonts w:eastAsia="Times New Roman"/>
                <w:color w:val="auto"/>
              </w:rPr>
              <w:br/>
              <w:t xml:space="preserve">   Качество подземных вод - основа безопасного проживания </w:t>
            </w:r>
            <w:proofErr w:type="gramStart"/>
            <w:r w:rsidRPr="00067B9A">
              <w:rPr>
                <w:rFonts w:eastAsia="Times New Roman"/>
                <w:color w:val="auto"/>
              </w:rPr>
              <w:t>населения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(на примере Респ. Татарстан) / С. В. Чурбанова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- 2002. - № 3. - С. 10-</w:t>
            </w:r>
            <w:proofErr w:type="gramStart"/>
            <w:r w:rsidRPr="00067B9A">
              <w:rPr>
                <w:rFonts w:eastAsia="Times New Roman"/>
                <w:color w:val="auto"/>
              </w:rPr>
              <w:t>11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11.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Плясунов, Д.С.</w:t>
            </w:r>
            <w:r w:rsidRPr="00067B9A">
              <w:rPr>
                <w:rFonts w:eastAsia="Times New Roman"/>
                <w:color w:val="auto"/>
              </w:rPr>
              <w:br/>
              <w:t>   Разработка и внедрение программного комплекса "Геолого-технологический режим" / Д. С. Плясунов, Р. Г. Ахметзянов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- 2002. - № 3. - С. 13-</w:t>
            </w:r>
            <w:proofErr w:type="gramStart"/>
            <w:r w:rsidRPr="00067B9A">
              <w:rPr>
                <w:rFonts w:eastAsia="Times New Roman"/>
                <w:color w:val="auto"/>
              </w:rPr>
              <w:t>14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lastRenderedPageBreak/>
              <w:t>19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Галяутдинова, Н.Б.</w:t>
            </w:r>
            <w:r w:rsidRPr="00067B9A">
              <w:rPr>
                <w:rFonts w:eastAsia="Times New Roman"/>
                <w:color w:val="auto"/>
              </w:rPr>
              <w:br/>
              <w:t>   Оценка фильтрационных параметров и продуктивности нефтеносных пластов посредством обработки результатов гидродинамического исследования скважин / Н. Б. Галяутдинова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- 2002. - № 3. - С. 15-</w:t>
            </w:r>
            <w:proofErr w:type="gramStart"/>
            <w:r w:rsidRPr="00067B9A">
              <w:rPr>
                <w:rFonts w:eastAsia="Times New Roman"/>
                <w:color w:val="auto"/>
              </w:rPr>
              <w:t>17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17.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Нуриев, И.С.</w:t>
            </w:r>
            <w:r w:rsidRPr="00067B9A">
              <w:rPr>
                <w:rFonts w:eastAsia="Times New Roman"/>
                <w:color w:val="auto"/>
              </w:rPr>
              <w:br/>
              <w:t>   Гидрогеоэкологическая обстановка в районах Предволжья Республики Татарстан / И. С. Нуриев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- 2002. - № 3. - С. 20-</w:t>
            </w:r>
            <w:proofErr w:type="gramStart"/>
            <w:r w:rsidRPr="00067B9A">
              <w:rPr>
                <w:rFonts w:eastAsia="Times New Roman"/>
                <w:color w:val="auto"/>
              </w:rPr>
              <w:t>22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с. 22.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Салахова, Л.Н.</w:t>
            </w:r>
            <w:r w:rsidRPr="00067B9A">
              <w:rPr>
                <w:rFonts w:eastAsia="Times New Roman"/>
                <w:color w:val="auto"/>
              </w:rPr>
              <w:br/>
              <w:t>   Построение трехмерных геологических моделей многопластовых месторождений для определения оптимального варианта разработки / Л. Н. Салахова, И. Н. Хакимзянов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- 2002. - № 3. - С. 26-</w:t>
            </w:r>
            <w:proofErr w:type="gramStart"/>
            <w:r w:rsidRPr="00067B9A">
              <w:rPr>
                <w:rFonts w:eastAsia="Times New Roman"/>
                <w:color w:val="auto"/>
              </w:rPr>
              <w:t>29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Зорина, С.О.</w:t>
            </w:r>
            <w:r w:rsidRPr="00067B9A">
              <w:rPr>
                <w:rFonts w:eastAsia="Times New Roman"/>
                <w:color w:val="auto"/>
              </w:rPr>
              <w:br/>
              <w:t>   Мезозойские отложения Республики Татарстан - источник сырья для народного хозяйства / С. О. Зорина</w:t>
            </w:r>
            <w:r w:rsidRPr="00067B9A">
              <w:rPr>
                <w:rFonts w:eastAsia="Times New Roman"/>
                <w:color w:val="auto"/>
              </w:rPr>
              <w:br/>
              <w:t>// Георесурсы. - 2002. - № 3. - С. 31-</w:t>
            </w:r>
            <w:proofErr w:type="gramStart"/>
            <w:r w:rsidRPr="00067B9A">
              <w:rPr>
                <w:rFonts w:eastAsia="Times New Roman"/>
                <w:color w:val="auto"/>
              </w:rPr>
              <w:t>34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с. 34.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Гилязов, Т.Р.</w:t>
            </w:r>
            <w:r w:rsidRPr="00067B9A">
              <w:rPr>
                <w:rFonts w:eastAsia="Times New Roman"/>
                <w:color w:val="auto"/>
              </w:rPr>
              <w:br/>
              <w:t>   Разработка нефтяных месторождений как один из факторов активизации тектонических процессов / Т. Р. Гилязов, Р. Н. Гатиятуллин</w:t>
            </w:r>
            <w:r w:rsidRPr="00067B9A">
              <w:rPr>
                <w:rFonts w:eastAsia="Times New Roman"/>
                <w:color w:val="auto"/>
              </w:rPr>
              <w:br/>
              <w:t>// Георесурсы. - 2002. - № 3. - С. 35-</w:t>
            </w:r>
            <w:proofErr w:type="gramStart"/>
            <w:r w:rsidRPr="00067B9A">
              <w:rPr>
                <w:rFonts w:eastAsia="Times New Roman"/>
                <w:color w:val="auto"/>
              </w:rPr>
              <w:t>37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37.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Попов, В.Б.</w:t>
            </w:r>
            <w:r w:rsidRPr="00067B9A">
              <w:rPr>
                <w:rFonts w:eastAsia="Times New Roman"/>
                <w:color w:val="auto"/>
              </w:rPr>
              <w:br/>
              <w:t>   Оценка влияния качества запасов на рентабельность освоения месторождений нефти Республики Татарстан / В. Б. Попов</w:t>
            </w:r>
            <w:r w:rsidRPr="00067B9A">
              <w:rPr>
                <w:rFonts w:eastAsia="Times New Roman"/>
                <w:color w:val="auto"/>
              </w:rPr>
              <w:br/>
              <w:t xml:space="preserve">// Георесурсы. - 2002. - № 3. - С. 17-19.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19.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Бобрикова, Е.В.</w:t>
            </w:r>
            <w:r w:rsidRPr="00067B9A">
              <w:rPr>
                <w:rFonts w:eastAsia="Times New Roman"/>
                <w:color w:val="auto"/>
              </w:rPr>
              <w:br/>
              <w:t>   Минералогическое районирование неоген - четвертичных отложений кварцевых песков Волжско-Свияжской гидропровинции / Е. В. Бобрикова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- 2003. - № 1. - С. 43-</w:t>
            </w:r>
            <w:proofErr w:type="gramStart"/>
            <w:r w:rsidRPr="00067B9A">
              <w:rPr>
                <w:rFonts w:eastAsia="Times New Roman"/>
                <w:color w:val="auto"/>
              </w:rPr>
              <w:t>47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47.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Сунгатуллин, Р.Х.</w:t>
            </w:r>
            <w:r w:rsidRPr="00067B9A">
              <w:rPr>
                <w:rFonts w:eastAsia="Times New Roman"/>
                <w:color w:val="auto"/>
              </w:rPr>
              <w:br/>
              <w:t xml:space="preserve">   Системный подход в геологических </w:t>
            </w:r>
            <w:proofErr w:type="gramStart"/>
            <w:r w:rsidRPr="00067B9A">
              <w:rPr>
                <w:rFonts w:eastAsia="Times New Roman"/>
                <w:color w:val="auto"/>
              </w:rPr>
              <w:t>исследованиях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геол. и геофиз. аспекты : (ст.1) / Р. Х. Сунгатуллин, М. И. Хазиев, М. Я. Боровский</w:t>
            </w:r>
            <w:r w:rsidRPr="00067B9A">
              <w:rPr>
                <w:rFonts w:eastAsia="Times New Roman"/>
                <w:color w:val="auto"/>
              </w:rPr>
              <w:br/>
              <w:t>// Георесурсы. - 2003. - № 1. - С. 24-</w:t>
            </w:r>
            <w:proofErr w:type="gramStart"/>
            <w:r w:rsidRPr="00067B9A">
              <w:rPr>
                <w:rFonts w:eastAsia="Times New Roman"/>
                <w:color w:val="auto"/>
              </w:rPr>
              <w:t>26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26.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Верхоланцев, А.П.</w:t>
            </w:r>
            <w:r w:rsidRPr="00067B9A">
              <w:rPr>
                <w:rFonts w:eastAsia="Times New Roman"/>
                <w:color w:val="auto"/>
              </w:rPr>
              <w:br/>
              <w:t>   "Наша скважина глубиной в три миллиарда лет..." / А. П. Верхоланцев, С. М. Гвоздь</w:t>
            </w:r>
            <w:r w:rsidRPr="00067B9A">
              <w:rPr>
                <w:rFonts w:eastAsia="Times New Roman"/>
                <w:color w:val="auto"/>
              </w:rPr>
              <w:br/>
              <w:t>// Георесурсы. - 2003. - № 4. - С. 6-</w:t>
            </w:r>
            <w:proofErr w:type="gramStart"/>
            <w:r w:rsidRPr="00067B9A">
              <w:rPr>
                <w:rFonts w:eastAsia="Times New Roman"/>
                <w:color w:val="auto"/>
              </w:rPr>
              <w:t>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табл., портр.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lastRenderedPageBreak/>
              <w:t>28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Хайретдинов, Р.Ш.</w:t>
            </w:r>
            <w:r w:rsidRPr="00067B9A">
              <w:rPr>
                <w:rFonts w:eastAsia="Times New Roman"/>
                <w:color w:val="auto"/>
              </w:rPr>
              <w:br/>
              <w:t>   О выделении коллекторов в разрезах кристаллического фундамента сверхглубоких скважин / Р. Ш. Хайретдинов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- 2003. - № 4. - С. 8-</w:t>
            </w:r>
            <w:proofErr w:type="gramStart"/>
            <w:r w:rsidRPr="00067B9A">
              <w:rPr>
                <w:rFonts w:eastAsia="Times New Roman"/>
                <w:color w:val="auto"/>
              </w:rPr>
              <w:t>10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10.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Плотникова, И.Н.</w:t>
            </w:r>
            <w:r w:rsidRPr="00067B9A">
              <w:rPr>
                <w:rFonts w:eastAsia="Times New Roman"/>
                <w:color w:val="auto"/>
              </w:rPr>
              <w:br/>
              <w:t>   Сравнительный аназиз интервалов-коллекторов, выделенных в разрезе скв. 20009 различными геофизическими методами / И. Н. Плотникова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- 2003. - № 4. - С. 11-</w:t>
            </w:r>
            <w:proofErr w:type="gramStart"/>
            <w:r w:rsidRPr="00067B9A">
              <w:rPr>
                <w:rFonts w:eastAsia="Times New Roman"/>
                <w:color w:val="auto"/>
              </w:rPr>
              <w:t>16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16.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Кавеев, И.Х.</w:t>
            </w:r>
            <w:r w:rsidRPr="00067B9A">
              <w:rPr>
                <w:rFonts w:eastAsia="Times New Roman"/>
                <w:color w:val="auto"/>
              </w:rPr>
              <w:br/>
              <w:t>   Основные этапы изучения кристаллического фундамента в Татарстане / И. Х. Кавеев, Н. С. Гатиятуллин, Р. Х. Муслимов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- 2003. - № 4. - С. 23-</w:t>
            </w:r>
            <w:proofErr w:type="gramStart"/>
            <w:r w:rsidRPr="00067B9A">
              <w:rPr>
                <w:rFonts w:eastAsia="Times New Roman"/>
                <w:color w:val="auto"/>
              </w:rPr>
              <w:t>28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28.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Плотников, Н.А.</w:t>
            </w:r>
            <w:r w:rsidRPr="00067B9A">
              <w:rPr>
                <w:rFonts w:eastAsia="Times New Roman"/>
                <w:color w:val="auto"/>
              </w:rPr>
              <w:br/>
              <w:t>   К вопросу о нефтеносности кристаллического фундамента на территории Татарстана / Н. А. Плотников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- 2003. - № 4. - С. 29-</w:t>
            </w:r>
            <w:proofErr w:type="gramStart"/>
            <w:r w:rsidRPr="00067B9A">
              <w:rPr>
                <w:rFonts w:eastAsia="Times New Roman"/>
                <w:color w:val="auto"/>
              </w:rPr>
              <w:t>32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32.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Согласованность геофизических, геохимических и флюидодинамических данных как аргументация глубинности углеводородообразующих систем</w:t>
            </w:r>
            <w:r w:rsidRPr="00067B9A">
              <w:rPr>
                <w:rFonts w:eastAsia="Times New Roman"/>
                <w:color w:val="auto"/>
              </w:rPr>
              <w:t xml:space="preserve"> / Р. П. Готтих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- 2003. - № 4. - С. 33-</w:t>
            </w:r>
            <w:proofErr w:type="gramStart"/>
            <w:r w:rsidRPr="00067B9A">
              <w:rPr>
                <w:rFonts w:eastAsia="Times New Roman"/>
                <w:color w:val="auto"/>
              </w:rPr>
              <w:t>37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37.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Саушкин, Г.А.</w:t>
            </w:r>
            <w:r w:rsidRPr="00067B9A">
              <w:rPr>
                <w:rFonts w:eastAsia="Times New Roman"/>
                <w:color w:val="auto"/>
              </w:rPr>
              <w:br/>
              <w:t>   Разведка битумных залежей в процессе бурения глубоких скважин / Г. А. Саушкин</w:t>
            </w:r>
            <w:r w:rsidRPr="00067B9A">
              <w:rPr>
                <w:rFonts w:eastAsia="Times New Roman"/>
                <w:color w:val="auto"/>
              </w:rPr>
              <w:br/>
              <w:t>// Георесурсы. - 2003. - № 4. - С. 46-</w:t>
            </w:r>
            <w:proofErr w:type="gramStart"/>
            <w:r w:rsidRPr="00067B9A">
              <w:rPr>
                <w:rFonts w:eastAsia="Times New Roman"/>
                <w:color w:val="auto"/>
              </w:rPr>
              <w:t>48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Муслимов, Р.Х.</w:t>
            </w:r>
            <w:r w:rsidRPr="00067B9A">
              <w:rPr>
                <w:rFonts w:eastAsia="Times New Roman"/>
                <w:color w:val="auto"/>
              </w:rPr>
              <w:br/>
              <w:t>   Потенциал фундамента нефтегазоносных бассейнов-резерв пополнения ресурсов углеводородного сырья в ХХI веке / Р. Х. Муслимов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- 2003. - № 4. - С. 2-</w:t>
            </w:r>
            <w:proofErr w:type="gramStart"/>
            <w:r w:rsidRPr="00067B9A">
              <w:rPr>
                <w:rFonts w:eastAsia="Times New Roman"/>
                <w:color w:val="auto"/>
              </w:rPr>
              <w:t>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5.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Непримеров, Н.Н.</w:t>
            </w:r>
            <w:r w:rsidRPr="00067B9A">
              <w:rPr>
                <w:rFonts w:eastAsia="Times New Roman"/>
                <w:color w:val="auto"/>
              </w:rPr>
              <w:br/>
              <w:t>   О связи геофизических и фильтрационных параметров пласта / Н. Н. Непримеров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- 2003. - № 2. - С. 9 :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Сингатуллин, Р.Х.</w:t>
            </w:r>
            <w:r w:rsidRPr="00067B9A">
              <w:rPr>
                <w:rFonts w:eastAsia="Times New Roman"/>
                <w:color w:val="auto"/>
              </w:rPr>
              <w:br/>
              <w:t xml:space="preserve">   Системный подход в геологических </w:t>
            </w:r>
            <w:proofErr w:type="gramStart"/>
            <w:r w:rsidRPr="00067B9A">
              <w:rPr>
                <w:rFonts w:eastAsia="Times New Roman"/>
                <w:color w:val="auto"/>
              </w:rPr>
              <w:t>исследованиях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Геодинам. системы : (Ст.2) / Р. Х. Сингатуллин, М. И. Хазиев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- 2003. - № 2. - С. 23-</w:t>
            </w:r>
            <w:proofErr w:type="gramStart"/>
            <w:r w:rsidRPr="00067B9A">
              <w:rPr>
                <w:rFonts w:eastAsia="Times New Roman"/>
                <w:color w:val="auto"/>
              </w:rPr>
              <w:t>26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26.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Муслимов, Р.Х.</w:t>
            </w:r>
            <w:r w:rsidRPr="00067B9A">
              <w:rPr>
                <w:rFonts w:eastAsia="Times New Roman"/>
                <w:color w:val="auto"/>
              </w:rPr>
              <w:br/>
              <w:t>   Нетрадиционные залежи нефти - существенный потенциал дальнейшего развития старых нефтедобывающих районов / Р. Х. Муслимов</w:t>
            </w:r>
            <w:r w:rsidRPr="00067B9A">
              <w:rPr>
                <w:rFonts w:eastAsia="Times New Roman"/>
                <w:color w:val="auto"/>
              </w:rPr>
              <w:br/>
            </w:r>
            <w:r w:rsidRPr="00067B9A">
              <w:rPr>
                <w:rFonts w:eastAsia="Times New Roman"/>
                <w:color w:val="auto"/>
              </w:rPr>
              <w:lastRenderedPageBreak/>
              <w:t>// Георесурсы. - 2005. - № 1. - С. 2-</w:t>
            </w:r>
            <w:proofErr w:type="gramStart"/>
            <w:r w:rsidRPr="00067B9A">
              <w:rPr>
                <w:rFonts w:eastAsia="Times New Roman"/>
                <w:color w:val="auto"/>
              </w:rPr>
              <w:t>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с. 8.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Новый тип нетрадиционных поисковых объектов УВ в Западном Татарстане</w:t>
            </w:r>
            <w:r w:rsidRPr="00067B9A">
              <w:rPr>
                <w:rFonts w:eastAsia="Times New Roman"/>
                <w:color w:val="auto"/>
              </w:rPr>
              <w:t xml:space="preserve"> / Н. К. Фортунатова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- 2005. - № 1. - С. 13-</w:t>
            </w:r>
            <w:proofErr w:type="gramStart"/>
            <w:r w:rsidRPr="00067B9A">
              <w:rPr>
                <w:rFonts w:eastAsia="Times New Roman"/>
                <w:color w:val="auto"/>
              </w:rPr>
              <w:t>14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14.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Ситдикова, Л.М.</w:t>
            </w:r>
            <w:r w:rsidRPr="00067B9A">
              <w:rPr>
                <w:rFonts w:eastAsia="Times New Roman"/>
                <w:color w:val="auto"/>
              </w:rPr>
              <w:br/>
              <w:t>   Механизм формирования пустотно-порового пространства нетрадиционных коллекторов глубоких горизонтов фундамента Татарского свода / Л. М. Ситдикова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- 2005. - № 1. - С. 18-</w:t>
            </w:r>
            <w:proofErr w:type="gramStart"/>
            <w:r w:rsidRPr="00067B9A">
              <w:rPr>
                <w:rFonts w:eastAsia="Times New Roman"/>
                <w:color w:val="auto"/>
              </w:rPr>
              <w:t>21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21.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Гаврилов, В.П.</w:t>
            </w:r>
            <w:r w:rsidRPr="00067B9A">
              <w:rPr>
                <w:rFonts w:eastAsia="Times New Roman"/>
                <w:color w:val="auto"/>
              </w:rPr>
              <w:br/>
              <w:t>   Происхождение и способы изучения вторичной пустотности гранитоидных пород / В. П. Гаврилов, В. В. Поспелов, О. А. Шнип</w:t>
            </w:r>
            <w:r w:rsidRPr="00067B9A">
              <w:rPr>
                <w:rFonts w:eastAsia="Times New Roman"/>
                <w:color w:val="auto"/>
              </w:rPr>
              <w:br/>
              <w:t>// Георесурсы. - 2005. - № 1. - С. 22-23 : табл.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Муслимов, Р.Х.</w:t>
            </w:r>
            <w:r w:rsidRPr="00067B9A">
              <w:rPr>
                <w:rFonts w:eastAsia="Times New Roman"/>
                <w:color w:val="auto"/>
              </w:rPr>
              <w:br/>
              <w:t xml:space="preserve">   К вопросу о роли эндогенного фактора в формировании и распределении нефтегазоносности осадочных </w:t>
            </w:r>
            <w:proofErr w:type="gramStart"/>
            <w:r w:rsidRPr="00067B9A">
              <w:rPr>
                <w:rFonts w:eastAsia="Times New Roman"/>
                <w:color w:val="auto"/>
              </w:rPr>
              <w:t>бассейнов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(на примере Татарстана) / Р. Х. Муслимов, А. В. Постников, И. Н. Плотникова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- 2005. - № 1. - С. 37-</w:t>
            </w:r>
            <w:proofErr w:type="gramStart"/>
            <w:r w:rsidRPr="00067B9A">
              <w:rPr>
                <w:rFonts w:eastAsia="Times New Roman"/>
                <w:color w:val="auto"/>
              </w:rPr>
              <w:t>39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39.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Интерпретация данных ГИС сложных карбонатных коллекторов старого фонда скважин - нестандартные решения</w:t>
            </w:r>
            <w:r w:rsidRPr="00067B9A">
              <w:rPr>
                <w:rFonts w:eastAsia="Times New Roman"/>
                <w:color w:val="auto"/>
              </w:rPr>
              <w:t xml:space="preserve"> / К. М. Мусин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- 2005. - № 1. - С. 40-</w:t>
            </w:r>
            <w:proofErr w:type="gramStart"/>
            <w:r w:rsidRPr="00067B9A">
              <w:rPr>
                <w:rFonts w:eastAsia="Times New Roman"/>
                <w:color w:val="auto"/>
              </w:rPr>
              <w:t>42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42.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Ларочкина, И.А.</w:t>
            </w:r>
            <w:r w:rsidRPr="00067B9A">
              <w:rPr>
                <w:rFonts w:eastAsia="Times New Roman"/>
                <w:color w:val="auto"/>
              </w:rPr>
              <w:br/>
              <w:t>   Рациональная методика поисков и освоения месторождений нефти в девонских отложениях / И. А. Ларочкина</w:t>
            </w:r>
            <w:r w:rsidRPr="00067B9A">
              <w:rPr>
                <w:rFonts w:eastAsia="Times New Roman"/>
                <w:color w:val="auto"/>
              </w:rPr>
              <w:br/>
              <w:t>// Георесурсы. - 2005. - № 1. - С. 9-11.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Поделочные и коллекционные камни Республики Татарстан</w:t>
            </w:r>
            <w:r w:rsidRPr="00067B9A">
              <w:rPr>
                <w:rFonts w:eastAsia="Times New Roman"/>
                <w:color w:val="auto"/>
              </w:rPr>
              <w:t xml:space="preserve"> / А. В. Шишкин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- 2005. - № 1. - С. 43-</w:t>
            </w:r>
            <w:proofErr w:type="gramStart"/>
            <w:r w:rsidRPr="00067B9A">
              <w:rPr>
                <w:rFonts w:eastAsia="Times New Roman"/>
                <w:color w:val="auto"/>
              </w:rPr>
              <w:t>47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с. 47.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 xml:space="preserve">Особенности генерации и аккумуляции углеводородов в зонах </w:t>
            </w:r>
            <w:proofErr w:type="gramStart"/>
            <w:r w:rsidRPr="00067B9A">
              <w:rPr>
                <w:rFonts w:eastAsia="Times New Roman"/>
                <w:b/>
                <w:bCs/>
                <w:color w:val="auto"/>
              </w:rPr>
              <w:t>разломов :</w:t>
            </w:r>
            <w:proofErr w:type="gramEnd"/>
            <w:r w:rsidRPr="00067B9A">
              <w:rPr>
                <w:rFonts w:eastAsia="Times New Roman"/>
                <w:b/>
                <w:bCs/>
                <w:color w:val="auto"/>
              </w:rPr>
              <w:t xml:space="preserve"> (на примере Алтунино-Шунак. прогиба)</w:t>
            </w:r>
            <w:r w:rsidRPr="00067B9A">
              <w:rPr>
                <w:rFonts w:eastAsia="Times New Roman"/>
                <w:color w:val="auto"/>
              </w:rPr>
              <w:t xml:space="preserve"> / Н. С. Шарипова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- 2006. - № 1. - С. 9-</w:t>
            </w:r>
            <w:proofErr w:type="gramStart"/>
            <w:r w:rsidRPr="00067B9A">
              <w:rPr>
                <w:rFonts w:eastAsia="Times New Roman"/>
                <w:color w:val="auto"/>
              </w:rPr>
              <w:t>12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с. 12.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Глубинный карст и современные движения земной поверхности в Татарстане</w:t>
            </w:r>
            <w:r w:rsidRPr="00067B9A">
              <w:rPr>
                <w:rFonts w:eastAsia="Times New Roman"/>
                <w:color w:val="auto"/>
              </w:rPr>
              <w:t xml:space="preserve"> / К. М. Мирзоев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- 2006. - № 1. - С. 44-</w:t>
            </w:r>
            <w:proofErr w:type="gramStart"/>
            <w:r w:rsidRPr="00067B9A">
              <w:rPr>
                <w:rFonts w:eastAsia="Times New Roman"/>
                <w:color w:val="auto"/>
              </w:rPr>
              <w:t>47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47.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Ананьев В.В.</w:t>
            </w:r>
            <w:r w:rsidRPr="00067B9A">
              <w:rPr>
                <w:rFonts w:eastAsia="Times New Roman"/>
                <w:color w:val="auto"/>
              </w:rPr>
              <w:br/>
              <w:t xml:space="preserve">   Направления работ с целью поиска залежей нефти </w:t>
            </w:r>
            <w:proofErr w:type="gramStart"/>
            <w:r w:rsidRPr="00067B9A">
              <w:rPr>
                <w:rFonts w:eastAsia="Times New Roman"/>
                <w:color w:val="auto"/>
              </w:rPr>
              <w:t>в терригенной толще девона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в пределах северной и северо-восточной частей Татарстана / В. В. Ананьев, А. А. Драгунов, А. М. Чинарев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- 2006. - № 2. - С. 6-</w:t>
            </w:r>
            <w:proofErr w:type="gramStart"/>
            <w:r w:rsidRPr="00067B9A">
              <w:rPr>
                <w:rFonts w:eastAsia="Times New Roman"/>
                <w:color w:val="auto"/>
              </w:rPr>
              <w:t>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8 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lastRenderedPageBreak/>
              <w:t>48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Парамагнетизм и природа рассеянного органического вещества в пермских отложениях Татарстана</w:t>
            </w:r>
            <w:r w:rsidRPr="00067B9A">
              <w:rPr>
                <w:rFonts w:eastAsia="Times New Roman"/>
                <w:color w:val="auto"/>
              </w:rPr>
              <w:t xml:space="preserve"> / Ф. А. Муравьев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- 2006. - № 2. - С. 40-</w:t>
            </w:r>
            <w:proofErr w:type="gramStart"/>
            <w:r w:rsidRPr="00067B9A">
              <w:rPr>
                <w:rFonts w:eastAsia="Times New Roman"/>
                <w:color w:val="auto"/>
              </w:rPr>
              <w:t>45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45.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Проблемы расчленения и корреляции живетских отложений на южном склоне ЮТС</w:t>
            </w:r>
            <w:r w:rsidRPr="00067B9A">
              <w:rPr>
                <w:rFonts w:eastAsia="Times New Roman"/>
                <w:color w:val="auto"/>
              </w:rPr>
              <w:t xml:space="preserve"> / В. Г. Базаревская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- 2006. - № 3.С.41-</w:t>
            </w:r>
            <w:proofErr w:type="gramStart"/>
            <w:r w:rsidRPr="00067B9A">
              <w:rPr>
                <w:rFonts w:eastAsia="Times New Roman"/>
                <w:color w:val="auto"/>
              </w:rPr>
              <w:t>44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44.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 xml:space="preserve">Флюидодинамический фактор формирования залежей нижнего и среднего карбона юго-востока Татарстана </w:t>
            </w:r>
            <w:r w:rsidRPr="00067B9A">
              <w:rPr>
                <w:rFonts w:eastAsia="Times New Roman"/>
                <w:color w:val="auto"/>
              </w:rPr>
              <w:t>/ В. П. Морозов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- 2006. - № 4. - С. 17-</w:t>
            </w:r>
            <w:proofErr w:type="gramStart"/>
            <w:r w:rsidRPr="00067B9A">
              <w:rPr>
                <w:rFonts w:eastAsia="Times New Roman"/>
                <w:color w:val="auto"/>
              </w:rPr>
              <w:t>20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с. 20.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Влияние процессов гипергенеза на формирование, состав и свойства нерудного минерального сырья в Республике Татарстан</w:t>
            </w:r>
            <w:r w:rsidRPr="00067B9A">
              <w:rPr>
                <w:rFonts w:eastAsia="Times New Roman"/>
                <w:color w:val="auto"/>
              </w:rPr>
              <w:t xml:space="preserve"> / Б. Ф. Горбачев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- 2007. - № 4. - С. 28-</w:t>
            </w:r>
            <w:proofErr w:type="gramStart"/>
            <w:r w:rsidRPr="00067B9A">
              <w:rPr>
                <w:rFonts w:eastAsia="Times New Roman"/>
                <w:color w:val="auto"/>
              </w:rPr>
              <w:t>33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с. 33.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Геологические памятники природы Республики Татарстан</w:t>
            </w:r>
            <w:r w:rsidRPr="00067B9A">
              <w:rPr>
                <w:rFonts w:eastAsia="Times New Roman"/>
                <w:color w:val="auto"/>
              </w:rPr>
              <w:br/>
              <w:t xml:space="preserve">// Георесурсы. - 2007. - № 4. - С. </w:t>
            </w:r>
            <w:proofErr w:type="gramStart"/>
            <w:r w:rsidRPr="00067B9A">
              <w:rPr>
                <w:rFonts w:eastAsia="Times New Roman"/>
                <w:color w:val="auto"/>
              </w:rPr>
              <w:t>43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Рец. на кн.: Геологические памятники природы Республики Татарстан / В.В.Силантьев, Ю.П.Балабанов, Г.А.Галушин [и др.]. - Казань: Акварель-Арт, 2007.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Хисамов Р.С.</w:t>
            </w:r>
            <w:r w:rsidRPr="00067B9A">
              <w:rPr>
                <w:rFonts w:eastAsia="Times New Roman"/>
                <w:color w:val="auto"/>
              </w:rPr>
              <w:br/>
              <w:t>   Опыт ОАО "Татнефть" в добыче высоковязких битуминозных нефтей / Р. С. Хисамов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- 2007. - № 3. - С. 8-10 : ил., табл.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Ситдикова Л.М.</w:t>
            </w:r>
            <w:r w:rsidRPr="00067B9A">
              <w:rPr>
                <w:rFonts w:eastAsia="Times New Roman"/>
                <w:color w:val="auto"/>
              </w:rPr>
              <w:br/>
              <w:t>   Особенности флюидного режима кристаллического фундамента Татарского свода / Л. М. Ситдикова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- 2007. - № 3. - С. 26-</w:t>
            </w:r>
            <w:proofErr w:type="gramStart"/>
            <w:r w:rsidRPr="00067B9A">
              <w:rPr>
                <w:rFonts w:eastAsia="Times New Roman"/>
                <w:color w:val="auto"/>
              </w:rPr>
              <w:t>28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28.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Войтович Е.Д.</w:t>
            </w:r>
            <w:r w:rsidRPr="00067B9A">
              <w:rPr>
                <w:rFonts w:eastAsia="Times New Roman"/>
                <w:color w:val="auto"/>
              </w:rPr>
              <w:br/>
              <w:t>   История открытия нефтяных месторождений Республики Татарстан / Е. Д. Войтович, Н. С. Гатиятуллин</w:t>
            </w:r>
            <w:r w:rsidRPr="00067B9A">
              <w:rPr>
                <w:rFonts w:eastAsia="Times New Roman"/>
                <w:color w:val="auto"/>
              </w:rPr>
              <w:br/>
              <w:t>// Георесурсы. - 2007. - № 3. - С. 29-38 :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Ларочкина И.А.</w:t>
            </w:r>
            <w:r w:rsidRPr="00067B9A">
              <w:rPr>
                <w:rFonts w:eastAsia="Times New Roman"/>
                <w:color w:val="auto"/>
              </w:rPr>
              <w:br/>
              <w:t>   Рациональная методика поисков и разведки залежей нефти в нефтегазоносных комплексах / И. А. Ларочкина</w:t>
            </w:r>
            <w:r w:rsidRPr="00067B9A">
              <w:rPr>
                <w:rFonts w:eastAsia="Times New Roman"/>
                <w:color w:val="auto"/>
              </w:rPr>
              <w:br/>
              <w:t>// Георесурсы. - 2008. - № 4. - С. 6-</w:t>
            </w:r>
            <w:proofErr w:type="gramStart"/>
            <w:r w:rsidRPr="00067B9A">
              <w:rPr>
                <w:rFonts w:eastAsia="Times New Roman"/>
                <w:color w:val="auto"/>
              </w:rPr>
              <w:t>9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Новые технологии повышения эффективности подготовки выявленных структур для поисково-разведочного бурения</w:t>
            </w:r>
            <w:r w:rsidRPr="00067B9A">
              <w:rPr>
                <w:rFonts w:eastAsia="Times New Roman"/>
                <w:color w:val="auto"/>
              </w:rPr>
              <w:t xml:space="preserve"> / Р. С. Хисамов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- 2008. - № 4. - С. 10-</w:t>
            </w:r>
            <w:proofErr w:type="gramStart"/>
            <w:r w:rsidRPr="00067B9A">
              <w:rPr>
                <w:rFonts w:eastAsia="Times New Roman"/>
                <w:color w:val="auto"/>
              </w:rPr>
              <w:t>13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Екименко В.А.</w:t>
            </w:r>
            <w:r w:rsidRPr="00067B9A">
              <w:rPr>
                <w:rFonts w:eastAsia="Times New Roman"/>
                <w:color w:val="auto"/>
              </w:rPr>
              <w:br/>
              <w:t xml:space="preserve">   Сейсморазведка - основной метод поиска и разведки </w:t>
            </w:r>
            <w:r w:rsidRPr="00067B9A">
              <w:rPr>
                <w:rFonts w:eastAsia="Times New Roman"/>
                <w:color w:val="auto"/>
              </w:rPr>
              <w:lastRenderedPageBreak/>
              <w:t>нефтяных залежей / В. А. Екименко</w:t>
            </w:r>
            <w:r w:rsidRPr="00067B9A">
              <w:rPr>
                <w:rFonts w:eastAsia="Times New Roman"/>
                <w:color w:val="auto"/>
              </w:rPr>
              <w:br/>
              <w:t>// Георесурсы. - 2008. - № 4. - С. 14-</w:t>
            </w:r>
            <w:proofErr w:type="gramStart"/>
            <w:r w:rsidRPr="00067B9A">
              <w:rPr>
                <w:rFonts w:eastAsia="Times New Roman"/>
                <w:color w:val="auto"/>
              </w:rPr>
              <w:t>16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Ларочкина И.А.</w:t>
            </w:r>
            <w:r w:rsidRPr="00067B9A">
              <w:rPr>
                <w:rFonts w:eastAsia="Times New Roman"/>
                <w:color w:val="auto"/>
              </w:rPr>
              <w:br/>
              <w:t>   Новая модель тектонического строения структуры кристаллического фундамента Татарстана / И. А. Ларочкина</w:t>
            </w:r>
            <w:r w:rsidRPr="00067B9A">
              <w:rPr>
                <w:rFonts w:eastAsia="Times New Roman"/>
                <w:color w:val="auto"/>
              </w:rPr>
              <w:br/>
              <w:t>// Георесурсы. - 2008. - № 4. - С. 17-</w:t>
            </w:r>
            <w:proofErr w:type="gramStart"/>
            <w:r w:rsidRPr="00067B9A">
              <w:rPr>
                <w:rFonts w:eastAsia="Times New Roman"/>
                <w:color w:val="auto"/>
              </w:rPr>
              <w:t>22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 xml:space="preserve">Особенности геологоразведочных работ в районах с высокой освоенностью </w:t>
            </w:r>
            <w:proofErr w:type="gramStart"/>
            <w:r w:rsidRPr="00067B9A">
              <w:rPr>
                <w:rFonts w:eastAsia="Times New Roman"/>
                <w:b/>
                <w:bCs/>
                <w:color w:val="auto"/>
              </w:rPr>
              <w:t>недр :</w:t>
            </w:r>
            <w:proofErr w:type="gramEnd"/>
            <w:r w:rsidRPr="00067B9A">
              <w:rPr>
                <w:rFonts w:eastAsia="Times New Roman"/>
                <w:b/>
                <w:bCs/>
                <w:color w:val="auto"/>
              </w:rPr>
              <w:t xml:space="preserve"> (на примере Респ. Татарстан)</w:t>
            </w:r>
            <w:r w:rsidRPr="00067B9A">
              <w:rPr>
                <w:rFonts w:eastAsia="Times New Roman"/>
                <w:color w:val="auto"/>
              </w:rPr>
              <w:t xml:space="preserve"> / Р. С. Хисамов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- 2008. - № 4. - С. 26-</w:t>
            </w:r>
            <w:proofErr w:type="gramStart"/>
            <w:r w:rsidRPr="00067B9A">
              <w:rPr>
                <w:rFonts w:eastAsia="Times New Roman"/>
                <w:color w:val="auto"/>
              </w:rPr>
              <w:t>28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Ананьев В.В.</w:t>
            </w:r>
            <w:r w:rsidRPr="00067B9A">
              <w:rPr>
                <w:rFonts w:eastAsia="Times New Roman"/>
                <w:color w:val="auto"/>
              </w:rPr>
              <w:br/>
              <w:t>   О прогнозе нефтенасыщенности пластов терригенного девона в пределах Северо-Татарского свода / В. В. Ананьев, В. П. Носко, Д. В. Мельников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- 2008. - № 4. - С. 31-</w:t>
            </w:r>
            <w:proofErr w:type="gramStart"/>
            <w:r w:rsidRPr="00067B9A">
              <w:rPr>
                <w:rFonts w:eastAsia="Times New Roman"/>
                <w:color w:val="auto"/>
              </w:rPr>
              <w:t>34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34.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Состояние и перспективы развития скважинной сейсморазведки в Республике Татарстан</w:t>
            </w:r>
            <w:r w:rsidRPr="00067B9A">
              <w:rPr>
                <w:rFonts w:eastAsia="Times New Roman"/>
                <w:color w:val="auto"/>
              </w:rPr>
              <w:t xml:space="preserve"> / А. К. Доронкин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- 2008. - № 4. - С. 35-</w:t>
            </w:r>
            <w:proofErr w:type="gramStart"/>
            <w:r w:rsidRPr="00067B9A">
              <w:rPr>
                <w:rFonts w:eastAsia="Times New Roman"/>
                <w:color w:val="auto"/>
              </w:rPr>
              <w:t>38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Нургалиев Д.К.</w:t>
            </w:r>
            <w:r w:rsidRPr="00067B9A">
              <w:rPr>
                <w:rFonts w:eastAsia="Times New Roman"/>
                <w:color w:val="auto"/>
              </w:rPr>
              <w:br/>
              <w:t xml:space="preserve">   Современные технологии прогнозирования и поиска залежей </w:t>
            </w:r>
            <w:proofErr w:type="gramStart"/>
            <w:r w:rsidRPr="00067B9A">
              <w:rPr>
                <w:rFonts w:eastAsia="Times New Roman"/>
                <w:color w:val="auto"/>
              </w:rPr>
              <w:t>углеводородов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(на примере зап. части территории Респ. Татарстан) / Д. К. Нургалиев, И. Ю. Чернова</w:t>
            </w:r>
            <w:r w:rsidRPr="00067B9A">
              <w:rPr>
                <w:rFonts w:eastAsia="Times New Roman"/>
                <w:color w:val="auto"/>
              </w:rPr>
              <w:br/>
              <w:t xml:space="preserve">// Георесурсы. - 2008. - № 4. - С. 39-41.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41.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Дияшев Р.Н.</w:t>
            </w:r>
            <w:r w:rsidRPr="00067B9A">
              <w:rPr>
                <w:rFonts w:eastAsia="Times New Roman"/>
                <w:color w:val="auto"/>
              </w:rPr>
              <w:br/>
              <w:t xml:space="preserve">   О тенденциях применения МУН в </w:t>
            </w:r>
            <w:proofErr w:type="gramStart"/>
            <w:r w:rsidRPr="00067B9A">
              <w:rPr>
                <w:rFonts w:eastAsia="Times New Roman"/>
                <w:color w:val="auto"/>
              </w:rPr>
              <w:t>мире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уроки для использований при добыче высоковяз. и тяжелых нефтей карбона на землях Татарстана / Р. Н. Дияшев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- 2008. - № 4. - С. 42-</w:t>
            </w:r>
            <w:proofErr w:type="gramStart"/>
            <w:r w:rsidRPr="00067B9A">
              <w:rPr>
                <w:rFonts w:eastAsia="Times New Roman"/>
                <w:color w:val="auto"/>
              </w:rPr>
              <w:t>46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46.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Ларочкина И.А.</w:t>
            </w:r>
            <w:r w:rsidRPr="00067B9A">
              <w:rPr>
                <w:rFonts w:eastAsia="Times New Roman"/>
                <w:color w:val="auto"/>
              </w:rPr>
              <w:br/>
              <w:t xml:space="preserve">   Пути повышения эффективности </w:t>
            </w:r>
            <w:proofErr w:type="gramStart"/>
            <w:r w:rsidRPr="00067B9A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работ в Республике Татарстан / И. А. Ларочкина, С. М. Минибаева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- 2008. - № 1. - С. 2-3 : ил., табл.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Гируц М.В.</w:t>
            </w:r>
            <w:r w:rsidRPr="00067B9A">
              <w:rPr>
                <w:rFonts w:eastAsia="Times New Roman"/>
                <w:color w:val="auto"/>
              </w:rPr>
              <w:br/>
              <w:t xml:space="preserve">   Н-алканы - возможные предшественники </w:t>
            </w:r>
            <w:proofErr w:type="gramStart"/>
            <w:r w:rsidRPr="00067B9A">
              <w:rPr>
                <w:rFonts w:eastAsia="Times New Roman"/>
                <w:color w:val="auto"/>
              </w:rPr>
              <w:t>диамантанов,найденных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в органическом веществе кристаллического фундамента Татарстана / М. В. Гируц, Г. Н. Гордадзе</w:t>
            </w:r>
            <w:r w:rsidRPr="00067B9A">
              <w:rPr>
                <w:rFonts w:eastAsia="Times New Roman"/>
                <w:color w:val="auto"/>
              </w:rPr>
              <w:br/>
              <w:t>// Георесурсы. - 2008. - № 1. - С. 9-</w:t>
            </w:r>
            <w:proofErr w:type="gramStart"/>
            <w:r w:rsidRPr="00067B9A">
              <w:rPr>
                <w:rFonts w:eastAsia="Times New Roman"/>
                <w:color w:val="auto"/>
              </w:rPr>
              <w:t>12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с. 12.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Чурбанов А.А.</w:t>
            </w:r>
            <w:r w:rsidRPr="00067B9A">
              <w:rPr>
                <w:rFonts w:eastAsia="Times New Roman"/>
                <w:color w:val="auto"/>
              </w:rPr>
              <w:br/>
              <w:t>   Цветные камни Правобережья Волги / А. А. Чурбанов, Р. Х. Сунгатуллин, М. И. Хазиев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- 2008. - № 1. - С. 23-</w:t>
            </w:r>
            <w:proofErr w:type="gramStart"/>
            <w:r w:rsidRPr="00067B9A">
              <w:rPr>
                <w:rFonts w:eastAsia="Times New Roman"/>
                <w:color w:val="auto"/>
              </w:rPr>
              <w:t>24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24.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lastRenderedPageBreak/>
              <w:t>68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Губайдуллина А.М.</w:t>
            </w:r>
            <w:r w:rsidRPr="00067B9A">
              <w:rPr>
                <w:rFonts w:eastAsia="Times New Roman"/>
                <w:color w:val="auto"/>
              </w:rPr>
              <w:br/>
              <w:t>   Взаимосвязь структурных и фазовых превращений с технологическкими параметрами на примере болотных железных руд / А. М. Губайдуллина, Т. З. Лыгина, Л. В. Халепп</w:t>
            </w:r>
            <w:r w:rsidRPr="00067B9A">
              <w:rPr>
                <w:rFonts w:eastAsia="Times New Roman"/>
                <w:color w:val="auto"/>
              </w:rPr>
              <w:br/>
              <w:t>// Георесурсы. - 2008. - № 1. - С. 25-</w:t>
            </w:r>
            <w:proofErr w:type="gramStart"/>
            <w:r w:rsidRPr="00067B9A">
              <w:rPr>
                <w:rFonts w:eastAsia="Times New Roman"/>
                <w:color w:val="auto"/>
              </w:rPr>
              <w:t>27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27.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Ганиев Р.Р.</w:t>
            </w:r>
            <w:r w:rsidRPr="00067B9A">
              <w:rPr>
                <w:rFonts w:eastAsia="Times New Roman"/>
                <w:color w:val="auto"/>
              </w:rPr>
              <w:br/>
              <w:t>   ГУП "НПО Геоцентр РТ</w:t>
            </w:r>
            <w:proofErr w:type="gramStart"/>
            <w:r w:rsidRPr="00067B9A">
              <w:rPr>
                <w:rFonts w:eastAsia="Times New Roman"/>
                <w:color w:val="auto"/>
              </w:rPr>
              <w:t>"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Результаты, достижения, перспективы / Р. Р. Ганиев</w:t>
            </w:r>
            <w:r w:rsidRPr="00067B9A">
              <w:rPr>
                <w:rFonts w:eastAsia="Times New Roman"/>
                <w:color w:val="auto"/>
              </w:rPr>
              <w:br/>
              <w:t xml:space="preserve">// Георесурсы. - 2008. - № 2. - С. 2-3, 9, </w:t>
            </w:r>
            <w:proofErr w:type="gramStart"/>
            <w:r w:rsidRPr="00067B9A">
              <w:rPr>
                <w:rFonts w:eastAsia="Times New Roman"/>
                <w:color w:val="auto"/>
              </w:rPr>
              <w:t>47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Проблемы экологии и охраны ресурсов подземных вод Республики Татарстан</w:t>
            </w:r>
            <w:r w:rsidRPr="00067B9A">
              <w:rPr>
                <w:rFonts w:eastAsia="Times New Roman"/>
                <w:color w:val="auto"/>
              </w:rPr>
              <w:t xml:space="preserve"> / Ю. П. Бубнов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- 2008. - № 2. - С. 22-</w:t>
            </w:r>
            <w:proofErr w:type="gramStart"/>
            <w:r w:rsidRPr="00067B9A">
              <w:rPr>
                <w:rFonts w:eastAsia="Times New Roman"/>
                <w:color w:val="auto"/>
              </w:rPr>
              <w:t>25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25.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Эоплейстоцен Республики Татарстан</w:t>
            </w:r>
            <w:r w:rsidRPr="00067B9A">
              <w:rPr>
                <w:rFonts w:eastAsia="Times New Roman"/>
                <w:color w:val="auto"/>
              </w:rPr>
              <w:t xml:space="preserve"> / Р. Р. Туманов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- 2008. - № 2. - С. 35-</w:t>
            </w:r>
            <w:proofErr w:type="gramStart"/>
            <w:r w:rsidRPr="00067B9A">
              <w:rPr>
                <w:rFonts w:eastAsia="Times New Roman"/>
                <w:color w:val="auto"/>
              </w:rPr>
              <w:t>41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41.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Изотов В.Г.</w:t>
            </w:r>
            <w:r w:rsidRPr="00067B9A">
              <w:rPr>
                <w:rFonts w:eastAsia="Times New Roman"/>
                <w:color w:val="auto"/>
              </w:rPr>
              <w:br/>
              <w:t>   Основные типы карбонатных коллекторов рифогенного типа восточного борта Камско-Кинельского рифта / В. Г. Изотов, Л. М. Ситдикова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- 2008. - № 2. - С. 42-</w:t>
            </w:r>
            <w:proofErr w:type="gramStart"/>
            <w:r w:rsidRPr="00067B9A">
              <w:rPr>
                <w:rFonts w:eastAsia="Times New Roman"/>
                <w:color w:val="auto"/>
              </w:rPr>
              <w:t>45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45 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Акчурин Т.М.</w:t>
            </w:r>
            <w:r w:rsidRPr="00067B9A">
              <w:rPr>
                <w:rFonts w:eastAsia="Times New Roman"/>
                <w:color w:val="auto"/>
              </w:rPr>
              <w:br/>
              <w:t>   Геологическая служба Министерства экологии и природных ресурсов Республики Татарстан / Т. М. Акчурин, С. А. Горбунов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- 2008. - № 3. - С. 2-</w:t>
            </w:r>
            <w:proofErr w:type="gramStart"/>
            <w:r w:rsidRPr="00067B9A">
              <w:rPr>
                <w:rFonts w:eastAsia="Times New Roman"/>
                <w:color w:val="auto"/>
              </w:rPr>
              <w:t>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5 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Христофорова Н.Н.</w:t>
            </w:r>
            <w:r w:rsidRPr="00067B9A">
              <w:rPr>
                <w:rFonts w:eastAsia="Times New Roman"/>
                <w:color w:val="auto"/>
              </w:rPr>
              <w:br/>
              <w:t xml:space="preserve">   Анализ геотермических карт и перспективы нефтегазоносности глубинных </w:t>
            </w:r>
            <w:proofErr w:type="gramStart"/>
            <w:r w:rsidRPr="00067B9A">
              <w:rPr>
                <w:rFonts w:eastAsia="Times New Roman"/>
                <w:color w:val="auto"/>
              </w:rPr>
              <w:t>отложений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(на примере Респ. Татарстан) / Н. Н. Христофорова, А. В. Христофоров, М. А. Бергеманн</w:t>
            </w:r>
            <w:r w:rsidRPr="00067B9A">
              <w:rPr>
                <w:rFonts w:eastAsia="Times New Roman"/>
                <w:color w:val="auto"/>
              </w:rPr>
              <w:br/>
              <w:t>// Георесурсы. - 2008. - № 3. - С. 10-</w:t>
            </w:r>
            <w:proofErr w:type="gramStart"/>
            <w:r w:rsidRPr="00067B9A">
              <w:rPr>
                <w:rFonts w:eastAsia="Times New Roman"/>
                <w:color w:val="auto"/>
              </w:rPr>
              <w:t>12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12.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Клевцов О.Н.</w:t>
            </w:r>
            <w:r w:rsidRPr="00067B9A">
              <w:rPr>
                <w:rFonts w:eastAsia="Times New Roman"/>
                <w:color w:val="auto"/>
              </w:rPr>
              <w:br/>
              <w:t>   Комплексы фораминифер казанского яруса междуречья Степной Зай и Ик, Среднее Поволжье / О. Н. Клевцов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- 2008. - № 3. - С. 13-</w:t>
            </w:r>
            <w:proofErr w:type="gramStart"/>
            <w:r w:rsidRPr="00067B9A">
              <w:rPr>
                <w:rFonts w:eastAsia="Times New Roman"/>
                <w:color w:val="auto"/>
              </w:rPr>
              <w:t>16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с. 16.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Садыков Р.К.</w:t>
            </w:r>
            <w:r w:rsidRPr="00067B9A">
              <w:rPr>
                <w:rFonts w:eastAsia="Times New Roman"/>
                <w:color w:val="auto"/>
              </w:rPr>
              <w:br/>
              <w:t xml:space="preserve">   Использование общераспространенных полезных ископаемых для социально-экономического развития </w:t>
            </w:r>
            <w:proofErr w:type="gramStart"/>
            <w:r w:rsidRPr="00067B9A">
              <w:rPr>
                <w:rFonts w:eastAsia="Times New Roman"/>
                <w:color w:val="auto"/>
              </w:rPr>
              <w:t>Татарстана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стратег. аспекты / Р. К. Садыков, Р. Г. Власова, Ф. Ф. Шагидуллин</w:t>
            </w:r>
            <w:r w:rsidRPr="00067B9A">
              <w:rPr>
                <w:rFonts w:eastAsia="Times New Roman"/>
                <w:color w:val="auto"/>
              </w:rPr>
              <w:br/>
              <w:t>// Георесурсы. - 2008. - № 3. - С. 17-</w:t>
            </w:r>
            <w:proofErr w:type="gramStart"/>
            <w:r w:rsidRPr="00067B9A">
              <w:rPr>
                <w:rFonts w:eastAsia="Times New Roman"/>
                <w:color w:val="auto"/>
              </w:rPr>
              <w:t>23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23.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Гатиятуллин Н.С.</w:t>
            </w:r>
            <w:r w:rsidRPr="00067B9A">
              <w:rPr>
                <w:rFonts w:eastAsia="Times New Roman"/>
                <w:color w:val="auto"/>
              </w:rPr>
              <w:br/>
              <w:t xml:space="preserve">   Этапность изучения кристаллического фундамента и </w:t>
            </w:r>
            <w:r w:rsidRPr="00067B9A">
              <w:rPr>
                <w:rFonts w:eastAsia="Times New Roman"/>
                <w:color w:val="auto"/>
              </w:rPr>
              <w:lastRenderedPageBreak/>
              <w:t>основные критерии поиска углеводородов / Н. С. Гатиятуллин, В. В. Баранов, И. Х. Кавеев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- 2008. - № 3. - С. 27-29 :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Ризванов Н.Г.</w:t>
            </w:r>
            <w:r w:rsidRPr="00067B9A">
              <w:rPr>
                <w:rFonts w:eastAsia="Times New Roman"/>
                <w:color w:val="auto"/>
              </w:rPr>
              <w:br/>
              <w:t>   Исследования по селенодезии и динамики Луны в Казани / Н. Г. Ризванов, Ю. А. Нефедьев, М. В. Кутленков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- 2008. - № 3. - С. 30-</w:t>
            </w:r>
            <w:proofErr w:type="gramStart"/>
            <w:r w:rsidRPr="00067B9A">
              <w:rPr>
                <w:rFonts w:eastAsia="Times New Roman"/>
                <w:color w:val="auto"/>
              </w:rPr>
              <w:t>34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с. 33-34.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Газеев М.Х.</w:t>
            </w:r>
            <w:r w:rsidRPr="00067B9A">
              <w:rPr>
                <w:rFonts w:eastAsia="Times New Roman"/>
                <w:color w:val="auto"/>
              </w:rPr>
              <w:br/>
              <w:t>   Государственное регулирование вопросов рационального использования попутного нефтяного газа / М. Х. Газеев, Н. А. Волынская, М. И. Хасанов</w:t>
            </w:r>
            <w:r w:rsidRPr="00067B9A">
              <w:rPr>
                <w:rFonts w:eastAsia="Times New Roman"/>
                <w:color w:val="auto"/>
              </w:rPr>
              <w:br/>
              <w:t xml:space="preserve">// Георесурсы. - 2008. - № 3. - С. 35-36.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36.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Изотов В.Г.</w:t>
            </w:r>
            <w:r w:rsidRPr="00067B9A">
              <w:rPr>
                <w:rFonts w:eastAsia="Times New Roman"/>
                <w:color w:val="auto"/>
              </w:rPr>
              <w:br/>
              <w:t>   Школьный геологический музей - 10 лет / В. Г. Изотов, Л. М. Ситдикова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- 2009. - № 1. - С. 16 :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Муслимов Р.Х.</w:t>
            </w:r>
            <w:r w:rsidRPr="00067B9A">
              <w:rPr>
                <w:rFonts w:eastAsia="Times New Roman"/>
                <w:color w:val="auto"/>
              </w:rPr>
              <w:br/>
              <w:t>   Вклад кафедры геологии нефти и газа Казанского университета в научное обеспечение нефтепоисковых работ и создание современных методов разработки нефтяных месторождений / Р. Х. Муслимов, В. М. Смелков, Р. К. Тухватуллин</w:t>
            </w:r>
            <w:r w:rsidRPr="00067B9A">
              <w:rPr>
                <w:rFonts w:eastAsia="Times New Roman"/>
                <w:color w:val="auto"/>
              </w:rPr>
              <w:br/>
              <w:t>// Георесурсы. - 2009. - № 3. - С. 2-</w:t>
            </w:r>
            <w:proofErr w:type="gramStart"/>
            <w:r w:rsidRPr="00067B9A">
              <w:rPr>
                <w:rFonts w:eastAsia="Times New Roman"/>
                <w:color w:val="auto"/>
              </w:rPr>
              <w:t>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Ибрагимов Р.Л.</w:t>
            </w:r>
            <w:r w:rsidRPr="00067B9A">
              <w:rPr>
                <w:rFonts w:eastAsia="Times New Roman"/>
                <w:color w:val="auto"/>
              </w:rPr>
              <w:br/>
              <w:t>   Результаты режимных наблюдений состава подземных вод кристаллического фундамента Южно-Татарского свода / Р. Л. Ибрагимов, И. Н. Плотникова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- 2009. - № 3. - С. 9-</w:t>
            </w:r>
            <w:proofErr w:type="gramStart"/>
            <w:r w:rsidRPr="00067B9A">
              <w:rPr>
                <w:rFonts w:eastAsia="Times New Roman"/>
                <w:color w:val="auto"/>
              </w:rPr>
              <w:t>13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12-13.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Успенский Б.В.</w:t>
            </w:r>
            <w:r w:rsidRPr="00067B9A">
              <w:rPr>
                <w:rFonts w:eastAsia="Times New Roman"/>
                <w:color w:val="auto"/>
              </w:rPr>
              <w:br/>
              <w:t>   Роль кафедры геологии нефти и газа Казанского университета в решении проблемы освоения природных битумов / Б. В. Успенский, Е. В. Гордеев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- 2009. - № 3. - С. 30-</w:t>
            </w:r>
            <w:proofErr w:type="gramStart"/>
            <w:r w:rsidRPr="00067B9A">
              <w:rPr>
                <w:rFonts w:eastAsia="Times New Roman"/>
                <w:color w:val="auto"/>
              </w:rPr>
              <w:t>33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Влияние эррозионного вреза на распределение начального пластового давления</w:t>
            </w:r>
            <w:r w:rsidRPr="00067B9A">
              <w:rPr>
                <w:rFonts w:eastAsia="Times New Roman"/>
                <w:color w:val="auto"/>
              </w:rPr>
              <w:t xml:space="preserve"> / В. Н. Напалков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- 2009. - № 3. - С. 36-</w:t>
            </w:r>
            <w:proofErr w:type="gramStart"/>
            <w:r w:rsidRPr="00067B9A">
              <w:rPr>
                <w:rFonts w:eastAsia="Times New Roman"/>
                <w:color w:val="auto"/>
              </w:rPr>
              <w:t>37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37.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Проблема добычи высоковязких нефтей башкирского яруса восточного борта Мелекесской впадины</w:t>
            </w:r>
            <w:r w:rsidRPr="00067B9A">
              <w:rPr>
                <w:rFonts w:eastAsia="Times New Roman"/>
                <w:color w:val="auto"/>
              </w:rPr>
              <w:t xml:space="preserve"> / М. А. Петров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- 2009. - № 3. - С. 38-</w:t>
            </w:r>
            <w:proofErr w:type="gramStart"/>
            <w:r w:rsidRPr="00067B9A">
              <w:rPr>
                <w:rFonts w:eastAsia="Times New Roman"/>
                <w:color w:val="auto"/>
              </w:rPr>
              <w:t>41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40.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Имамеев А.Н.</w:t>
            </w:r>
            <w:r w:rsidRPr="00067B9A">
              <w:rPr>
                <w:rFonts w:eastAsia="Times New Roman"/>
                <w:color w:val="auto"/>
              </w:rPr>
              <w:br/>
              <w:t xml:space="preserve">   Гидрогеологическая характеристика пермских залежей аномальновязких нефтей Южно-Татарского свода в связи с их разработкой                   / А. Н. Имамеев, Р. Ф. Вафин, А. Х. </w:t>
            </w:r>
            <w:r w:rsidRPr="00067B9A">
              <w:rPr>
                <w:rFonts w:eastAsia="Times New Roman"/>
                <w:color w:val="auto"/>
              </w:rPr>
              <w:lastRenderedPageBreak/>
              <w:t>Галимов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- 2009. - № 3. - С. 41-</w:t>
            </w:r>
            <w:proofErr w:type="gramStart"/>
            <w:r w:rsidRPr="00067B9A">
              <w:rPr>
                <w:rFonts w:eastAsia="Times New Roman"/>
                <w:color w:val="auto"/>
              </w:rPr>
              <w:t>43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43.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Волков Ю.А.</w:t>
            </w:r>
            <w:r w:rsidRPr="00067B9A">
              <w:rPr>
                <w:rFonts w:eastAsia="Times New Roman"/>
                <w:color w:val="auto"/>
              </w:rPr>
              <w:br/>
              <w:t>   О реализации инновационного потенциала научно-внедренческого нефтяного кластера Республики Татарстан / Ю. А. Волков, Н. А. Сахибуллин</w:t>
            </w:r>
            <w:r w:rsidRPr="00067B9A">
              <w:rPr>
                <w:rFonts w:eastAsia="Times New Roman"/>
                <w:color w:val="auto"/>
              </w:rPr>
              <w:br/>
              <w:t>// Георесурсы. - 2009. - № 4. - С. 3-</w:t>
            </w:r>
            <w:proofErr w:type="gramStart"/>
            <w:r w:rsidRPr="00067B9A">
              <w:rPr>
                <w:rFonts w:eastAsia="Times New Roman"/>
                <w:color w:val="auto"/>
              </w:rPr>
              <w:t>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6.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Ларочкина И.А.</w:t>
            </w:r>
            <w:r w:rsidRPr="00067B9A">
              <w:rPr>
                <w:rFonts w:eastAsia="Times New Roman"/>
                <w:color w:val="auto"/>
              </w:rPr>
              <w:br/>
              <w:t>   Палеотектоническое моделирование условий формирования северо-востока Татарстана как критерий высокоэффективного прогноза нефтеносности / И. А. Ларочкина, Н. В. Нефедов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- 2009. - № 4. - С. 7-</w:t>
            </w:r>
            <w:proofErr w:type="gramStart"/>
            <w:r w:rsidRPr="00067B9A">
              <w:rPr>
                <w:rFonts w:eastAsia="Times New Roman"/>
                <w:color w:val="auto"/>
              </w:rPr>
              <w:t>10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Шабалин Н.Я.</w:t>
            </w:r>
            <w:r w:rsidRPr="00067B9A">
              <w:rPr>
                <w:rFonts w:eastAsia="Times New Roman"/>
                <w:color w:val="auto"/>
              </w:rPr>
              <w:br/>
              <w:t>   Время искать и развиваться / Н. Я. Шабалин, Е. В. Биряльцев</w:t>
            </w:r>
            <w:r w:rsidRPr="00067B9A">
              <w:rPr>
                <w:rFonts w:eastAsia="Times New Roman"/>
                <w:color w:val="auto"/>
              </w:rPr>
              <w:br/>
              <w:t xml:space="preserve">// Георесурсы. - 2009. - № 4. - С. 14-18.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17-18.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Ларочкина И.А.</w:t>
            </w:r>
            <w:r w:rsidRPr="00067B9A">
              <w:rPr>
                <w:rFonts w:eastAsia="Times New Roman"/>
                <w:color w:val="auto"/>
              </w:rPr>
              <w:br/>
              <w:t>   Типизация залежей нефти в продуктивных бобриковских отложениях и закономерности их развития - основа проектирования бурения скважин / И. А. Ларочкина, Р. Р. Ганиев, Т. А. Капкова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- 2009. - № 4. - С. 19-</w:t>
            </w:r>
            <w:proofErr w:type="gramStart"/>
            <w:r w:rsidRPr="00067B9A">
              <w:rPr>
                <w:rFonts w:eastAsia="Times New Roman"/>
                <w:color w:val="auto"/>
              </w:rPr>
              <w:t>21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21.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Литологические исследования нефтеносных комплексов палеозоя Республики Татарстан</w:t>
            </w:r>
            <w:r w:rsidRPr="00067B9A">
              <w:rPr>
                <w:rFonts w:eastAsia="Times New Roman"/>
                <w:color w:val="auto"/>
              </w:rPr>
              <w:t xml:space="preserve"> / В. П. Морозов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- 2009. - № 4. - С. 43-</w:t>
            </w:r>
            <w:proofErr w:type="gramStart"/>
            <w:r w:rsidRPr="00067B9A">
              <w:rPr>
                <w:rFonts w:eastAsia="Times New Roman"/>
                <w:color w:val="auto"/>
              </w:rPr>
              <w:t>46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45-46.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Радиоэкологические исследования пресных подземных вод на нефтепромыслах ОАО"Татнефть"</w:t>
            </w:r>
            <w:r w:rsidRPr="00067B9A">
              <w:rPr>
                <w:rFonts w:eastAsia="Times New Roman"/>
                <w:color w:val="auto"/>
              </w:rPr>
              <w:t xml:space="preserve"> / П. Н. Кубарев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- 2009. - № 4. - С. 46-</w:t>
            </w:r>
            <w:proofErr w:type="gramStart"/>
            <w:r w:rsidRPr="00067B9A">
              <w:rPr>
                <w:rFonts w:eastAsia="Times New Roman"/>
                <w:color w:val="auto"/>
              </w:rPr>
              <w:t>48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48.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Муслимов Р.Х.</w:t>
            </w:r>
            <w:r w:rsidRPr="00067B9A">
              <w:rPr>
                <w:rFonts w:eastAsia="Times New Roman"/>
                <w:color w:val="auto"/>
              </w:rPr>
              <w:br/>
              <w:t>   Волго-Камскому региональному отделению Российской академии естественных наук 15 лет! / Р. Х. Муслимов, Р. Н. Дияшев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- 2009. - № 2. - С. 2-</w:t>
            </w:r>
            <w:proofErr w:type="gramStart"/>
            <w:r w:rsidRPr="00067B9A">
              <w:rPr>
                <w:rFonts w:eastAsia="Times New Roman"/>
                <w:color w:val="auto"/>
              </w:rPr>
              <w:t>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Ибрагимов Н.Г.</w:t>
            </w:r>
            <w:r w:rsidRPr="00067B9A">
              <w:rPr>
                <w:rFonts w:eastAsia="Times New Roman"/>
                <w:color w:val="auto"/>
              </w:rPr>
              <w:br/>
              <w:t>   Новые перспективные технологии ОАО "Татнефть" в нефтедобыче / Н. Г. Ибрагимов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- 2009. - № 2. - С. 10-</w:t>
            </w:r>
            <w:proofErr w:type="gramStart"/>
            <w:r w:rsidRPr="00067B9A">
              <w:rPr>
                <w:rFonts w:eastAsia="Times New Roman"/>
                <w:color w:val="auto"/>
              </w:rPr>
              <w:t>12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Хисамов Р.С.</w:t>
            </w:r>
            <w:r w:rsidRPr="00067B9A">
              <w:rPr>
                <w:rFonts w:eastAsia="Times New Roman"/>
                <w:color w:val="auto"/>
              </w:rPr>
              <w:br/>
              <w:t xml:space="preserve">   Проблемы в области геологического изучения и разработки месторождений, направления их решения в сложившейся </w:t>
            </w:r>
            <w:r w:rsidRPr="00067B9A">
              <w:rPr>
                <w:rFonts w:eastAsia="Times New Roman"/>
                <w:color w:val="auto"/>
              </w:rPr>
              <w:lastRenderedPageBreak/>
              <w:t>экономической ситуации / Р. С. Хисамов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- 2009. - № 2. - С. 13-</w:t>
            </w:r>
            <w:proofErr w:type="gramStart"/>
            <w:r w:rsidRPr="00067B9A">
              <w:rPr>
                <w:rFonts w:eastAsia="Times New Roman"/>
                <w:color w:val="auto"/>
              </w:rPr>
              <w:t>15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Салиева Р.Н.</w:t>
            </w:r>
            <w:r w:rsidRPr="00067B9A">
              <w:rPr>
                <w:rFonts w:eastAsia="Times New Roman"/>
                <w:color w:val="auto"/>
              </w:rPr>
              <w:br/>
              <w:t>   Региональные проблемы законодательного обеспечения недропользования / Р. Н. Салиева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- 2009. - № 2. - С. 33-</w:t>
            </w:r>
            <w:proofErr w:type="gramStart"/>
            <w:r w:rsidRPr="00067B9A">
              <w:rPr>
                <w:rFonts w:eastAsia="Times New Roman"/>
                <w:color w:val="auto"/>
              </w:rPr>
              <w:t>36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портр.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36.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Дияшев Р.Н.</w:t>
            </w:r>
            <w:r w:rsidRPr="00067B9A">
              <w:rPr>
                <w:rFonts w:eastAsia="Times New Roman"/>
                <w:color w:val="auto"/>
              </w:rPr>
              <w:br/>
              <w:t>   Исследования аномалий вязкости пластовых нефтей месторождений Республики Татарстан / Р. Н. Дияшев, Ю. В. Зейгман, Р. Л. Рахимов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- 2009. - № 2. - С. 44-</w:t>
            </w:r>
            <w:proofErr w:type="gramStart"/>
            <w:r w:rsidRPr="00067B9A">
              <w:rPr>
                <w:rFonts w:eastAsia="Times New Roman"/>
                <w:color w:val="auto"/>
              </w:rPr>
              <w:t>48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табл., портр.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Султанов А.С.</w:t>
            </w:r>
            <w:r w:rsidRPr="00067B9A">
              <w:rPr>
                <w:rFonts w:eastAsia="Times New Roman"/>
                <w:color w:val="auto"/>
              </w:rPr>
              <w:br/>
              <w:t>   Регулирование процесса разработки нефтяных месторождений при высокой выработанности запасов нефти с учетом экономических критериев / А. С. Султанов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- 2009. - № 2. - С. 41-</w:t>
            </w:r>
            <w:proofErr w:type="gramStart"/>
            <w:r w:rsidRPr="00067B9A">
              <w:rPr>
                <w:rFonts w:eastAsia="Times New Roman"/>
                <w:color w:val="auto"/>
              </w:rPr>
              <w:t>44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44.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Ситдикова Л.М.</w:t>
            </w:r>
            <w:r w:rsidRPr="00067B9A">
              <w:rPr>
                <w:rFonts w:eastAsia="Times New Roman"/>
                <w:color w:val="auto"/>
              </w:rPr>
              <w:br/>
              <w:t>   Петроструктурные исследования пород кристаллического фундамента Южно-Татарского свода / Л. М. Ситдикова, О. Г. Сонина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- 2010. - № 2. - С. 25-</w:t>
            </w:r>
            <w:proofErr w:type="gramStart"/>
            <w:r w:rsidRPr="00067B9A">
              <w:rPr>
                <w:rFonts w:eastAsia="Times New Roman"/>
                <w:color w:val="auto"/>
              </w:rPr>
              <w:t>27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27.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Шляховский В.А.</w:t>
            </w:r>
            <w:r w:rsidRPr="00067B9A">
              <w:rPr>
                <w:rFonts w:eastAsia="Times New Roman"/>
                <w:color w:val="auto"/>
              </w:rPr>
              <w:br/>
              <w:t>   Выявление неоднородностей литосферы как источников формирования залежей углеводородов / В. А. Шляховский</w:t>
            </w:r>
            <w:r w:rsidRPr="00067B9A">
              <w:rPr>
                <w:rFonts w:eastAsia="Times New Roman"/>
                <w:color w:val="auto"/>
              </w:rPr>
              <w:br/>
              <w:t>// Георесурсы. - 2010. - № 2. - С. 35-</w:t>
            </w:r>
            <w:proofErr w:type="gramStart"/>
            <w:r w:rsidRPr="00067B9A">
              <w:rPr>
                <w:rFonts w:eastAsia="Times New Roman"/>
                <w:color w:val="auto"/>
              </w:rPr>
              <w:t>38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38.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Экспериментальное моделирование вытеснения сверхвязких нефтей растворителями с визуализацией и исследованием изменений физико-химических свойств нефтяных компонентов</w:t>
            </w:r>
            <w:r w:rsidRPr="00067B9A">
              <w:rPr>
                <w:rFonts w:eastAsia="Times New Roman"/>
                <w:color w:val="auto"/>
              </w:rPr>
              <w:t xml:space="preserve"> / Г. В. Романов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- 2010. - № 2. - С. 38-</w:t>
            </w:r>
            <w:proofErr w:type="gramStart"/>
            <w:r w:rsidRPr="00067B9A">
              <w:rPr>
                <w:rFonts w:eastAsia="Times New Roman"/>
                <w:color w:val="auto"/>
              </w:rPr>
              <w:t>41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41.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Ларочкина И.А.</w:t>
            </w:r>
            <w:r w:rsidRPr="00067B9A">
              <w:rPr>
                <w:rFonts w:eastAsia="Times New Roman"/>
                <w:color w:val="auto"/>
              </w:rPr>
              <w:br/>
              <w:t>   Научная идея - ключ к открытию месторождений / И. А. Ларочкина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- 2010. - № 3. - С. 2-4.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Ларочкина И.А.</w:t>
            </w:r>
            <w:r w:rsidRPr="00067B9A">
              <w:rPr>
                <w:rFonts w:eastAsia="Times New Roman"/>
                <w:color w:val="auto"/>
              </w:rPr>
              <w:br/>
              <w:t>   Новые горизонты нефтяного Татарстана на поздней стадии освоения недр / И. А. Ларочкина, В. И. Грайфер</w:t>
            </w:r>
            <w:r w:rsidRPr="00067B9A">
              <w:rPr>
                <w:rFonts w:eastAsia="Times New Roman"/>
                <w:color w:val="auto"/>
              </w:rPr>
              <w:br/>
              <w:t>// Георесурсы. - 2010. - № 3. - С. 4-</w:t>
            </w:r>
            <w:proofErr w:type="gramStart"/>
            <w:r w:rsidRPr="00067B9A">
              <w:rPr>
                <w:rFonts w:eastAsia="Times New Roman"/>
                <w:color w:val="auto"/>
              </w:rPr>
              <w:t>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портр.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Муртазина Т.М.</w:t>
            </w:r>
            <w:r w:rsidRPr="00067B9A">
              <w:rPr>
                <w:rFonts w:eastAsia="Times New Roman"/>
                <w:color w:val="auto"/>
              </w:rPr>
              <w:br/>
              <w:t>   Опыт применения горизонтальной технологии строительства скважин на месторождениях Татарстана / Т. М. Муртазина, Л. М. Миронова</w:t>
            </w:r>
            <w:r w:rsidRPr="00067B9A">
              <w:rPr>
                <w:rFonts w:eastAsia="Times New Roman"/>
                <w:color w:val="auto"/>
              </w:rPr>
              <w:br/>
            </w:r>
            <w:r w:rsidRPr="00067B9A">
              <w:rPr>
                <w:rFonts w:eastAsia="Times New Roman"/>
                <w:color w:val="auto"/>
              </w:rPr>
              <w:lastRenderedPageBreak/>
              <w:t>// Георесурсы. - 2010. - № 3. - С. 27-</w:t>
            </w:r>
            <w:proofErr w:type="gramStart"/>
            <w:r w:rsidRPr="00067B9A">
              <w:rPr>
                <w:rFonts w:eastAsia="Times New Roman"/>
                <w:color w:val="auto"/>
              </w:rPr>
              <w:t>29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29.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Ананьев В.В.</w:t>
            </w:r>
            <w:r w:rsidRPr="00067B9A">
              <w:rPr>
                <w:rFonts w:eastAsia="Times New Roman"/>
                <w:color w:val="auto"/>
              </w:rPr>
              <w:br/>
              <w:t>   Качественная оценка нефтематеринского потенциала семилукско-речицких отложений в пределах Татарстана / В. В. Ананьев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- 2010. - № 3. - С. 30-</w:t>
            </w:r>
            <w:proofErr w:type="gramStart"/>
            <w:r w:rsidRPr="00067B9A">
              <w:rPr>
                <w:rFonts w:eastAsia="Times New Roman"/>
                <w:color w:val="auto"/>
              </w:rPr>
              <w:t>33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табл. - Рез. англ. - Библиогр.: с. 33.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Применение морфометроического анализа с целью увеличения достоверности поисково-разведочных рекомендаций на территориях с малой плотностью геолого-геофизической информации</w:t>
            </w:r>
            <w:r w:rsidRPr="00067B9A">
              <w:rPr>
                <w:rFonts w:eastAsia="Times New Roman"/>
                <w:color w:val="auto"/>
              </w:rPr>
              <w:t xml:space="preserve"> / Р. Р. Ганиев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- 2010. - № 3. - С. 44-</w:t>
            </w:r>
            <w:proofErr w:type="gramStart"/>
            <w:r w:rsidRPr="00067B9A">
              <w:rPr>
                <w:rFonts w:eastAsia="Times New Roman"/>
                <w:color w:val="auto"/>
              </w:rPr>
              <w:t>47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47.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Перспективы и необходимость создания подземных хранилищ газа на территории Республики Татарстан</w:t>
            </w:r>
            <w:r w:rsidRPr="00067B9A">
              <w:rPr>
                <w:rFonts w:eastAsia="Times New Roman"/>
                <w:color w:val="auto"/>
              </w:rPr>
              <w:t xml:space="preserve"> / С. А. Хан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- 2010. - № 4. - С. 8-</w:t>
            </w:r>
            <w:proofErr w:type="gramStart"/>
            <w:r w:rsidRPr="00067B9A">
              <w:rPr>
                <w:rFonts w:eastAsia="Times New Roman"/>
                <w:color w:val="auto"/>
              </w:rPr>
              <w:t>11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Панарин А.Т.</w:t>
            </w:r>
            <w:r w:rsidRPr="00067B9A">
              <w:rPr>
                <w:rFonts w:eastAsia="Times New Roman"/>
                <w:color w:val="auto"/>
              </w:rPr>
              <w:br/>
              <w:t>   Роль новых технологий в повышении эффективности разработки месторождений / А. Т. Панарин</w:t>
            </w:r>
            <w:r w:rsidRPr="00067B9A">
              <w:rPr>
                <w:rFonts w:eastAsia="Times New Roman"/>
                <w:color w:val="auto"/>
              </w:rPr>
              <w:br/>
              <w:t>// Георесурсы. - 2010. - № 4. - С. 33-</w:t>
            </w:r>
            <w:proofErr w:type="gramStart"/>
            <w:r w:rsidRPr="00067B9A">
              <w:rPr>
                <w:rFonts w:eastAsia="Times New Roman"/>
                <w:color w:val="auto"/>
              </w:rPr>
              <w:t>34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34.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Гатиятуллин Н.С.</w:t>
            </w:r>
            <w:r w:rsidRPr="00067B9A">
              <w:rPr>
                <w:rFonts w:eastAsia="Times New Roman"/>
                <w:color w:val="auto"/>
              </w:rPr>
              <w:br/>
              <w:t>   Перспективы нефтегазоносности докембрийских комплексов / Н. С. Гатиятуллин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1. - С. 9-</w:t>
            </w:r>
            <w:proofErr w:type="gramStart"/>
            <w:r w:rsidRPr="00067B9A">
              <w:rPr>
                <w:rFonts w:eastAsia="Times New Roman"/>
                <w:color w:val="auto"/>
              </w:rPr>
              <w:t>12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12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Ситдикова Л.М.</w:t>
            </w:r>
            <w:r w:rsidRPr="00067B9A">
              <w:rPr>
                <w:rFonts w:eastAsia="Times New Roman"/>
                <w:color w:val="auto"/>
              </w:rPr>
              <w:br/>
              <w:t>   Минералого-петрографические особенности коровой формации фундамента Южно-Татарского свода / Л. М. Ситдикова, Е. Ю. Сидорова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1. - С. 13-</w:t>
            </w:r>
            <w:proofErr w:type="gramStart"/>
            <w:r w:rsidRPr="00067B9A">
              <w:rPr>
                <w:rFonts w:eastAsia="Times New Roman"/>
                <w:color w:val="auto"/>
              </w:rPr>
              <w:t>15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15.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Хисамов Р.С.</w:t>
            </w:r>
            <w:r w:rsidRPr="00067B9A">
              <w:rPr>
                <w:rFonts w:eastAsia="Times New Roman"/>
                <w:color w:val="auto"/>
              </w:rPr>
              <w:br/>
              <w:t>   Особенности поиска, освоения и пробной эксплуатации залежей нефти в карбонатных коллекторах репера "тульский известняк" на западном склоне Южно-Татарского свода / Р. С. Хисамов, Р. В. Давлетшин, Р. Р. Минебаев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1. - С. 18-</w:t>
            </w:r>
            <w:proofErr w:type="gramStart"/>
            <w:r w:rsidRPr="00067B9A">
              <w:rPr>
                <w:rFonts w:eastAsia="Times New Roman"/>
                <w:color w:val="auto"/>
              </w:rPr>
              <w:t>22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22.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 xml:space="preserve">Геологоразведочные работы в Республике </w:t>
            </w:r>
            <w:proofErr w:type="gramStart"/>
            <w:r w:rsidRPr="00067B9A">
              <w:rPr>
                <w:rFonts w:eastAsia="Times New Roman"/>
                <w:b/>
                <w:bCs/>
                <w:color w:val="auto"/>
              </w:rPr>
              <w:t>Татарстан :</w:t>
            </w:r>
            <w:proofErr w:type="gramEnd"/>
            <w:r w:rsidRPr="00067B9A">
              <w:rPr>
                <w:rFonts w:eastAsia="Times New Roman"/>
                <w:b/>
                <w:bCs/>
                <w:color w:val="auto"/>
              </w:rPr>
              <w:t xml:space="preserve"> ретроспектива и перспективы</w:t>
            </w:r>
            <w:r w:rsidRPr="00067B9A">
              <w:rPr>
                <w:rFonts w:eastAsia="Times New Roman"/>
                <w:color w:val="auto"/>
              </w:rPr>
              <w:t xml:space="preserve"> / Р. С. Хисамов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1. - С. 27-</w:t>
            </w:r>
            <w:proofErr w:type="gramStart"/>
            <w:r w:rsidRPr="00067B9A">
              <w:rPr>
                <w:rFonts w:eastAsia="Times New Roman"/>
                <w:color w:val="auto"/>
              </w:rPr>
              <w:t>32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Гилязов Т.Р.</w:t>
            </w:r>
            <w:r w:rsidRPr="00067B9A">
              <w:rPr>
                <w:rFonts w:eastAsia="Times New Roman"/>
                <w:color w:val="auto"/>
              </w:rPr>
              <w:br/>
              <w:t>   Гидрогеологические условия размещения залежей битумов в отложениях уфимского и казанского ярусов / Т. Р. Гилязов</w:t>
            </w:r>
            <w:r w:rsidRPr="00067B9A">
              <w:rPr>
                <w:rFonts w:eastAsia="Times New Roman"/>
                <w:color w:val="auto"/>
              </w:rPr>
              <w:br/>
            </w:r>
            <w:r w:rsidRPr="00067B9A">
              <w:rPr>
                <w:rFonts w:eastAsia="Times New Roman"/>
                <w:color w:val="auto"/>
              </w:rPr>
              <w:lastRenderedPageBreak/>
              <w:t>// Георесурсы. - 2011. - № 1. - С. 41-</w:t>
            </w:r>
            <w:proofErr w:type="gramStart"/>
            <w:r w:rsidRPr="00067B9A">
              <w:rPr>
                <w:rFonts w:eastAsia="Times New Roman"/>
                <w:color w:val="auto"/>
              </w:rPr>
              <w:t>44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44.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Петров А.М.</w:t>
            </w:r>
            <w:r w:rsidRPr="00067B9A">
              <w:rPr>
                <w:rFonts w:eastAsia="Times New Roman"/>
                <w:color w:val="auto"/>
              </w:rPr>
              <w:br/>
              <w:t>   Антропогенная нагрузка на водные объекты и проблемы функционирования биологических очистных сооружений / А. М. Петров, Р. Р. Шагидуллин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2. - С. 14-</w:t>
            </w:r>
            <w:proofErr w:type="gramStart"/>
            <w:r w:rsidRPr="00067B9A">
              <w:rPr>
                <w:rFonts w:eastAsia="Times New Roman"/>
                <w:color w:val="auto"/>
              </w:rPr>
              <w:t>20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20.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Оценка техногенной нагрузки сточных вод предприятий на Куйбышевское водохранилище</w:t>
            </w:r>
            <w:r w:rsidRPr="00067B9A">
              <w:rPr>
                <w:rFonts w:eastAsia="Times New Roman"/>
                <w:color w:val="auto"/>
              </w:rPr>
              <w:t xml:space="preserve"> / Р. Р. Шагидуллин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2. - С. 24-</w:t>
            </w:r>
            <w:proofErr w:type="gramStart"/>
            <w:r w:rsidRPr="00067B9A">
              <w:rPr>
                <w:rFonts w:eastAsia="Times New Roman"/>
                <w:color w:val="auto"/>
              </w:rPr>
              <w:t>27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27.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Шагидуллин Р.Р.</w:t>
            </w:r>
            <w:r w:rsidRPr="00067B9A">
              <w:rPr>
                <w:rFonts w:eastAsia="Times New Roman"/>
                <w:color w:val="auto"/>
              </w:rPr>
              <w:br/>
              <w:t>   Интегральная оценка водных ресурсов Куйбышевского и Нижнекамского водохранилищ в пределах Республики Татарстан / Р. Р. Шагидуллин, А. Т. Горшкова, О. Н. Урбанова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2. - С. 34-</w:t>
            </w:r>
            <w:proofErr w:type="gramStart"/>
            <w:r w:rsidRPr="00067B9A">
              <w:rPr>
                <w:rFonts w:eastAsia="Times New Roman"/>
                <w:color w:val="auto"/>
              </w:rPr>
              <w:t>40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40.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Горшкова А.Т.</w:t>
            </w:r>
            <w:r w:rsidRPr="00067B9A">
              <w:rPr>
                <w:rFonts w:eastAsia="Times New Roman"/>
                <w:color w:val="auto"/>
              </w:rPr>
              <w:br/>
              <w:t>   Геоморфологические основы формирования структуры бассейна и водности реки Казанка / А. Т. Горшкова, О. Н. Урбанова, А. А. Минуллина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2. - С. 41-</w:t>
            </w:r>
            <w:proofErr w:type="gramStart"/>
            <w:r w:rsidRPr="00067B9A">
              <w:rPr>
                <w:rFonts w:eastAsia="Times New Roman"/>
                <w:color w:val="auto"/>
              </w:rPr>
              <w:t>45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45.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"Круглый стол" под председательством Президента Республики Татарстан Р.Н.Минниханова по вопросам внедрения инновационных технологий добычи нефти на месторождениях ОАО "Татнефть" и малых нефтяных компаний Татарстана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3. - С. 2-3 :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Муслимов Р.Х.</w:t>
            </w:r>
            <w:r w:rsidRPr="00067B9A">
              <w:rPr>
                <w:rFonts w:eastAsia="Times New Roman"/>
                <w:color w:val="auto"/>
              </w:rPr>
              <w:br/>
              <w:t>   Проблемы модернизации и развития инновационных технологий разработки месторождений в связи с существенным изменением ресурсной базы нефтяной отрасли в Татарстане / Р. Х. Муслимов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3. - С. 4-</w:t>
            </w:r>
            <w:proofErr w:type="gramStart"/>
            <w:r w:rsidRPr="00067B9A">
              <w:rPr>
                <w:rFonts w:eastAsia="Times New Roman"/>
                <w:color w:val="auto"/>
              </w:rPr>
              <w:t>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7 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Мифтахов Ф.И.</w:t>
            </w:r>
            <w:r w:rsidRPr="00067B9A">
              <w:rPr>
                <w:rFonts w:eastAsia="Times New Roman"/>
                <w:color w:val="auto"/>
              </w:rPr>
              <w:br/>
              <w:t>   Пути подхода к решению проблемы рентабельной разработки мелких и мельчайших залежей высоковязких нефтей в сложнопостроенных карбонатных коллекторах / Ф. И. Мифтахов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3. - С. 8-</w:t>
            </w:r>
            <w:proofErr w:type="gramStart"/>
            <w:r w:rsidRPr="00067B9A">
              <w:rPr>
                <w:rFonts w:eastAsia="Times New Roman"/>
                <w:color w:val="auto"/>
              </w:rPr>
              <w:t>12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12.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Кузьмичев Н.П.</w:t>
            </w:r>
            <w:r w:rsidRPr="00067B9A">
              <w:rPr>
                <w:rFonts w:eastAsia="Times New Roman"/>
                <w:color w:val="auto"/>
              </w:rPr>
              <w:br/>
              <w:t xml:space="preserve">   Проблемы внедрения инноваций в нефтяной отрасли промышленности Татарстана и возможные пути их решения / </w:t>
            </w:r>
            <w:r w:rsidRPr="00067B9A">
              <w:rPr>
                <w:rFonts w:eastAsia="Times New Roman"/>
                <w:color w:val="auto"/>
              </w:rPr>
              <w:lastRenderedPageBreak/>
              <w:t>Н. П. Кузьмичев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3. - С. 36-</w:t>
            </w:r>
            <w:proofErr w:type="gramStart"/>
            <w:r w:rsidRPr="00067B9A">
              <w:rPr>
                <w:rFonts w:eastAsia="Times New Roman"/>
                <w:color w:val="auto"/>
              </w:rPr>
              <w:t>39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Сагидуллин И.А.</w:t>
            </w:r>
            <w:r w:rsidRPr="00067B9A">
              <w:rPr>
                <w:rFonts w:eastAsia="Times New Roman"/>
                <w:color w:val="auto"/>
              </w:rPr>
              <w:br/>
              <w:t xml:space="preserve">   Наноматериалы в </w:t>
            </w:r>
            <w:proofErr w:type="gramStart"/>
            <w:r w:rsidRPr="00067B9A">
              <w:rPr>
                <w:rFonts w:eastAsia="Times New Roman"/>
                <w:color w:val="auto"/>
              </w:rPr>
              <w:t>нефтегазодобыче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разработка и опыт внедрения / И. А. Сагидуллин, В. Н. Поляков, С. А. Блинов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3. - С. 40-</w:t>
            </w:r>
            <w:proofErr w:type="gramStart"/>
            <w:r w:rsidRPr="00067B9A">
              <w:rPr>
                <w:rFonts w:eastAsia="Times New Roman"/>
                <w:color w:val="auto"/>
              </w:rPr>
              <w:t>43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43.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Ларочкина И.А.</w:t>
            </w:r>
            <w:r w:rsidRPr="00067B9A">
              <w:rPr>
                <w:rFonts w:eastAsia="Times New Roman"/>
                <w:color w:val="auto"/>
              </w:rPr>
              <w:br/>
              <w:t>   Перспективы развития нефтедобычи в Республике Татарстан / И. А. Ларочкина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4. - С. 2-</w:t>
            </w:r>
            <w:proofErr w:type="gramStart"/>
            <w:r w:rsidRPr="00067B9A">
              <w:rPr>
                <w:rFonts w:eastAsia="Times New Roman"/>
                <w:color w:val="auto"/>
              </w:rPr>
              <w:t>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Ганиев Р.Р.</w:t>
            </w:r>
            <w:r w:rsidRPr="00067B9A">
              <w:rPr>
                <w:rFonts w:eastAsia="Times New Roman"/>
                <w:color w:val="auto"/>
              </w:rPr>
              <w:br/>
              <w:t>   В фарватере современной геологической науки / Р. Р. Ганиев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4. - С. 6-7 :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Ганиев Р.Р.</w:t>
            </w:r>
            <w:r w:rsidRPr="00067B9A">
              <w:rPr>
                <w:rFonts w:eastAsia="Times New Roman"/>
                <w:color w:val="auto"/>
              </w:rPr>
              <w:br/>
              <w:t xml:space="preserve">   Повышение эффективности </w:t>
            </w:r>
            <w:proofErr w:type="gramStart"/>
            <w:r w:rsidRPr="00067B9A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работ на девонскиие продуктивные отложения за счет адресного уплотнения профилей сейсморазведки / Р. Р. Ганиев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4. - С. 8-</w:t>
            </w:r>
            <w:proofErr w:type="gramStart"/>
            <w:r w:rsidRPr="00067B9A">
              <w:rPr>
                <w:rFonts w:eastAsia="Times New Roman"/>
                <w:color w:val="auto"/>
              </w:rPr>
              <w:t>12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12.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Докучаева Н.А.</w:t>
            </w:r>
            <w:r w:rsidRPr="00067B9A">
              <w:rPr>
                <w:rFonts w:eastAsia="Times New Roman"/>
                <w:color w:val="auto"/>
              </w:rPr>
              <w:br/>
              <w:t>   Оценка возможностей локализации объектов, перспективных на поиски ловушек углеводородов в отложениях рифейско-вендского комплекса на северо-востоке Республики Татарстан / Н. А. Докучаева, Е. Е. Андреева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4. - С. 19-</w:t>
            </w:r>
            <w:proofErr w:type="gramStart"/>
            <w:r w:rsidRPr="00067B9A">
              <w:rPr>
                <w:rFonts w:eastAsia="Times New Roman"/>
                <w:color w:val="auto"/>
              </w:rPr>
              <w:t>21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21.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Ларочкина И.А.</w:t>
            </w:r>
            <w:r w:rsidRPr="00067B9A">
              <w:rPr>
                <w:rFonts w:eastAsia="Times New Roman"/>
                <w:color w:val="auto"/>
              </w:rPr>
              <w:br/>
              <w:t>   О причинах низкой заполняемости ловушек нефти в тульско-бобриковских отложениях на северо-востоке Татарстана / И. А. Ларочкина, С. П. Новикова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4. - С. 31-</w:t>
            </w:r>
            <w:proofErr w:type="gramStart"/>
            <w:r w:rsidRPr="00067B9A">
              <w:rPr>
                <w:rFonts w:eastAsia="Times New Roman"/>
                <w:color w:val="auto"/>
              </w:rPr>
              <w:t>33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Нургалиев Д.К.</w:t>
            </w:r>
            <w:r w:rsidRPr="00067B9A">
              <w:rPr>
                <w:rFonts w:eastAsia="Times New Roman"/>
                <w:color w:val="auto"/>
              </w:rPr>
              <w:br/>
              <w:t>   Современная геодинамика и свойства нефтей месторождений Республики Татарстан / Д. К. Нургалиев, И. Ю. Чернова, И. И. Нугманов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6. - С. 2-</w:t>
            </w:r>
            <w:proofErr w:type="gramStart"/>
            <w:r w:rsidRPr="00067B9A">
              <w:rPr>
                <w:rFonts w:eastAsia="Times New Roman"/>
                <w:color w:val="auto"/>
              </w:rPr>
              <w:t>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4-5.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Морякова С.С.</w:t>
            </w:r>
            <w:r w:rsidRPr="00067B9A">
              <w:rPr>
                <w:rFonts w:eastAsia="Times New Roman"/>
                <w:color w:val="auto"/>
              </w:rPr>
              <w:br/>
              <w:t>   Исследование межмолекулярных обменных процессов в нефти методом ЯМР / С. С. Морякова, В. Д. Скирда, Н. М. Азанчеев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6. - С. 9-</w:t>
            </w:r>
            <w:proofErr w:type="gramStart"/>
            <w:r w:rsidRPr="00067B9A">
              <w:rPr>
                <w:rFonts w:eastAsia="Times New Roman"/>
                <w:color w:val="auto"/>
              </w:rPr>
              <w:t>13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13.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Кипоть В.Л.</w:t>
            </w:r>
            <w:r w:rsidRPr="00067B9A">
              <w:rPr>
                <w:rFonts w:eastAsia="Times New Roman"/>
                <w:color w:val="auto"/>
              </w:rPr>
              <w:br/>
              <w:t xml:space="preserve">   Амплитудно-частотные характеристики стратифицированной геологической среды / В. Л. Кипоть, Д. </w:t>
            </w:r>
            <w:r w:rsidRPr="00067B9A">
              <w:rPr>
                <w:rFonts w:eastAsia="Times New Roman"/>
                <w:color w:val="auto"/>
              </w:rPr>
              <w:lastRenderedPageBreak/>
              <w:t>Н. Тумаков, Е. В. Еронина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6. - С. 14-</w:t>
            </w:r>
            <w:proofErr w:type="gramStart"/>
            <w:r w:rsidRPr="00067B9A">
              <w:rPr>
                <w:rFonts w:eastAsia="Times New Roman"/>
                <w:color w:val="auto"/>
              </w:rPr>
              <w:t>17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17-18.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Редкие и исчезающие почвы Республики Татарстан</w:t>
            </w:r>
            <w:r w:rsidRPr="00067B9A">
              <w:rPr>
                <w:rFonts w:eastAsia="Times New Roman"/>
                <w:color w:val="auto"/>
              </w:rPr>
              <w:t xml:space="preserve"> / Д. В. Иванов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5. - С. 9-</w:t>
            </w:r>
            <w:proofErr w:type="gramStart"/>
            <w:r w:rsidRPr="00067B9A">
              <w:rPr>
                <w:rFonts w:eastAsia="Times New Roman"/>
                <w:color w:val="auto"/>
              </w:rPr>
              <w:t>13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12-13.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Салиева Р.Н.</w:t>
            </w:r>
            <w:r w:rsidRPr="00067B9A">
              <w:rPr>
                <w:rFonts w:eastAsia="Times New Roman"/>
                <w:color w:val="auto"/>
              </w:rPr>
              <w:br/>
              <w:t>   Проблемы правового регулирования в сфере разработки месторождений песчано-гравийных пород на территории Республики Татарстан / Р. Н. Салиева, Ф. Ф. Шагидуллин</w:t>
            </w:r>
            <w:r w:rsidRPr="00067B9A">
              <w:rPr>
                <w:rFonts w:eastAsia="Times New Roman"/>
                <w:color w:val="auto"/>
              </w:rPr>
              <w:br/>
              <w:t>// Георесурсы. - 2011. - № 5. - С. 44-48.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Муслимов Р.Х.</w:t>
            </w:r>
            <w:r w:rsidRPr="00067B9A">
              <w:rPr>
                <w:rFonts w:eastAsia="Times New Roman"/>
                <w:color w:val="auto"/>
              </w:rPr>
              <w:br/>
              <w:t>   Совершенствование геологического изучения недр - основа инноваций и модернизации нефтяной отрасли Татарстана в энергостратегии на период до 2030 года / Р. Х. Муслимов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- 2012. - № 4. - С. 4-</w:t>
            </w:r>
            <w:proofErr w:type="gramStart"/>
            <w:r w:rsidRPr="00067B9A">
              <w:rPr>
                <w:rFonts w:eastAsia="Times New Roman"/>
                <w:color w:val="auto"/>
              </w:rPr>
              <w:t>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8.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Романов Г.В.</w:t>
            </w:r>
            <w:r w:rsidRPr="00067B9A">
              <w:rPr>
                <w:rFonts w:eastAsia="Times New Roman"/>
                <w:color w:val="auto"/>
              </w:rPr>
              <w:br/>
              <w:t>   О целевой республиканской программе комплексного освоения месторождений тяжелых нефтей и природных битумов Республики Татарстан / Г. В. Романов</w:t>
            </w:r>
            <w:r w:rsidRPr="00067B9A">
              <w:rPr>
                <w:rFonts w:eastAsia="Times New Roman"/>
                <w:color w:val="auto"/>
              </w:rPr>
              <w:br/>
              <w:t xml:space="preserve">// Георесурсы. - 2012. - № 4. - С. 34-37.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36.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Кузьмичев Н.П.</w:t>
            </w:r>
            <w:r w:rsidRPr="00067B9A">
              <w:rPr>
                <w:rFonts w:eastAsia="Times New Roman"/>
                <w:color w:val="auto"/>
              </w:rPr>
              <w:br/>
              <w:t>   Некоторые проблемы инновационного развития нефтяной отрасли промышленности Татарстана / Н. П. Кузьмичев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- 2012. - № 4. - С. 37-</w:t>
            </w:r>
            <w:proofErr w:type="gramStart"/>
            <w:r w:rsidRPr="00067B9A">
              <w:rPr>
                <w:rFonts w:eastAsia="Times New Roman"/>
                <w:color w:val="auto"/>
              </w:rPr>
              <w:t>43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43.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Бахтин А.И.</w:t>
            </w:r>
            <w:r w:rsidRPr="00067B9A">
              <w:rPr>
                <w:rFonts w:eastAsia="Times New Roman"/>
                <w:color w:val="auto"/>
              </w:rPr>
              <w:br/>
              <w:t>   Возможности абиогенного синтеза нефтяных углеводородов в недрах кристаллической земной коры Татарстана / А. И. Бахтин, И. Н. Плотникова, Р. Х. Муслимов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- 2012. - № 5. - С. 45-</w:t>
            </w:r>
            <w:proofErr w:type="gramStart"/>
            <w:r w:rsidRPr="00067B9A">
              <w:rPr>
                <w:rFonts w:eastAsia="Times New Roman"/>
                <w:color w:val="auto"/>
              </w:rPr>
              <w:t>47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47.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Мингазов М.Н.</w:t>
            </w:r>
            <w:r w:rsidRPr="00067B9A">
              <w:rPr>
                <w:rFonts w:eastAsia="Times New Roman"/>
                <w:color w:val="auto"/>
              </w:rPr>
              <w:br/>
              <w:t>   Неотектонические аспекты глубинной дегазации геоструктур Татарстана / М. Н. Мингазов, А. А. Стриженок, Б. М. Мингазов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- 2012. - № 5. - С. 51-</w:t>
            </w:r>
            <w:proofErr w:type="gramStart"/>
            <w:r w:rsidRPr="00067B9A">
              <w:rPr>
                <w:rFonts w:eastAsia="Times New Roman"/>
                <w:color w:val="auto"/>
              </w:rPr>
              <w:t>55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55.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Ганиев Р.Р.</w:t>
            </w:r>
            <w:r w:rsidRPr="00067B9A">
              <w:rPr>
                <w:rFonts w:eastAsia="Times New Roman"/>
                <w:color w:val="auto"/>
              </w:rPr>
              <w:br/>
              <w:t>   Геологические и технологические критерии выбора пласта при обосновании создания подземного хранилища газа на территории Татарстана / Р. Р. Ганиев, С. П. Новикова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- 2012. - № 2. - С. 8-</w:t>
            </w:r>
            <w:proofErr w:type="gramStart"/>
            <w:r w:rsidRPr="00067B9A">
              <w:rPr>
                <w:rFonts w:eastAsia="Times New Roman"/>
                <w:color w:val="auto"/>
              </w:rPr>
              <w:t>11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11.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lastRenderedPageBreak/>
              <w:t>139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Закономерности пространственного развития пластов-коллекторов тульского горизонта на западном склоне Южно-Татарского свода</w:t>
            </w:r>
            <w:r w:rsidRPr="00067B9A">
              <w:rPr>
                <w:rFonts w:eastAsia="Times New Roman"/>
                <w:color w:val="auto"/>
              </w:rPr>
              <w:t xml:space="preserve"> / И. А. Ларочкина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- 2012. - № 2. - С. 12-</w:t>
            </w:r>
            <w:proofErr w:type="gramStart"/>
            <w:r w:rsidRPr="00067B9A">
              <w:rPr>
                <w:rFonts w:eastAsia="Times New Roman"/>
                <w:color w:val="auto"/>
              </w:rPr>
              <w:t>16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16.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Баранова А.Г.</w:t>
            </w:r>
            <w:r w:rsidRPr="00067B9A">
              <w:rPr>
                <w:rFonts w:eastAsia="Times New Roman"/>
                <w:color w:val="auto"/>
              </w:rPr>
              <w:br/>
              <w:t>   Особенности строения каширских продуктивных отложений Татарстана / А. Г. Баранова, Ю. М. Арефьев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- 2012. - № 2. - С. 16-</w:t>
            </w:r>
            <w:proofErr w:type="gramStart"/>
            <w:r w:rsidRPr="00067B9A">
              <w:rPr>
                <w:rFonts w:eastAsia="Times New Roman"/>
                <w:color w:val="auto"/>
              </w:rPr>
              <w:t>18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18.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Ганиев Р.Р.</w:t>
            </w:r>
            <w:r w:rsidRPr="00067B9A">
              <w:rPr>
                <w:rFonts w:eastAsia="Times New Roman"/>
                <w:color w:val="auto"/>
              </w:rPr>
              <w:br/>
              <w:t>   Разработка методических приемов поисков и разведки малоразмерных ловушек нефти в пашийско-тиманском продуктивном комплексе / Р. Р. Ганиев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- 2012. - № 2. - С. 19-</w:t>
            </w:r>
            <w:proofErr w:type="gramStart"/>
            <w:r w:rsidRPr="00067B9A">
              <w:rPr>
                <w:rFonts w:eastAsia="Times New Roman"/>
                <w:color w:val="auto"/>
              </w:rPr>
              <w:t>23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23.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Ларочкина И.А.</w:t>
            </w:r>
            <w:r w:rsidRPr="00067B9A">
              <w:rPr>
                <w:rFonts w:eastAsia="Times New Roman"/>
                <w:color w:val="auto"/>
              </w:rPr>
              <w:br/>
              <w:t>   Тектоническое районирование по кровле тульского горизонта на западном северном и северо-восточном склонах Южно-Татарского свода / И. А. Ларочкина, С. П. Новикова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- 2012. - № 2. - С. 24-</w:t>
            </w:r>
            <w:proofErr w:type="gramStart"/>
            <w:r w:rsidRPr="00067B9A">
              <w:rPr>
                <w:rFonts w:eastAsia="Times New Roman"/>
                <w:color w:val="auto"/>
              </w:rPr>
              <w:t>25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Серова (Михайлова) Е.Н.</w:t>
            </w:r>
            <w:r w:rsidRPr="00067B9A">
              <w:rPr>
                <w:rFonts w:eastAsia="Times New Roman"/>
                <w:color w:val="auto"/>
              </w:rPr>
              <w:br/>
              <w:t>   Ретроспектива исследований визейских врезов / Серова (Михайлова) Е.Н.</w:t>
            </w:r>
            <w:r w:rsidRPr="00067B9A">
              <w:rPr>
                <w:rFonts w:eastAsia="Times New Roman"/>
                <w:color w:val="auto"/>
              </w:rPr>
              <w:br/>
              <w:t>// Георесурсы. - 2012. - № 2. - С. 32-</w:t>
            </w:r>
            <w:proofErr w:type="gramStart"/>
            <w:r w:rsidRPr="00067B9A">
              <w:rPr>
                <w:rFonts w:eastAsia="Times New Roman"/>
                <w:color w:val="auto"/>
              </w:rPr>
              <w:t>35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портр.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34.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Сунгатуллин Р.Х.</w:t>
            </w:r>
            <w:r w:rsidRPr="00067B9A">
              <w:rPr>
                <w:rFonts w:eastAsia="Times New Roman"/>
                <w:color w:val="auto"/>
              </w:rPr>
              <w:br/>
              <w:t xml:space="preserve">   Нетрадиционные технологии отработки залежей углеводородного сырья в </w:t>
            </w:r>
            <w:proofErr w:type="gramStart"/>
            <w:r w:rsidRPr="00067B9A">
              <w:rPr>
                <w:rFonts w:eastAsia="Times New Roman"/>
                <w:color w:val="auto"/>
              </w:rPr>
              <w:t>Татарстане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экологический аспект / Р. Х. Сунгатуллин, Р. Р. Хасанов, Г. М. Сунгатуллина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- 2012. - № 2. - С. 46-</w:t>
            </w:r>
            <w:proofErr w:type="gramStart"/>
            <w:r w:rsidRPr="00067B9A">
              <w:rPr>
                <w:rFonts w:eastAsia="Times New Roman"/>
                <w:color w:val="auto"/>
              </w:rPr>
              <w:t>49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49.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Высокопрочная керамика из легкоплавких глин</w:t>
            </w:r>
            <w:r w:rsidRPr="00067B9A">
              <w:rPr>
                <w:rFonts w:eastAsia="Times New Roman"/>
                <w:color w:val="auto"/>
              </w:rPr>
              <w:t xml:space="preserve"> / А. М. Салахов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- 2012. - № 6. - С. 9-</w:t>
            </w:r>
            <w:proofErr w:type="gramStart"/>
            <w:r w:rsidRPr="00067B9A">
              <w:rPr>
                <w:rFonts w:eastAsia="Times New Roman"/>
                <w:color w:val="auto"/>
              </w:rPr>
              <w:t>12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12.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Выполнение федеральных программ в Татарском геологоразведочном управлении ОАО "Татнефть"</w:t>
            </w:r>
            <w:r w:rsidRPr="00067B9A">
              <w:rPr>
                <w:rFonts w:eastAsia="Times New Roman"/>
                <w:color w:val="auto"/>
              </w:rPr>
              <w:t xml:space="preserve"> / Н. С. Гатиятуллин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- 2013. - № 1. - С. 3-</w:t>
            </w:r>
            <w:proofErr w:type="gramStart"/>
            <w:r w:rsidRPr="00067B9A">
              <w:rPr>
                <w:rFonts w:eastAsia="Times New Roman"/>
                <w:color w:val="auto"/>
              </w:rPr>
              <w:t>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Войтович С.Е.</w:t>
            </w:r>
            <w:r w:rsidRPr="00067B9A">
              <w:rPr>
                <w:rFonts w:eastAsia="Times New Roman"/>
                <w:color w:val="auto"/>
              </w:rPr>
              <w:br/>
              <w:t>   Основные принципы подсчета запасов сверхвязких нефтей Республики Татарстан / С. Е. Войтович, Т. П. Ахманова, Н. В. Акчурина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- 2013. - № 1. - С. 13-</w:t>
            </w:r>
            <w:proofErr w:type="gramStart"/>
            <w:r w:rsidRPr="00067B9A">
              <w:rPr>
                <w:rFonts w:eastAsia="Times New Roman"/>
                <w:color w:val="auto"/>
              </w:rPr>
              <w:t>16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16.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Гатиятуллин Н.С.</w:t>
            </w:r>
            <w:r w:rsidRPr="00067B9A">
              <w:rPr>
                <w:rFonts w:eastAsia="Times New Roman"/>
                <w:color w:val="auto"/>
              </w:rPr>
              <w:br/>
              <w:t xml:space="preserve">   Нефтеносные недра Татарстана в аспекте гипотезы </w:t>
            </w:r>
            <w:r w:rsidRPr="00067B9A">
              <w:rPr>
                <w:rFonts w:eastAsia="Times New Roman"/>
                <w:color w:val="auto"/>
              </w:rPr>
              <w:lastRenderedPageBreak/>
              <w:t>дегазации Земли / Н. С. Гатиятуллин, А. Р. Баратов, В. Б. Либерман</w:t>
            </w:r>
            <w:r w:rsidRPr="00067B9A">
              <w:rPr>
                <w:rFonts w:eastAsia="Times New Roman"/>
                <w:color w:val="auto"/>
              </w:rPr>
              <w:br/>
              <w:t>// Георесурсы. - 2013. - № 1. - С. 17-</w:t>
            </w:r>
            <w:proofErr w:type="gramStart"/>
            <w:r w:rsidRPr="00067B9A">
              <w:rPr>
                <w:rFonts w:eastAsia="Times New Roman"/>
                <w:color w:val="auto"/>
              </w:rPr>
              <w:t>22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21-22.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Развитие геофизических и геохимических методов исследования для геологоразведочных работ поиска и разведки месторождений нефти и газа</w:t>
            </w:r>
            <w:r w:rsidRPr="00067B9A">
              <w:rPr>
                <w:rFonts w:eastAsia="Times New Roman"/>
                <w:color w:val="auto"/>
              </w:rPr>
              <w:t xml:space="preserve"> / С. Е. Войтович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- 2013. - № 1. - С. 22-</w:t>
            </w:r>
            <w:proofErr w:type="gramStart"/>
            <w:r w:rsidRPr="00067B9A">
              <w:rPr>
                <w:rFonts w:eastAsia="Times New Roman"/>
                <w:color w:val="auto"/>
              </w:rPr>
              <w:t>26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26.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Гатиятуллин Н.С.</w:t>
            </w:r>
            <w:r w:rsidRPr="00067B9A">
              <w:rPr>
                <w:rFonts w:eastAsia="Times New Roman"/>
                <w:color w:val="auto"/>
              </w:rPr>
              <w:br/>
              <w:t>   О состоянии геологической изученности осадочного докембрия в Татарстане / Н. С. Гатиятуллин, В. В. Баранов</w:t>
            </w:r>
            <w:r w:rsidRPr="00067B9A">
              <w:rPr>
                <w:rFonts w:eastAsia="Times New Roman"/>
                <w:color w:val="auto"/>
              </w:rPr>
              <w:br/>
              <w:t xml:space="preserve">// Георесурсы. - 2013. - № 1. - С. 27-30.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30.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Чернышова М.Г.</w:t>
            </w:r>
            <w:r w:rsidRPr="00067B9A">
              <w:rPr>
                <w:rFonts w:eastAsia="Times New Roman"/>
                <w:color w:val="auto"/>
              </w:rPr>
              <w:br/>
              <w:t>   Внедрение новых технологий в сфере контроля за эколого-техническим состоянием скважин / М. Г. Чернышова, Л. Г. Гаврилина, И. Г. Ганиев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- 2013. - № 1. - С. 31-</w:t>
            </w:r>
            <w:proofErr w:type="gramStart"/>
            <w:r w:rsidRPr="00067B9A">
              <w:rPr>
                <w:rFonts w:eastAsia="Times New Roman"/>
                <w:color w:val="auto"/>
              </w:rPr>
              <w:t>32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32.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Ибрагимов Р.Л.</w:t>
            </w:r>
            <w:r w:rsidRPr="00067B9A">
              <w:rPr>
                <w:rFonts w:eastAsia="Times New Roman"/>
                <w:color w:val="auto"/>
              </w:rPr>
              <w:br/>
              <w:t>   Прогнозная оценка распространения пресных подземных вод в восточной части Татарстана / Р. Л. Ибрагимов, В. А. Покровский</w:t>
            </w:r>
            <w:r w:rsidRPr="00067B9A">
              <w:rPr>
                <w:rFonts w:eastAsia="Times New Roman"/>
                <w:color w:val="auto"/>
              </w:rPr>
              <w:br/>
              <w:t>// Георесурсы. - 2013. - № 1. - С. 33-</w:t>
            </w:r>
            <w:proofErr w:type="gramStart"/>
            <w:r w:rsidRPr="00067B9A">
              <w:rPr>
                <w:rFonts w:eastAsia="Times New Roman"/>
                <w:color w:val="auto"/>
              </w:rPr>
              <w:t>35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Гатиятуллин Н.С.</w:t>
            </w:r>
            <w:r w:rsidRPr="00067B9A">
              <w:rPr>
                <w:rFonts w:eastAsia="Times New Roman"/>
                <w:color w:val="auto"/>
              </w:rPr>
              <w:br/>
              <w:t>   Докембрий недр Татарстана. Проблемы дальнейшего изучения / Н. С. Гатиятуллин, В. В. Баранов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- 2013. - № 1. - С. 46-48.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Гатиятуллин Н.С.</w:t>
            </w:r>
            <w:r w:rsidRPr="00067B9A">
              <w:rPr>
                <w:rFonts w:eastAsia="Times New Roman"/>
                <w:color w:val="auto"/>
              </w:rPr>
              <w:br/>
              <w:t>   [О деятельности ОАО "Татнефть"] / Н. С. Гатиятуллин</w:t>
            </w:r>
            <w:r w:rsidRPr="00067B9A">
              <w:rPr>
                <w:rFonts w:eastAsia="Times New Roman"/>
                <w:color w:val="auto"/>
              </w:rPr>
              <w:br/>
              <w:t xml:space="preserve">// Георесурсы. - 2013. - № 1. - 2-я с. обл., 3-я с. </w:t>
            </w:r>
            <w:proofErr w:type="gramStart"/>
            <w:r w:rsidRPr="00067B9A">
              <w:rPr>
                <w:rFonts w:eastAsia="Times New Roman"/>
                <w:color w:val="auto"/>
              </w:rPr>
              <w:t>обл.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портр.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3-я с. обл.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Храмов А.С.</w:t>
            </w:r>
            <w:r w:rsidRPr="00067B9A">
              <w:rPr>
                <w:rFonts w:eastAsia="Times New Roman"/>
                <w:color w:val="auto"/>
              </w:rPr>
              <w:br/>
              <w:t>   Определение пористости нефтеносных пород методом рентгенофазового анализа / А. С. Храмов, В. Г. Изотов, Л. М. Ситдикова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- 2013. - № 2. - С. 18-</w:t>
            </w:r>
            <w:proofErr w:type="gramStart"/>
            <w:r w:rsidRPr="00067B9A">
              <w:rPr>
                <w:rFonts w:eastAsia="Times New Roman"/>
                <w:color w:val="auto"/>
              </w:rPr>
              <w:t>20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20.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Буров А.И.</w:t>
            </w:r>
            <w:r w:rsidRPr="00067B9A">
              <w:rPr>
                <w:rFonts w:eastAsia="Times New Roman"/>
                <w:color w:val="auto"/>
              </w:rPr>
              <w:br/>
              <w:t>   "Живой" камень Татарстана / А. И. Буров</w:t>
            </w:r>
            <w:r w:rsidRPr="00067B9A">
              <w:rPr>
                <w:rFonts w:eastAsia="Times New Roman"/>
                <w:color w:val="auto"/>
              </w:rPr>
              <w:br/>
              <w:t xml:space="preserve">// Георесурсы. - 2013. - № 3. - С. 5-7.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7.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Новикова С.П.</w:t>
            </w:r>
            <w:r w:rsidRPr="00067B9A">
              <w:rPr>
                <w:rFonts w:eastAsia="Times New Roman"/>
                <w:color w:val="auto"/>
              </w:rPr>
              <w:br/>
              <w:t>   Характерные черты распространения пластов-коллекторов тульского горизонта на локальных поднятиях / С. П. Новикова, Е. Н. Серова</w:t>
            </w:r>
            <w:r w:rsidRPr="00067B9A">
              <w:rPr>
                <w:rFonts w:eastAsia="Times New Roman"/>
                <w:color w:val="auto"/>
              </w:rPr>
              <w:br/>
            </w:r>
            <w:r w:rsidRPr="00067B9A">
              <w:rPr>
                <w:rFonts w:eastAsia="Times New Roman"/>
                <w:color w:val="auto"/>
              </w:rPr>
              <w:lastRenderedPageBreak/>
              <w:t>// Георесурсы. - 2013. - № 3. - С. 8-</w:t>
            </w:r>
            <w:proofErr w:type="gramStart"/>
            <w:r w:rsidRPr="00067B9A">
              <w:rPr>
                <w:rFonts w:eastAsia="Times New Roman"/>
                <w:color w:val="auto"/>
              </w:rPr>
              <w:t>10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10.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Перспективы расширения площади нефтеносности месторождений на поздней стадии их разработки на основе комплексного анализа данных геофизических методов</w:t>
            </w:r>
            <w:r w:rsidRPr="00067B9A">
              <w:rPr>
                <w:rFonts w:eastAsia="Times New Roman"/>
                <w:color w:val="auto"/>
              </w:rPr>
              <w:t xml:space="preserve"> / Н. А. Докучаева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- 2013. - № 3. - С. 11-</w:t>
            </w:r>
            <w:proofErr w:type="gramStart"/>
            <w:r w:rsidRPr="00067B9A">
              <w:rPr>
                <w:rFonts w:eastAsia="Times New Roman"/>
                <w:color w:val="auto"/>
              </w:rPr>
              <w:t>13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Валеева С.Е.</w:t>
            </w:r>
            <w:r w:rsidRPr="00067B9A">
              <w:rPr>
                <w:rFonts w:eastAsia="Times New Roman"/>
                <w:color w:val="auto"/>
              </w:rPr>
              <w:br/>
              <w:t>   Особенности моделирования залежей нефти в каширском горизонте для учета запасов и разработки / С. Е. Валеева, Ю. М. Арефьев, А. Г. Баранова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- 2013. - № 3. - С. 25-</w:t>
            </w:r>
            <w:proofErr w:type="gramStart"/>
            <w:r w:rsidRPr="00067B9A">
              <w:rPr>
                <w:rFonts w:eastAsia="Times New Roman"/>
                <w:color w:val="auto"/>
              </w:rPr>
              <w:t>27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Сунгатуллин Р.Х.</w:t>
            </w:r>
            <w:r w:rsidRPr="00067B9A">
              <w:rPr>
                <w:rFonts w:eastAsia="Times New Roman"/>
                <w:color w:val="auto"/>
              </w:rPr>
              <w:br/>
              <w:t>   Подземные воды нижнекаменноугольных отложений Татарстана в связи с перспективой комплексной разработки месторождений углеводородного сырья / Р. Х. Сунгатуллин, Р. Р. Хасанов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- 2013. - № 3. - С. 41-</w:t>
            </w:r>
            <w:proofErr w:type="gramStart"/>
            <w:r w:rsidRPr="00067B9A">
              <w:rPr>
                <w:rFonts w:eastAsia="Times New Roman"/>
                <w:color w:val="auto"/>
              </w:rPr>
              <w:t>43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табл. - Рез. англ. - Библиогр.: с. 43.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Муслимов Р.Х.</w:t>
            </w:r>
            <w:r w:rsidRPr="00067B9A">
              <w:rPr>
                <w:rFonts w:eastAsia="Times New Roman"/>
                <w:color w:val="auto"/>
              </w:rPr>
              <w:br/>
              <w:t xml:space="preserve">   Повышение роли нетрадиционных видов углеводородного сырья для длительного устойчивого развития </w:t>
            </w:r>
            <w:proofErr w:type="gramStart"/>
            <w:r w:rsidRPr="00067B9A">
              <w:rPr>
                <w:rFonts w:eastAsia="Times New Roman"/>
                <w:color w:val="auto"/>
              </w:rPr>
              <w:t>экономики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(на примере Республики Татарстан) / Р. Х. Муслимов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- 2013. - № 4. - С. 45-</w:t>
            </w:r>
            <w:proofErr w:type="gramStart"/>
            <w:r w:rsidRPr="00067B9A">
              <w:rPr>
                <w:rFonts w:eastAsia="Times New Roman"/>
                <w:color w:val="auto"/>
              </w:rPr>
              <w:t>54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53-54.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Сидорова Е.Ю.</w:t>
            </w:r>
            <w:r w:rsidRPr="00067B9A">
              <w:rPr>
                <w:rFonts w:eastAsia="Times New Roman"/>
                <w:color w:val="auto"/>
              </w:rPr>
              <w:br/>
              <w:t>   Ассоциации глинистых минералов древних кор выветривания - потенциальных коллекторских зон кристаллического фундамента Татарского свода / Е. Ю. Сидорова, Л. М. Ситдикова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- 2013. - № 5. - С. 3-</w:t>
            </w:r>
            <w:proofErr w:type="gramStart"/>
            <w:r w:rsidRPr="00067B9A">
              <w:rPr>
                <w:rFonts w:eastAsia="Times New Roman"/>
                <w:color w:val="auto"/>
              </w:rPr>
              <w:t>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7.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 xml:space="preserve">Особенности разработки и моделирования малых месторождений, приуроченных к массивным залежам карбонатного </w:t>
            </w:r>
            <w:proofErr w:type="gramStart"/>
            <w:r w:rsidRPr="00067B9A">
              <w:rPr>
                <w:rFonts w:eastAsia="Times New Roman"/>
                <w:b/>
                <w:bCs/>
                <w:color w:val="auto"/>
              </w:rPr>
              <w:t>типа :</w:t>
            </w:r>
            <w:proofErr w:type="gramEnd"/>
            <w:r w:rsidRPr="00067B9A">
              <w:rPr>
                <w:rFonts w:eastAsia="Times New Roman"/>
                <w:b/>
                <w:bCs/>
                <w:color w:val="auto"/>
              </w:rPr>
              <w:t xml:space="preserve"> (на примере объектов ОАО "РИТЭК" - ТПП "ТатРИТЭКнефть"</w:t>
            </w:r>
            <w:r w:rsidRPr="00067B9A">
              <w:rPr>
                <w:rFonts w:eastAsia="Times New Roman"/>
                <w:color w:val="auto"/>
              </w:rPr>
              <w:t xml:space="preserve"> / Н. В. Нефедов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- 2014. - № 2. - С. 8-</w:t>
            </w:r>
            <w:proofErr w:type="gramStart"/>
            <w:r w:rsidRPr="00067B9A">
              <w:rPr>
                <w:rFonts w:eastAsia="Times New Roman"/>
                <w:color w:val="auto"/>
              </w:rPr>
              <w:t>13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12.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Региональные аспекты новейшей тектоники Республики Татарстан</w:t>
            </w:r>
            <w:r w:rsidRPr="00067B9A">
              <w:rPr>
                <w:rFonts w:eastAsia="Times New Roman"/>
                <w:color w:val="auto"/>
              </w:rPr>
              <w:t xml:space="preserve"> / М. Н. Мингазов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- 2014. - № 2. - С. 44-</w:t>
            </w:r>
            <w:proofErr w:type="gramStart"/>
            <w:r w:rsidRPr="00067B9A">
              <w:rPr>
                <w:rFonts w:eastAsia="Times New Roman"/>
                <w:color w:val="auto"/>
              </w:rPr>
              <w:t>50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50.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Муслимов Р.Х.</w:t>
            </w:r>
            <w:r w:rsidRPr="00067B9A">
              <w:rPr>
                <w:rFonts w:eastAsia="Times New Roman"/>
                <w:color w:val="auto"/>
              </w:rPr>
              <w:br/>
              <w:t>   Использование накопленного опыта и потенциала для дальнейшего развития нефтяной отрасли Республики Татарстан / Р. Х. Муслимов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- 2014. - № 4. - С. 3-</w:t>
            </w:r>
            <w:proofErr w:type="gramStart"/>
            <w:r w:rsidRPr="00067B9A">
              <w:rPr>
                <w:rFonts w:eastAsia="Times New Roman"/>
                <w:color w:val="auto"/>
              </w:rPr>
              <w:t>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7.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lastRenderedPageBreak/>
              <w:t>166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Потенциал прироста запасов нефти на юго-востоке Северо-Татарского свода и геохимические критерии выявления таких перспективных зон</w:t>
            </w:r>
            <w:r w:rsidRPr="00067B9A">
              <w:rPr>
                <w:rFonts w:eastAsia="Times New Roman"/>
                <w:color w:val="auto"/>
              </w:rPr>
              <w:t xml:space="preserve"> / С. Б. Остроухов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- 2015. - № 3, т.1. - С. 10-</w:t>
            </w:r>
            <w:proofErr w:type="gramStart"/>
            <w:r w:rsidRPr="00067B9A">
              <w:rPr>
                <w:rFonts w:eastAsia="Times New Roman"/>
                <w:color w:val="auto"/>
              </w:rPr>
              <w:t>16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14-15 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Хазиев, Р.Р.</w:t>
            </w:r>
            <w:r w:rsidRPr="00067B9A">
              <w:rPr>
                <w:rFonts w:eastAsia="Times New Roman"/>
                <w:color w:val="auto"/>
              </w:rPr>
              <w:br/>
              <w:t>   Литохимическая зональность и циклическое строение пермских отложений на северо-восточном склоне Южно-Татарского свода / Р. Р. Хазиев, Э. И. Фахрутдинов, Н. Г. Нургалиева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- 2015. - № 3, т.1. - С. 27-</w:t>
            </w:r>
            <w:proofErr w:type="gramStart"/>
            <w:r w:rsidRPr="00067B9A">
              <w:rPr>
                <w:rFonts w:eastAsia="Times New Roman"/>
                <w:color w:val="auto"/>
              </w:rPr>
              <w:t>32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32.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К вопросу о геохимических критериях изучения фациальных условий формирования сланцевых отложений</w:t>
            </w:r>
            <w:r w:rsidRPr="00067B9A">
              <w:rPr>
                <w:rFonts w:eastAsia="Times New Roman"/>
                <w:color w:val="auto"/>
              </w:rPr>
              <w:t xml:space="preserve"> / С. Б. Остроухов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- 2015. - № 3, т.1. - С. 42-</w:t>
            </w:r>
            <w:proofErr w:type="gramStart"/>
            <w:r w:rsidRPr="00067B9A">
              <w:rPr>
                <w:rFonts w:eastAsia="Times New Roman"/>
                <w:color w:val="auto"/>
              </w:rPr>
              <w:t>47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46.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Муслимов, Р.Х.</w:t>
            </w:r>
            <w:r w:rsidRPr="00067B9A">
              <w:rPr>
                <w:rFonts w:eastAsia="Times New Roman"/>
                <w:color w:val="auto"/>
              </w:rPr>
              <w:br/>
              <w:t xml:space="preserve">   Кафедра геологии нефти и газа им. А.А. Трофимука Казанского федерального </w:t>
            </w:r>
            <w:proofErr w:type="gramStart"/>
            <w:r w:rsidRPr="00067B9A">
              <w:rPr>
                <w:rFonts w:eastAsia="Times New Roman"/>
                <w:color w:val="auto"/>
              </w:rPr>
              <w:t>университета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вчера, сегодня, завтра / Р. Х. Муслимов</w:t>
            </w:r>
            <w:r w:rsidRPr="00067B9A">
              <w:rPr>
                <w:rFonts w:eastAsia="Times New Roman"/>
                <w:color w:val="auto"/>
              </w:rPr>
              <w:br/>
              <w:t xml:space="preserve">// Георесурсы. - 2015. - № 3, т.1. - С. 61-66.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65.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Хазипов, Р.Г.</w:t>
            </w:r>
            <w:r w:rsidRPr="00067B9A">
              <w:rPr>
                <w:rFonts w:eastAsia="Times New Roman"/>
                <w:color w:val="auto"/>
              </w:rPr>
              <w:br/>
              <w:t>   Эффективность применения методов одновременно-раздельной добычи нефти из каширских и нижезалегающих залежей на восточном борту Мелекесской впадины / Р. Г. Хазипов, В. Г. Базаревская, К. М. Гарифов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- 2015. - № 3, т.2. - С. 3-</w:t>
            </w:r>
            <w:proofErr w:type="gramStart"/>
            <w:r w:rsidRPr="00067B9A">
              <w:rPr>
                <w:rFonts w:eastAsia="Times New Roman"/>
                <w:color w:val="auto"/>
              </w:rPr>
              <w:t>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табл. - Рез. англ. - Библиогр.: с. 5.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Валеева, И.Ф.</w:t>
            </w:r>
            <w:r w:rsidRPr="00067B9A">
              <w:rPr>
                <w:rFonts w:eastAsia="Times New Roman"/>
                <w:color w:val="auto"/>
              </w:rPr>
              <w:br/>
              <w:t>   Геологические аспекты нефтегазоносности верхнедевонских и нижнекаменноугольных отложений Актаныш-Чишминского прогиба ККС / И. Ф. Валеева, Г. А. Анисимов, Л. З. Анисимова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- 2015. - № 3, т.2. - С. 37-</w:t>
            </w:r>
            <w:proofErr w:type="gramStart"/>
            <w:r w:rsidRPr="00067B9A">
              <w:rPr>
                <w:rFonts w:eastAsia="Times New Roman"/>
                <w:color w:val="auto"/>
              </w:rPr>
              <w:t>42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42.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 xml:space="preserve">Твердые нерудные полезные ископаемые Республики </w:t>
            </w:r>
            <w:proofErr w:type="gramStart"/>
            <w:r w:rsidRPr="00067B9A">
              <w:rPr>
                <w:rFonts w:eastAsia="Times New Roman"/>
                <w:b/>
                <w:bCs/>
                <w:color w:val="auto"/>
              </w:rPr>
              <w:t>Татарстан :</w:t>
            </w:r>
            <w:proofErr w:type="gramEnd"/>
            <w:r w:rsidRPr="00067B9A">
              <w:rPr>
                <w:rFonts w:eastAsia="Times New Roman"/>
                <w:b/>
                <w:bCs/>
                <w:color w:val="auto"/>
              </w:rPr>
              <w:t xml:space="preserve"> состояние, проблемы недропользования, перспективы развития</w:t>
            </w:r>
            <w:r w:rsidRPr="00067B9A">
              <w:rPr>
                <w:rFonts w:eastAsia="Times New Roman"/>
                <w:color w:val="auto"/>
              </w:rPr>
              <w:t xml:space="preserve"> / Р. К. Садыков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- 2015. - № 4, т.1. - С. 13-</w:t>
            </w:r>
            <w:proofErr w:type="gramStart"/>
            <w:r w:rsidRPr="00067B9A">
              <w:rPr>
                <w:rFonts w:eastAsia="Times New Roman"/>
                <w:color w:val="auto"/>
              </w:rPr>
              <w:t>20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20.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Сабитов, А.А.</w:t>
            </w:r>
            <w:r w:rsidRPr="00067B9A">
              <w:rPr>
                <w:rFonts w:eastAsia="Times New Roman"/>
                <w:color w:val="auto"/>
              </w:rPr>
              <w:br/>
              <w:t xml:space="preserve">   Месторождения бентонитов Республики </w:t>
            </w:r>
            <w:proofErr w:type="gramStart"/>
            <w:r w:rsidRPr="00067B9A">
              <w:rPr>
                <w:rFonts w:eastAsia="Times New Roman"/>
                <w:color w:val="auto"/>
              </w:rPr>
              <w:t>Татарстан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геология и генезис, направления использования недр / А. А. Сабитов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- 2015. - № 4, т.1. - С. 38-</w:t>
            </w:r>
            <w:proofErr w:type="gramStart"/>
            <w:r w:rsidRPr="00067B9A">
              <w:rPr>
                <w:rFonts w:eastAsia="Times New Roman"/>
                <w:color w:val="auto"/>
              </w:rPr>
              <w:t>43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42-43.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lastRenderedPageBreak/>
              <w:t>174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 xml:space="preserve">Глинистое легкоплавкое керамическое сырье Республики </w:t>
            </w:r>
            <w:proofErr w:type="gramStart"/>
            <w:r w:rsidRPr="00067B9A">
              <w:rPr>
                <w:rFonts w:eastAsia="Times New Roman"/>
                <w:b/>
                <w:bCs/>
                <w:color w:val="auto"/>
              </w:rPr>
              <w:t>Татарстан :</w:t>
            </w:r>
            <w:proofErr w:type="gramEnd"/>
            <w:r w:rsidRPr="00067B9A">
              <w:rPr>
                <w:rFonts w:eastAsia="Times New Roman"/>
                <w:b/>
                <w:bCs/>
                <w:color w:val="auto"/>
              </w:rPr>
              <w:t xml:space="preserve"> (состояние сырьевой базы и опыт применения светложгущихся полиминеральных глин)</w:t>
            </w:r>
            <w:r w:rsidRPr="00067B9A">
              <w:rPr>
                <w:rFonts w:eastAsia="Times New Roman"/>
                <w:color w:val="auto"/>
              </w:rPr>
              <w:t xml:space="preserve"> / Г. П. Васянов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- 2015. - № 4, т.1. - С. 44-</w:t>
            </w:r>
            <w:proofErr w:type="gramStart"/>
            <w:r w:rsidRPr="00067B9A">
              <w:rPr>
                <w:rFonts w:eastAsia="Times New Roman"/>
                <w:color w:val="auto"/>
              </w:rPr>
              <w:t>49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48.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Арютина, В.П.</w:t>
            </w:r>
            <w:r w:rsidRPr="00067B9A">
              <w:rPr>
                <w:rFonts w:eastAsia="Times New Roman"/>
                <w:color w:val="auto"/>
              </w:rPr>
              <w:br/>
              <w:t>   Минерально-сырьевая база природных пигментов Республики Татарстан и перспективы ее освоения / В. П. Арютина, Н. Г. Егорова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- 2015. - № 4, т.1. - С. 49-</w:t>
            </w:r>
            <w:proofErr w:type="gramStart"/>
            <w:r w:rsidRPr="00067B9A">
              <w:rPr>
                <w:rFonts w:eastAsia="Times New Roman"/>
                <w:color w:val="auto"/>
              </w:rPr>
              <w:t>55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55.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Сетевая реализация пространственно-привязанных данных на примере Республики Татарстан</w:t>
            </w:r>
            <w:r w:rsidRPr="00067B9A">
              <w:rPr>
                <w:rFonts w:eastAsia="Times New Roman"/>
                <w:color w:val="auto"/>
              </w:rPr>
              <w:t xml:space="preserve"> / Д. А. Семанов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- 2015. - № 4, т.1. - С. 63-</w:t>
            </w:r>
            <w:proofErr w:type="gramStart"/>
            <w:r w:rsidRPr="00067B9A">
              <w:rPr>
                <w:rFonts w:eastAsia="Times New Roman"/>
                <w:color w:val="auto"/>
              </w:rPr>
              <w:t>66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Геолого-экономическая модель минерально-сырьевой базы территории Республики Татарстан - работа государственной значимости</w:t>
            </w:r>
            <w:r w:rsidRPr="00067B9A">
              <w:rPr>
                <w:rFonts w:eastAsia="Times New Roman"/>
                <w:color w:val="auto"/>
              </w:rPr>
              <w:t xml:space="preserve"> / Э. Р. Казаков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- 2015. - № 4, т.2. - С. 8-</w:t>
            </w:r>
            <w:proofErr w:type="gramStart"/>
            <w:r w:rsidRPr="00067B9A">
              <w:rPr>
                <w:rFonts w:eastAsia="Times New Roman"/>
                <w:color w:val="auto"/>
              </w:rPr>
              <w:t>13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12-13 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Исследование эффективности и экологической безопасности некоторых современных методов рекультивации нефтезагрязненных почв</w:t>
            </w:r>
            <w:r w:rsidRPr="00067B9A">
              <w:rPr>
                <w:rFonts w:eastAsia="Times New Roman"/>
                <w:color w:val="auto"/>
              </w:rPr>
              <w:t xml:space="preserve"> / И. А. Шайдуллина [и др.]</w:t>
            </w:r>
            <w:r w:rsidRPr="00067B9A">
              <w:rPr>
                <w:rFonts w:eastAsia="Times New Roman"/>
                <w:color w:val="auto"/>
              </w:rPr>
              <w:br/>
              <w:t xml:space="preserve">// Георесурсы. - 2015. - № 4, т.2. - С. 44-47.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46.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Либерман, В.Б.</w:t>
            </w:r>
            <w:r w:rsidRPr="00067B9A">
              <w:rPr>
                <w:rFonts w:eastAsia="Times New Roman"/>
                <w:color w:val="auto"/>
              </w:rPr>
              <w:br/>
              <w:t>   Геологическое изучение и выделение первоочередных объектов для постановки дальнейших геологоразведочных работ с целью создания подземных хранилищ газа в Республике Татарстан / В. Б. Либерман, Э. Р. Казаков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- 2015. - № 4, т.2. - С. 47-</w:t>
            </w:r>
            <w:proofErr w:type="gramStart"/>
            <w:r w:rsidRPr="00067B9A">
              <w:rPr>
                <w:rFonts w:eastAsia="Times New Roman"/>
                <w:color w:val="auto"/>
              </w:rPr>
              <w:t>51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51.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Гатиятуллин, Н.С.</w:t>
            </w:r>
            <w:r w:rsidRPr="00067B9A">
              <w:rPr>
                <w:rFonts w:eastAsia="Times New Roman"/>
                <w:color w:val="auto"/>
              </w:rPr>
              <w:br/>
              <w:t>   Оценка состояния ресурсной базы твердых нерудных полезных ископаемых Республики Татарстан / Н. С. Гатиятуллин, Э. Р. Казаков, В. Б. Либерман</w:t>
            </w:r>
            <w:r w:rsidRPr="00067B9A">
              <w:rPr>
                <w:rFonts w:eastAsia="Times New Roman"/>
                <w:color w:val="auto"/>
              </w:rPr>
              <w:br/>
              <w:t>// Георесурсы. - 2015. - № 4, т.2. - С. 52-</w:t>
            </w:r>
            <w:proofErr w:type="gramStart"/>
            <w:r w:rsidRPr="00067B9A">
              <w:rPr>
                <w:rFonts w:eastAsia="Times New Roman"/>
                <w:color w:val="auto"/>
              </w:rPr>
              <w:t>56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56.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Выделение нефтеперспективных участков в нижнепермском комплексе западного склона Южно-Татарского свода</w:t>
            </w:r>
            <w:r w:rsidRPr="00067B9A">
              <w:rPr>
                <w:rFonts w:eastAsia="Times New Roman"/>
                <w:color w:val="auto"/>
              </w:rPr>
              <w:t xml:space="preserve"> / Р. С. Хисамов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- 2015. - № 1. - С. 54-</w:t>
            </w:r>
            <w:proofErr w:type="gramStart"/>
            <w:r w:rsidRPr="00067B9A">
              <w:rPr>
                <w:rFonts w:eastAsia="Times New Roman"/>
                <w:color w:val="auto"/>
              </w:rPr>
              <w:t>61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Муслимов, Р.Х.</w:t>
            </w:r>
            <w:r w:rsidRPr="00067B9A">
              <w:rPr>
                <w:rFonts w:eastAsia="Times New Roman"/>
                <w:color w:val="auto"/>
              </w:rPr>
              <w:br/>
              <w:t>   Пути повышения эффективности использования горизонтальных скважин для разработки нефтяных и нефтегазовых месторождений / Р. Х. Муслимов</w:t>
            </w:r>
            <w:r w:rsidRPr="00067B9A">
              <w:rPr>
                <w:rFonts w:eastAsia="Times New Roman"/>
                <w:color w:val="auto"/>
              </w:rPr>
              <w:br/>
            </w:r>
            <w:r w:rsidRPr="00067B9A">
              <w:rPr>
                <w:rFonts w:eastAsia="Times New Roman"/>
                <w:color w:val="auto"/>
              </w:rPr>
              <w:lastRenderedPageBreak/>
              <w:t>// Георесурсы. - 2016. - Т. 18, № 3, ч. 1. - С. 146-</w:t>
            </w:r>
            <w:proofErr w:type="gramStart"/>
            <w:r w:rsidRPr="00067B9A">
              <w:rPr>
                <w:rFonts w:eastAsia="Times New Roman"/>
                <w:color w:val="auto"/>
              </w:rPr>
              <w:t>153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152-153 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Геологические предпосылки дальнейших поисков нефти в Нижнекамском прогибе</w:t>
            </w:r>
            <w:r w:rsidRPr="00067B9A">
              <w:rPr>
                <w:rFonts w:eastAsia="Times New Roman"/>
                <w:color w:val="auto"/>
              </w:rPr>
              <w:t xml:space="preserve"> / И. Ф. Валеева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- 2016. - Т. 18, № 3, ч. 2. - С. 198-</w:t>
            </w:r>
            <w:proofErr w:type="gramStart"/>
            <w:r w:rsidRPr="00067B9A">
              <w:rPr>
                <w:rFonts w:eastAsia="Times New Roman"/>
                <w:color w:val="auto"/>
              </w:rPr>
              <w:t>206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205.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Салахов, А.М.</w:t>
            </w:r>
            <w:r w:rsidRPr="00067B9A">
              <w:rPr>
                <w:rFonts w:eastAsia="Times New Roman"/>
                <w:color w:val="auto"/>
              </w:rPr>
              <w:br/>
              <w:t>   Применение отхода магнезита в технологии изготовления высокопрочной керамики / А. М. Салахов, К. А. Арискина, Р. А. Арискина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- 2016. - Т. 18, № 3, ч. 2. - С. 236-</w:t>
            </w:r>
            <w:proofErr w:type="gramStart"/>
            <w:r w:rsidRPr="00067B9A">
              <w:rPr>
                <w:rFonts w:eastAsia="Times New Roman"/>
                <w:color w:val="auto"/>
              </w:rPr>
              <w:t>239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239.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 xml:space="preserve">Методика и результаты геологоразведочных работ на Туйметкинской, Улановской и Варваринкинской залежах сверхвязких нефтей шешминского горизонта с целью подготовки их к промышленному освоению </w:t>
            </w:r>
            <w:r w:rsidRPr="00067B9A">
              <w:rPr>
                <w:rFonts w:eastAsia="Times New Roman"/>
                <w:color w:val="auto"/>
              </w:rPr>
              <w:t>/ Р. С. Хисамов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- 2016. - Т. 18, № 1. - С. 8-</w:t>
            </w:r>
            <w:proofErr w:type="gramStart"/>
            <w:r w:rsidRPr="00067B9A">
              <w:rPr>
                <w:rFonts w:eastAsia="Times New Roman"/>
                <w:color w:val="auto"/>
              </w:rPr>
              <w:t>12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11 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Идиятуллина, З.С.</w:t>
            </w:r>
            <w:r w:rsidRPr="00067B9A">
              <w:rPr>
                <w:rFonts w:eastAsia="Times New Roman"/>
                <w:color w:val="auto"/>
              </w:rPr>
              <w:br/>
              <w:t>   Технология для эффективной эксплуатации скважины с горизонтальным окончанием при признаках его преждевременного обводнения / З. С. Идиятуллина, И. Н. Хакимзянов, Д. Т. Киямова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- 2016. - Т. 18, № 1. - С. 33-</w:t>
            </w:r>
            <w:proofErr w:type="gramStart"/>
            <w:r w:rsidRPr="00067B9A">
              <w:rPr>
                <w:rFonts w:eastAsia="Times New Roman"/>
                <w:color w:val="auto"/>
              </w:rPr>
              <w:t>38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37 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Харитонов, Р.Р.</w:t>
            </w:r>
            <w:r w:rsidRPr="00067B9A">
              <w:rPr>
                <w:rFonts w:eastAsia="Times New Roman"/>
                <w:color w:val="auto"/>
              </w:rPr>
              <w:br/>
              <w:t>   Влияние эрозионно-карстовых процессов на литологическую характеристику продуктивных пластов бобриковско-турнейского нефтесодержащего резервуара / Р. Р. Харитонов, Ю. М. Арефьев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- 2016. - Т. 18, № 2. - С. 94-</w:t>
            </w:r>
            <w:proofErr w:type="gramStart"/>
            <w:r w:rsidRPr="00067B9A">
              <w:rPr>
                <w:rFonts w:eastAsia="Times New Roman"/>
                <w:color w:val="auto"/>
              </w:rPr>
              <w:t>97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96-97.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Хабибрахманов, А.Г.</w:t>
            </w:r>
            <w:r w:rsidRPr="00067B9A">
              <w:rPr>
                <w:rFonts w:eastAsia="Times New Roman"/>
                <w:color w:val="auto"/>
              </w:rPr>
              <w:br/>
              <w:t>   Об опыте разработки бобриковского горизонта Сабанчинского месторождения с применением компьютерного моделирования / А. Г. Хабибрахманов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- 2016. - Т. 18, № 2. - С. 107-</w:t>
            </w:r>
            <w:proofErr w:type="gramStart"/>
            <w:r w:rsidRPr="00067B9A">
              <w:rPr>
                <w:rFonts w:eastAsia="Times New Roman"/>
                <w:color w:val="auto"/>
              </w:rPr>
              <w:t>110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110.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Изучение верхней части разреза осадочного чехла и поиск высокозалегающих залежей сверхвязкой нефти сейсморазведочными работами МОГТ 2D на территории Республики Татарстан</w:t>
            </w:r>
            <w:r w:rsidRPr="00067B9A">
              <w:rPr>
                <w:rFonts w:eastAsia="Times New Roman"/>
                <w:color w:val="auto"/>
              </w:rPr>
              <w:t xml:space="preserve"> / Р. С. Хисамов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- 2016. - Т. 18, № 4, ч. 2. - С. 300-</w:t>
            </w:r>
            <w:proofErr w:type="gramStart"/>
            <w:r w:rsidRPr="00067B9A">
              <w:rPr>
                <w:rFonts w:eastAsia="Times New Roman"/>
                <w:color w:val="auto"/>
              </w:rPr>
              <w:t>305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304, 305.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Реконструкция палеогидродинамических параметров верхнепермского осадочного бассейна Прикамья</w:t>
            </w:r>
            <w:r w:rsidRPr="00067B9A">
              <w:rPr>
                <w:rFonts w:eastAsia="Times New Roman"/>
                <w:color w:val="auto"/>
              </w:rPr>
              <w:t xml:space="preserve"> / А. В. Лаломов [и др.]</w:t>
            </w:r>
            <w:r w:rsidRPr="00067B9A">
              <w:rPr>
                <w:rFonts w:eastAsia="Times New Roman"/>
                <w:color w:val="auto"/>
              </w:rPr>
              <w:br/>
            </w:r>
            <w:r w:rsidRPr="00067B9A">
              <w:rPr>
                <w:rFonts w:eastAsia="Times New Roman"/>
                <w:color w:val="auto"/>
              </w:rPr>
              <w:lastRenderedPageBreak/>
              <w:t xml:space="preserve">// Георесурсы. - 2017. - Т. 19, № 2. - С. 103-110 : ил., табл. 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с. 108-109, 110.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25-летний опыт становления технологии бурения скважин с горизонтальным окончанием в Республике Татарстан</w:t>
            </w:r>
            <w:r w:rsidRPr="00067B9A">
              <w:rPr>
                <w:rFonts w:eastAsia="Times New Roman"/>
                <w:color w:val="auto"/>
              </w:rPr>
              <w:t xml:space="preserve"> / Р. С. Хисамов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- 2017. - Т. 19, № 3, ч. 1. - С. 159-</w:t>
            </w:r>
            <w:proofErr w:type="gramStart"/>
            <w:r w:rsidRPr="00067B9A">
              <w:rPr>
                <w:rFonts w:eastAsia="Times New Roman"/>
                <w:color w:val="auto"/>
              </w:rPr>
              <w:t>165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164, 165.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 xml:space="preserve">Технология многостадийного гидроразрыва пласта в горизонтальных </w:t>
            </w:r>
            <w:proofErr w:type="gramStart"/>
            <w:r w:rsidRPr="00067B9A">
              <w:rPr>
                <w:rFonts w:eastAsia="Times New Roman"/>
                <w:b/>
                <w:bCs/>
                <w:color w:val="auto"/>
              </w:rPr>
              <w:t>скважинах :</w:t>
            </w:r>
            <w:proofErr w:type="gramEnd"/>
            <w:r w:rsidRPr="00067B9A">
              <w:rPr>
                <w:rFonts w:eastAsia="Times New Roman"/>
                <w:b/>
                <w:bCs/>
                <w:color w:val="auto"/>
              </w:rPr>
              <w:t xml:space="preserve"> опыт разработки коллекторов Shaly Carbonates в США и возможность адаптации для месторождений Республики Татарстан</w:t>
            </w:r>
            <w:r w:rsidRPr="00067B9A">
              <w:rPr>
                <w:rFonts w:eastAsia="Times New Roman"/>
                <w:color w:val="auto"/>
              </w:rPr>
              <w:t xml:space="preserve"> / Р. С. Хисамов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- 2017. - Т. 19, № 3, ч. 1. - С. 186-</w:t>
            </w:r>
            <w:proofErr w:type="gramStart"/>
            <w:r w:rsidRPr="00067B9A">
              <w:rPr>
                <w:rFonts w:eastAsia="Times New Roman"/>
                <w:color w:val="auto"/>
              </w:rPr>
              <w:t>190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Расширяемые трубные изделия и технология регулируемого отбора нефти и воды, повышающие доходность нефтяных месторождений</w:t>
            </w:r>
            <w:r w:rsidRPr="00067B9A">
              <w:rPr>
                <w:rFonts w:eastAsia="Times New Roman"/>
                <w:color w:val="auto"/>
              </w:rPr>
              <w:t xml:space="preserve"> / Г. С. Абдрахманов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- 2017. - Т. 19, № 3, ч. 1. - С. 191-</w:t>
            </w:r>
            <w:proofErr w:type="gramStart"/>
            <w:r w:rsidRPr="00067B9A">
              <w:rPr>
                <w:rFonts w:eastAsia="Times New Roman"/>
                <w:color w:val="auto"/>
              </w:rPr>
              <w:t>197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196, 197.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Таипова, В.А.</w:t>
            </w:r>
            <w:r w:rsidRPr="00067B9A">
              <w:rPr>
                <w:rFonts w:eastAsia="Times New Roman"/>
                <w:color w:val="auto"/>
              </w:rPr>
              <w:br/>
              <w:t>   Горизонтальные скважины и гидроразрыв в повышении эффективности разработки нефтяных месторождений на примере НГДУ "Азнакаевскнефть" ПАО "Татнефть" / В. А. Таипова, А. А. Шайдуллин, М. Ф. Шамсутдинов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- 2017. - Т. 19, № 3, ч. 1. - С. 198-</w:t>
            </w:r>
            <w:proofErr w:type="gramStart"/>
            <w:r w:rsidRPr="00067B9A">
              <w:rPr>
                <w:rFonts w:eastAsia="Times New Roman"/>
                <w:color w:val="auto"/>
              </w:rPr>
              <w:t>203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Хайруллин, М.Х.</w:t>
            </w:r>
            <w:r w:rsidRPr="00067B9A">
              <w:rPr>
                <w:rFonts w:eastAsia="Times New Roman"/>
                <w:color w:val="auto"/>
              </w:rPr>
              <w:br/>
              <w:t>   Многодатчиковые технологии исследования нефтяных горизонтальных скважин на месторождениях Республики Татарстан / М. Х. Хайруллин, Е. Р. Бадертдинова, Н. А. Назимов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- 2017. - Т. 19, № 3, ч. 1. - С. 234-</w:t>
            </w:r>
            <w:proofErr w:type="gramStart"/>
            <w:r w:rsidRPr="00067B9A">
              <w:rPr>
                <w:rFonts w:eastAsia="Times New Roman"/>
                <w:color w:val="auto"/>
              </w:rPr>
              <w:t>238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237-238, 238.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Хазипов, Р.Г.</w:t>
            </w:r>
            <w:r w:rsidRPr="00067B9A">
              <w:rPr>
                <w:rFonts w:eastAsia="Times New Roman"/>
                <w:color w:val="auto"/>
              </w:rPr>
              <w:br/>
              <w:t>   Типы коллекторов каширского горизонта среднего карбона в пределах Мелекесской впадины и Южно-Татарского свода / Р. Г. Хазипов, А. В. Ступакова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- 2017. - Т. 19, № 3, ч. 2. - С. 250-</w:t>
            </w:r>
            <w:proofErr w:type="gramStart"/>
            <w:r w:rsidRPr="00067B9A">
              <w:rPr>
                <w:rFonts w:eastAsia="Times New Roman"/>
                <w:color w:val="auto"/>
              </w:rPr>
              <w:t>254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254.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Хасанов, Д.И.</w:t>
            </w:r>
            <w:r w:rsidRPr="00067B9A">
              <w:rPr>
                <w:rFonts w:eastAsia="Times New Roman"/>
                <w:color w:val="auto"/>
              </w:rPr>
              <w:br/>
              <w:t>   Особенности моделирования двух битумных залежей уфимского яруса шешминского горизонта, расположенных на территории Республики Татарстан / Д. И. Хасанов, Е. Г. Грунис</w:t>
            </w:r>
            <w:r w:rsidRPr="00067B9A">
              <w:rPr>
                <w:rFonts w:eastAsia="Times New Roman"/>
                <w:color w:val="auto"/>
              </w:rPr>
              <w:br/>
              <w:t>// Георесурсы. - 2017. - Т. 19, № 1. - С. 27-</w:t>
            </w:r>
            <w:proofErr w:type="gramStart"/>
            <w:r w:rsidRPr="00067B9A">
              <w:rPr>
                <w:rFonts w:eastAsia="Times New Roman"/>
                <w:color w:val="auto"/>
              </w:rPr>
              <w:t>29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29.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Гарайшин, А.С.</w:t>
            </w:r>
            <w:r w:rsidRPr="00067B9A">
              <w:rPr>
                <w:rFonts w:eastAsia="Times New Roman"/>
                <w:color w:val="auto"/>
              </w:rPr>
              <w:br/>
              <w:t xml:space="preserve">   Выбор пласта-аккумулятора для захоронения </w:t>
            </w:r>
            <w:r w:rsidRPr="00067B9A">
              <w:rPr>
                <w:rFonts w:eastAsia="Times New Roman"/>
                <w:color w:val="auto"/>
              </w:rPr>
              <w:lastRenderedPageBreak/>
              <w:t>промышленных стоков Арбузовского ПХГ / А. С. Гарайшин, Р. Р. Кантюков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- 2017. - Т. 19, № 1. - С. 82-</w:t>
            </w:r>
            <w:proofErr w:type="gramStart"/>
            <w:r w:rsidRPr="00067B9A">
              <w:rPr>
                <w:rFonts w:eastAsia="Times New Roman"/>
                <w:color w:val="auto"/>
              </w:rPr>
              <w:t>86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86.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Особенности построения геологической модели залежи сверхвязкой нефти при планировании системы разработки методом парогравитационного дренажа</w:t>
            </w:r>
            <w:r w:rsidRPr="00067B9A">
              <w:rPr>
                <w:rFonts w:eastAsia="Times New Roman"/>
                <w:color w:val="auto"/>
              </w:rPr>
              <w:t xml:space="preserve"> / С. П. Новикова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- 2017. - Т. 19, № 4, ч. 1. - С. 331-</w:t>
            </w:r>
            <w:proofErr w:type="gramStart"/>
            <w:r w:rsidRPr="00067B9A">
              <w:rPr>
                <w:rFonts w:eastAsia="Times New Roman"/>
                <w:color w:val="auto"/>
              </w:rPr>
              <w:t>340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339, 340.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Породы-коллекторы уфимского яруса Республики Татарстан. Генезис и фильтрационно-емкостные свойства</w:t>
            </w:r>
            <w:r w:rsidRPr="00067B9A">
              <w:rPr>
                <w:rFonts w:eastAsia="Times New Roman"/>
                <w:color w:val="auto"/>
              </w:rPr>
              <w:t xml:space="preserve"> / Р. Ф. Вафин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- 2018. - Т. 20, № 4, ч. 1. - С. 331-</w:t>
            </w:r>
            <w:proofErr w:type="gramStart"/>
            <w:r w:rsidRPr="00067B9A">
              <w:rPr>
                <w:rFonts w:eastAsia="Times New Roman"/>
                <w:color w:val="auto"/>
              </w:rPr>
              <w:t>335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334, 335.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Гатиятуллин, Н.С.</w:t>
            </w:r>
            <w:r w:rsidRPr="00067B9A">
              <w:rPr>
                <w:rFonts w:eastAsia="Times New Roman"/>
                <w:color w:val="auto"/>
              </w:rPr>
              <w:br/>
              <w:t>   Татарское геологоразведочное управление - структурное подразделение ПАО "Татнефть" им. В.Д.Шашина с большой историей / Н. С. Гатиятуллин, Р. Н. Гатиятуллин, Т. В. Гилязова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- 2018. - Спецвып. [1]. - С. 3-4 :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Хисамов, Р.С.</w:t>
            </w:r>
            <w:r w:rsidRPr="00067B9A">
              <w:rPr>
                <w:rFonts w:eastAsia="Times New Roman"/>
                <w:color w:val="auto"/>
              </w:rPr>
              <w:br/>
              <w:t>   Оценка возможности освоения залежей сверхвязкой нефти на территории деятельности ПАО "Татнефть" шахтными методами разработки / Р. С. Хисамов, К. А. Сухов, А. З. Ахметшин</w:t>
            </w:r>
            <w:r w:rsidRPr="00067B9A">
              <w:rPr>
                <w:rFonts w:eastAsia="Times New Roman"/>
                <w:color w:val="auto"/>
              </w:rPr>
              <w:br/>
              <w:t>// Георесурсы. - 2018. - Спецвып. [1]. - С. 5-</w:t>
            </w:r>
            <w:proofErr w:type="gramStart"/>
            <w:r w:rsidRPr="00067B9A">
              <w:rPr>
                <w:rFonts w:eastAsia="Times New Roman"/>
                <w:color w:val="auto"/>
              </w:rPr>
              <w:t>13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12, 13 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Контроль качества цемента промежуточных колонн скважин методом виброакустической цементометрии</w:t>
            </w:r>
            <w:r w:rsidRPr="00067B9A">
              <w:rPr>
                <w:rFonts w:eastAsia="Times New Roman"/>
                <w:color w:val="auto"/>
              </w:rPr>
              <w:t xml:space="preserve"> / М. Г. Чернышова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- 2018. - Спецвып. [1]. - С. 41-</w:t>
            </w:r>
            <w:proofErr w:type="gramStart"/>
            <w:r w:rsidRPr="00067B9A">
              <w:rPr>
                <w:rFonts w:eastAsia="Times New Roman"/>
                <w:color w:val="auto"/>
              </w:rPr>
              <w:t>43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Проведение электроразведочных геофизических исследований для решения экологических задач в районах интенсивной нефтедобычи на юго-востоке Республики Татарстан</w:t>
            </w:r>
            <w:r w:rsidRPr="00067B9A">
              <w:rPr>
                <w:rFonts w:eastAsia="Times New Roman"/>
                <w:color w:val="auto"/>
              </w:rPr>
              <w:t xml:space="preserve"> / М. Г. Чернышова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- 2018. - Спецвып. [1]. - С. 44-</w:t>
            </w:r>
            <w:proofErr w:type="gramStart"/>
            <w:r w:rsidRPr="00067B9A">
              <w:rPr>
                <w:rFonts w:eastAsia="Times New Roman"/>
                <w:color w:val="auto"/>
              </w:rPr>
              <w:t>48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1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Алексеев, Р.А.</w:t>
            </w:r>
            <w:r w:rsidRPr="00067B9A">
              <w:rPr>
                <w:rFonts w:eastAsia="Times New Roman"/>
                <w:color w:val="auto"/>
              </w:rPr>
              <w:br/>
              <w:t>   Применение методики "Нейросейсм" для прогноза залежей сверхвязкой нефти в пермских отложениях по материалам малоглубинной сейсморазведки / Р. А. Алексеев, А. М. Чинарев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- 2018. - Спецвып. [1]. - С. 49-</w:t>
            </w:r>
            <w:proofErr w:type="gramStart"/>
            <w:r w:rsidRPr="00067B9A">
              <w:rPr>
                <w:rFonts w:eastAsia="Times New Roman"/>
                <w:color w:val="auto"/>
              </w:rPr>
              <w:t>53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1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 xml:space="preserve">Геопространственная статистика на основе параметров залежей нефти с использованием данных "Баланса запасов" на примере верейских залежей нефти на </w:t>
            </w:r>
            <w:r w:rsidRPr="00067B9A">
              <w:rPr>
                <w:rFonts w:eastAsia="Times New Roman"/>
                <w:b/>
                <w:bCs/>
                <w:color w:val="auto"/>
              </w:rPr>
              <w:lastRenderedPageBreak/>
              <w:t>территории Республики Татарстан</w:t>
            </w:r>
            <w:r w:rsidRPr="00067B9A">
              <w:rPr>
                <w:rFonts w:eastAsia="Times New Roman"/>
                <w:color w:val="auto"/>
              </w:rPr>
              <w:t xml:space="preserve"> / П. В. Чинарева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- 2018. - Спецвып. [1]. - С. 54-</w:t>
            </w:r>
            <w:proofErr w:type="gramStart"/>
            <w:r w:rsidRPr="00067B9A">
              <w:rPr>
                <w:rFonts w:eastAsia="Times New Roman"/>
                <w:color w:val="auto"/>
              </w:rPr>
              <w:t>61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60, 61.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Гранулометрический состав и коллекторские свойства месторождения сверхвязкой нефти на территории Республики Татарстан</w:t>
            </w:r>
            <w:r w:rsidRPr="00067B9A">
              <w:rPr>
                <w:rFonts w:eastAsia="Times New Roman"/>
                <w:color w:val="auto"/>
              </w:rPr>
              <w:t xml:space="preserve"> / Н. Г. Веденина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- 2018. - Спецвып. [1]. - С. 62-</w:t>
            </w:r>
            <w:proofErr w:type="gramStart"/>
            <w:r w:rsidRPr="00067B9A">
              <w:rPr>
                <w:rFonts w:eastAsia="Times New Roman"/>
                <w:color w:val="auto"/>
              </w:rPr>
              <w:t>67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66, 67.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Применение геоинформационных систем в практике геологоразведочных работ на нефть</w:t>
            </w:r>
            <w:r w:rsidRPr="00067B9A">
              <w:rPr>
                <w:rFonts w:eastAsia="Times New Roman"/>
                <w:color w:val="auto"/>
              </w:rPr>
              <w:t xml:space="preserve"> / Р. Н. Гатиятуллин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- 2018. - Спецвып. [1]. - С. 74-</w:t>
            </w:r>
            <w:proofErr w:type="gramStart"/>
            <w:r w:rsidRPr="00067B9A">
              <w:rPr>
                <w:rFonts w:eastAsia="Times New Roman"/>
                <w:color w:val="auto"/>
              </w:rPr>
              <w:t>77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Подземное размещение промышленных стоков как природоохранное мероприятие</w:t>
            </w:r>
            <w:r w:rsidRPr="00067B9A">
              <w:rPr>
                <w:rFonts w:eastAsia="Times New Roman"/>
                <w:color w:val="auto"/>
              </w:rPr>
              <w:t xml:space="preserve"> / Р. Л. Ибрагимов [и др.]</w:t>
            </w:r>
            <w:r w:rsidRPr="00067B9A">
              <w:rPr>
                <w:rFonts w:eastAsia="Times New Roman"/>
                <w:color w:val="auto"/>
              </w:rPr>
              <w:br/>
              <w:t>// Георесурсы. - 2018. - Спецвып. [1]. - С. 78-</w:t>
            </w:r>
            <w:proofErr w:type="gramStart"/>
            <w:r w:rsidRPr="00067B9A">
              <w:rPr>
                <w:rFonts w:eastAsia="Times New Roman"/>
                <w:color w:val="auto"/>
              </w:rPr>
              <w:t>81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Фролов, Д.В.</w:t>
            </w:r>
            <w:r w:rsidRPr="00067B9A">
              <w:rPr>
                <w:rFonts w:eastAsia="Times New Roman"/>
                <w:color w:val="auto"/>
              </w:rPr>
              <w:br/>
              <w:t>   Комплексная оценка геоэкологического состояния геологической среды территории нефтяных месторождений на начальном этапе разработки / Д. В. Фролов, А. Ю. Сафиуллина, О. А. Башкирова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- 2018. - Спецвып. [1]. - С. 82-</w:t>
            </w:r>
            <w:proofErr w:type="gramStart"/>
            <w:r w:rsidRPr="00067B9A">
              <w:rPr>
                <w:rFonts w:eastAsia="Times New Roman"/>
                <w:color w:val="auto"/>
              </w:rPr>
              <w:t>90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Тюрин, А.Н.</w:t>
            </w:r>
            <w:r w:rsidRPr="00067B9A">
              <w:rPr>
                <w:rFonts w:eastAsia="Times New Roman"/>
                <w:color w:val="auto"/>
              </w:rPr>
              <w:br/>
              <w:t>   Цеолитосодержащие породы Татарстана и их роль в развитии минерально-сырьевой базы республики / А. Н. Тюрин, А. И. Бахтин, Ш. З. Гафуров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- 2018. - Спецвып. [1]. - С. 91-</w:t>
            </w:r>
            <w:proofErr w:type="gramStart"/>
            <w:r w:rsidRPr="00067B9A">
              <w:rPr>
                <w:rFonts w:eastAsia="Times New Roman"/>
                <w:color w:val="auto"/>
              </w:rPr>
              <w:t>98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3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Клейн, М.В.</w:t>
            </w:r>
            <w:r w:rsidRPr="00067B9A">
              <w:rPr>
                <w:rFonts w:eastAsia="Times New Roman"/>
                <w:color w:val="auto"/>
              </w:rPr>
              <w:br/>
              <w:t>   Развитие аналитической службы Татарского геологоразведочного управления ПАО "Татнефть", внедрение новых методов определения упругих свойств пород / М. В. Клейн, Е. А. Дорофеева, И. Ф. Исмагилов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- 2018. - Спецвып. [1]. - С. 99-</w:t>
            </w:r>
            <w:proofErr w:type="gramStart"/>
            <w:r w:rsidRPr="00067B9A">
              <w:rPr>
                <w:rFonts w:eastAsia="Times New Roman"/>
                <w:color w:val="auto"/>
              </w:rPr>
              <w:t>102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табл.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Абдуллин, Р.Н.</w:t>
            </w:r>
            <w:r w:rsidRPr="00067B9A">
              <w:rPr>
                <w:rFonts w:eastAsia="Times New Roman"/>
                <w:color w:val="auto"/>
              </w:rPr>
              <w:br/>
              <w:t>   Пример практического применения информации о трещиноватости по данным комплекса ГИС и высокотехнологических методов / Р. Н. Абдуллин, А. Р. Рахматуллина</w:t>
            </w:r>
            <w:r w:rsidRPr="00067B9A">
              <w:rPr>
                <w:rFonts w:eastAsia="Times New Roman"/>
                <w:color w:val="auto"/>
              </w:rPr>
              <w:br/>
              <w:t>// Георесурсы. - 2018. - Т. 20, № 3, ч. 2. - С. 261-</w:t>
            </w:r>
            <w:proofErr w:type="gramStart"/>
            <w:r w:rsidRPr="00067B9A">
              <w:rPr>
                <w:rFonts w:eastAsia="Times New Roman"/>
                <w:color w:val="auto"/>
              </w:rPr>
              <w:t>266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265, 266.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Шакиров, А.Н.</w:t>
            </w:r>
            <w:r w:rsidRPr="00067B9A">
              <w:rPr>
                <w:rFonts w:eastAsia="Times New Roman"/>
                <w:color w:val="auto"/>
              </w:rPr>
              <w:br/>
              <w:t xml:space="preserve">   Протокол заседания научного совета Академии наук Республики Татарстан по геологии и разработке нефтяных месторождений 13, 14 марта 2018 г., </w:t>
            </w:r>
            <w:proofErr w:type="gramStart"/>
            <w:r w:rsidRPr="00067B9A">
              <w:rPr>
                <w:rFonts w:eastAsia="Times New Roman"/>
                <w:color w:val="auto"/>
              </w:rPr>
              <w:t>г.Казань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[итоги научно-практического семинара "Трещиноватость и флюидодинамика </w:t>
            </w:r>
            <w:r w:rsidRPr="00067B9A">
              <w:rPr>
                <w:rFonts w:eastAsia="Times New Roman"/>
                <w:color w:val="auto"/>
              </w:rPr>
              <w:lastRenderedPageBreak/>
              <w:t>земной коры и их роль в формировании и освоении месторождений нефти и газа] / А. Н. Шакиров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- 2018. - Т. 20, № 3, ч. 2. - С. 274-275.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Пунанова, С.А.</w:t>
            </w:r>
            <w:r w:rsidRPr="00067B9A">
              <w:rPr>
                <w:rFonts w:eastAsia="Times New Roman"/>
                <w:color w:val="auto"/>
              </w:rPr>
              <w:br/>
              <w:t>   Сравнение вклада разноглубинных геологических процессов в формирование микроэлементного облика каустобиолитов / С. А. Пунанова, М. В. Родкин</w:t>
            </w:r>
            <w:r w:rsidRPr="00067B9A">
              <w:rPr>
                <w:rFonts w:eastAsia="Times New Roman"/>
                <w:color w:val="auto"/>
              </w:rPr>
              <w:br/>
              <w:t>// Георесурсы. - 2019. - Т. 21, № 3, ч. 1. - С. 14-</w:t>
            </w:r>
            <w:proofErr w:type="gramStart"/>
            <w:r w:rsidRPr="00067B9A">
              <w:rPr>
                <w:rFonts w:eastAsia="Times New Roman"/>
                <w:color w:val="auto"/>
              </w:rPr>
              <w:t>24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22, 23-24.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Муслимов, Р.Х.</w:t>
            </w:r>
            <w:r w:rsidRPr="00067B9A">
              <w:rPr>
                <w:rFonts w:eastAsia="Times New Roman"/>
                <w:color w:val="auto"/>
              </w:rPr>
              <w:br/>
              <w:t>   Углубленное изучение кристаллического фундамента осадочных бассейнов - веление времени / Р. Х. Муслимов</w:t>
            </w:r>
            <w:r w:rsidRPr="00067B9A">
              <w:rPr>
                <w:rFonts w:eastAsia="Times New Roman"/>
                <w:color w:val="auto"/>
              </w:rPr>
              <w:br/>
              <w:t>// Георесурсы. - 2019. - Т. 21, № 4, ч. 1. - С. 55-</w:t>
            </w:r>
            <w:proofErr w:type="gramStart"/>
            <w:r w:rsidRPr="00067B9A">
              <w:rPr>
                <w:rFonts w:eastAsia="Times New Roman"/>
                <w:color w:val="auto"/>
              </w:rPr>
              <w:t>62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с. 60-61, 61-62.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-10046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Карлов, Р.Г.</w:t>
            </w:r>
            <w:r w:rsidRPr="00067B9A">
              <w:rPr>
                <w:rFonts w:eastAsia="Times New Roman"/>
                <w:color w:val="auto"/>
              </w:rPr>
              <w:br/>
              <w:t>   Волоконно-оптические технологии телеметрии для геофизических исследований скважин / Р. Г. Карлов, К. Р. Карлов</w:t>
            </w:r>
            <w:r w:rsidRPr="00067B9A">
              <w:rPr>
                <w:rFonts w:eastAsia="Times New Roman"/>
                <w:color w:val="auto"/>
              </w:rPr>
              <w:br/>
              <w:t>// Каротажник. - 2005. - № 2. - С. 53-64 :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Карпов В.П.</w:t>
            </w:r>
            <w:r w:rsidRPr="00067B9A">
              <w:rPr>
                <w:rFonts w:eastAsia="Times New Roman"/>
                <w:color w:val="auto"/>
              </w:rPr>
              <w:br/>
              <w:t xml:space="preserve">   Новая книга. От "Ромашки" до </w:t>
            </w:r>
            <w:proofErr w:type="gramStart"/>
            <w:r w:rsidRPr="00067B9A">
              <w:rPr>
                <w:rFonts w:eastAsia="Times New Roman"/>
                <w:color w:val="auto"/>
              </w:rPr>
              <w:t>Самотлора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неусвоенные уроки советской истории / В. П. Карпов</w:t>
            </w:r>
            <w:r w:rsidRPr="00067B9A">
              <w:rPr>
                <w:rFonts w:eastAsia="Times New Roman"/>
                <w:color w:val="auto"/>
              </w:rPr>
              <w:br/>
              <w:t>// Горные ведомости. - 2013. - № 6. - С. 86-</w:t>
            </w:r>
            <w:proofErr w:type="gramStart"/>
            <w:r w:rsidRPr="00067B9A">
              <w:rPr>
                <w:rFonts w:eastAsia="Times New Roman"/>
                <w:color w:val="auto"/>
              </w:rPr>
              <w:t>93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 - Рец. на кн.: Нефтяная промышленность России: вчера, сегодня, завтра: опыт разработки месторождений углеводородов в 1950-2012 гг. / Г.Г. Вахитов. - Москва, 2012.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Матвейчук С.Е.</w:t>
            </w:r>
            <w:r w:rsidRPr="00067B9A">
              <w:rPr>
                <w:rFonts w:eastAsia="Times New Roman"/>
                <w:color w:val="auto"/>
              </w:rPr>
              <w:br/>
              <w:t>   60 лет нефти Татарстана / С. Е. Матвейчук</w:t>
            </w:r>
            <w:r w:rsidRPr="00067B9A">
              <w:rPr>
                <w:rFonts w:eastAsia="Times New Roman"/>
                <w:color w:val="auto"/>
              </w:rPr>
              <w:br/>
              <w:t>// Недропользование-XXI век. - 2008. - № 4. - С. 18-19 :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Муртазина Т.М.</w:t>
            </w:r>
            <w:r w:rsidRPr="00067B9A">
              <w:rPr>
                <w:rFonts w:eastAsia="Times New Roman"/>
                <w:color w:val="auto"/>
              </w:rPr>
              <w:br/>
              <w:t>   Опыт применения горизонтальной технологии строительства скважин на месторождениях Татарстана / Т. М. Муртазина, Л. М. Миронова</w:t>
            </w:r>
            <w:r w:rsidRPr="00067B9A">
              <w:rPr>
                <w:rFonts w:eastAsia="Times New Roman"/>
                <w:color w:val="auto"/>
              </w:rPr>
              <w:br/>
              <w:t>// Недропользование-XXI век. - 2009. - № 1. - С. 56-</w:t>
            </w:r>
            <w:proofErr w:type="gramStart"/>
            <w:r w:rsidRPr="00067B9A">
              <w:rPr>
                <w:rFonts w:eastAsia="Times New Roman"/>
                <w:color w:val="auto"/>
              </w:rPr>
              <w:t>59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К вопросу о генезисе девонской нефти крупнейших нефтяных месторождений Республики Татарстан</w:t>
            </w:r>
            <w:r w:rsidRPr="00067B9A">
              <w:rPr>
                <w:rFonts w:eastAsia="Times New Roman"/>
                <w:color w:val="auto"/>
              </w:rPr>
              <w:t xml:space="preserve"> / А. С. Немченко-Ровенская [и др.]</w:t>
            </w:r>
            <w:r w:rsidRPr="00067B9A">
              <w:rPr>
                <w:rFonts w:eastAsia="Times New Roman"/>
                <w:color w:val="auto"/>
              </w:rPr>
              <w:br/>
              <w:t>// Недропользование-XXI век. - 2011. - № 3. - С. 18-</w:t>
            </w:r>
            <w:proofErr w:type="gramStart"/>
            <w:r w:rsidRPr="00067B9A">
              <w:rPr>
                <w:rFonts w:eastAsia="Times New Roman"/>
                <w:color w:val="auto"/>
              </w:rPr>
              <w:t>21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Мусин Р.Х.</w:t>
            </w:r>
            <w:r w:rsidRPr="00067B9A">
              <w:rPr>
                <w:rFonts w:eastAsia="Times New Roman"/>
                <w:color w:val="auto"/>
              </w:rPr>
              <w:br/>
              <w:t>   Техногенные изменения в гидролитосфере Республики Татарстан / Р. Х. Мусин</w:t>
            </w:r>
            <w:r w:rsidRPr="00067B9A">
              <w:rPr>
                <w:rFonts w:eastAsia="Times New Roman"/>
                <w:color w:val="auto"/>
              </w:rPr>
              <w:br/>
              <w:t>// Недропользование-XXI век. - 2013. - № 5. - С. 61-</w:t>
            </w:r>
            <w:proofErr w:type="gramStart"/>
            <w:r w:rsidRPr="00067B9A">
              <w:rPr>
                <w:rFonts w:eastAsia="Times New Roman"/>
                <w:color w:val="auto"/>
              </w:rPr>
              <w:t>66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Киямова Д.Т.</w:t>
            </w:r>
            <w:r w:rsidRPr="00067B9A">
              <w:rPr>
                <w:rFonts w:eastAsia="Times New Roman"/>
                <w:color w:val="auto"/>
              </w:rPr>
              <w:br/>
              <w:t xml:space="preserve">   Обоснование оптимальной длины УГС и места бурения </w:t>
            </w:r>
            <w:r w:rsidRPr="00067B9A">
              <w:rPr>
                <w:rFonts w:eastAsia="Times New Roman"/>
                <w:color w:val="auto"/>
              </w:rPr>
              <w:lastRenderedPageBreak/>
              <w:t>дополнительного ответвления СГО при разработке месторождений Республики Татарстан / Д. Т. Киямова, И. Н. Хакимзянов, Д. А. Разживин</w:t>
            </w:r>
            <w:r w:rsidRPr="00067B9A">
              <w:rPr>
                <w:rFonts w:eastAsia="Times New Roman"/>
                <w:color w:val="auto"/>
              </w:rPr>
              <w:br/>
              <w:t>// Недропользование-XXI век. - 2014. - № 5. - С. 34-</w:t>
            </w:r>
            <w:proofErr w:type="gramStart"/>
            <w:r w:rsidRPr="00067B9A">
              <w:rPr>
                <w:rFonts w:eastAsia="Times New Roman"/>
                <w:color w:val="auto"/>
              </w:rPr>
              <w:t>39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Доманиковые продуктивные отложения Татарстана - аналог "сланцевых плеев" США</w:t>
            </w:r>
            <w:r w:rsidRPr="00067B9A">
              <w:rPr>
                <w:rFonts w:eastAsia="Times New Roman"/>
                <w:color w:val="auto"/>
              </w:rPr>
              <w:t xml:space="preserve"> / Р. С. Хисамов [и др.]</w:t>
            </w:r>
            <w:r w:rsidRPr="00067B9A">
              <w:rPr>
                <w:rFonts w:eastAsia="Times New Roman"/>
                <w:color w:val="auto"/>
              </w:rPr>
              <w:br/>
              <w:t>// Недропользование-XXI век. - 2016. - № 3. - С. 82-</w:t>
            </w:r>
            <w:proofErr w:type="gramStart"/>
            <w:r w:rsidRPr="00067B9A">
              <w:rPr>
                <w:rFonts w:eastAsia="Times New Roman"/>
                <w:color w:val="auto"/>
              </w:rPr>
              <w:t>91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Хисамов, Р.С.</w:t>
            </w:r>
            <w:r w:rsidRPr="00067B9A">
              <w:rPr>
                <w:rFonts w:eastAsia="Times New Roman"/>
                <w:color w:val="auto"/>
              </w:rPr>
              <w:br/>
              <w:t>   Создание института национального независимого аудита - актуальная задача развития России / Р. С. Хисамов</w:t>
            </w:r>
            <w:r w:rsidRPr="00067B9A">
              <w:rPr>
                <w:rFonts w:eastAsia="Times New Roman"/>
                <w:color w:val="auto"/>
              </w:rPr>
              <w:br/>
              <w:t>// Недропользование-XXI век. - 2018. - № 3. - С. 116-</w:t>
            </w:r>
            <w:proofErr w:type="gramStart"/>
            <w:r w:rsidRPr="00067B9A">
              <w:rPr>
                <w:rFonts w:eastAsia="Times New Roman"/>
                <w:color w:val="auto"/>
              </w:rPr>
              <w:t>120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табл., портр.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Изучение доманиковых отложений на территории Республики Татарстан</w:t>
            </w:r>
            <w:r w:rsidRPr="00067B9A">
              <w:rPr>
                <w:rFonts w:eastAsia="Times New Roman"/>
                <w:color w:val="auto"/>
              </w:rPr>
              <w:t xml:space="preserve"> / С. Е. Войтович [и др.]</w:t>
            </w:r>
            <w:r w:rsidRPr="00067B9A">
              <w:rPr>
                <w:rFonts w:eastAsia="Times New Roman"/>
                <w:color w:val="auto"/>
              </w:rPr>
              <w:br/>
              <w:t>// Недропользование-XXI век. - 2018. - № 6. - С. 160-</w:t>
            </w:r>
            <w:proofErr w:type="gramStart"/>
            <w:r w:rsidRPr="00067B9A">
              <w:rPr>
                <w:rFonts w:eastAsia="Times New Roman"/>
                <w:color w:val="auto"/>
              </w:rPr>
              <w:t>175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21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Исследование применимости замеров статического уровня при ремонтах скважин в качестве оценок пластового давления</w:t>
            </w:r>
            <w:r w:rsidRPr="00067B9A">
              <w:rPr>
                <w:rFonts w:eastAsia="Times New Roman"/>
                <w:color w:val="auto"/>
              </w:rPr>
              <w:t xml:space="preserve"> / Э. М. Салимгареева [и др.]</w:t>
            </w:r>
            <w:r w:rsidRPr="00067B9A">
              <w:rPr>
                <w:rFonts w:eastAsia="Times New Roman"/>
                <w:color w:val="auto"/>
              </w:rPr>
              <w:br/>
              <w:t>// Недропользование-XXI век. - 2019. - № 4(80). - С. 60-</w:t>
            </w:r>
            <w:proofErr w:type="gramStart"/>
            <w:r w:rsidRPr="00067B9A">
              <w:rPr>
                <w:rFonts w:eastAsia="Times New Roman"/>
                <w:color w:val="auto"/>
              </w:rPr>
              <w:t>69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Динамика снежного покрова на территории Республики Татарстан</w:t>
            </w:r>
            <w:r w:rsidRPr="00067B9A">
              <w:rPr>
                <w:rFonts w:eastAsia="Times New Roman"/>
                <w:color w:val="auto"/>
              </w:rPr>
              <w:t xml:space="preserve"> / Ю. П. Переведенцев [и др.]</w:t>
            </w:r>
            <w:r w:rsidRPr="00067B9A">
              <w:rPr>
                <w:rFonts w:eastAsia="Times New Roman"/>
                <w:color w:val="auto"/>
              </w:rPr>
              <w:br/>
              <w:t>// Лед и Снег. - 2011. - № 1. - С. 53-</w:t>
            </w:r>
            <w:proofErr w:type="gramStart"/>
            <w:r w:rsidRPr="00067B9A">
              <w:rPr>
                <w:rFonts w:eastAsia="Times New Roman"/>
                <w:color w:val="auto"/>
              </w:rPr>
              <w:t>57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11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Пьянков, С.В.</w:t>
            </w:r>
            <w:r w:rsidRPr="00067B9A">
              <w:rPr>
                <w:rFonts w:eastAsia="Times New Roman"/>
                <w:color w:val="auto"/>
              </w:rPr>
              <w:br/>
              <w:t>   Моделирование снегонакопления и снеготаяния в бассейне р.Кама с применением данных глобальных моделей прогноза погоды / С. В. Пьянков, А. Н. Шихов, П. Г. Михайлюкова</w:t>
            </w:r>
            <w:r w:rsidRPr="00067B9A">
              <w:rPr>
                <w:rFonts w:eastAsia="Times New Roman"/>
                <w:color w:val="auto"/>
              </w:rPr>
              <w:br/>
              <w:t>// Лед и Снег. - 2019. - Т. 59, № 4. - С. 494-</w:t>
            </w:r>
            <w:proofErr w:type="gramStart"/>
            <w:r w:rsidRPr="00067B9A">
              <w:rPr>
                <w:rFonts w:eastAsia="Times New Roman"/>
                <w:color w:val="auto"/>
              </w:rPr>
              <w:t>508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27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Ибрагимов, Р.Л.</w:t>
            </w:r>
            <w:r w:rsidRPr="00067B9A">
              <w:rPr>
                <w:rFonts w:eastAsia="Times New Roman"/>
                <w:color w:val="auto"/>
              </w:rPr>
              <w:br/>
              <w:t>   Перспективы поиска и особенности формирования минеральных вод в нефтедобывающих районах Татарстана / Р. Л. Ибрагимов</w:t>
            </w:r>
            <w:r w:rsidRPr="00067B9A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194-</w:t>
            </w:r>
            <w:proofErr w:type="gramStart"/>
            <w:r w:rsidRPr="00067B9A">
              <w:rPr>
                <w:rFonts w:eastAsia="Times New Roman"/>
                <w:color w:val="auto"/>
              </w:rPr>
              <w:t>197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3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Мусин, Р.Х.</w:t>
            </w:r>
            <w:r w:rsidRPr="00067B9A">
              <w:rPr>
                <w:rFonts w:eastAsia="Times New Roman"/>
                <w:color w:val="auto"/>
              </w:rPr>
              <w:br/>
              <w:t xml:space="preserve">   Характер и динамика изменения состава подземных вод в верхней части разреза нефтедобывающих </w:t>
            </w:r>
            <w:proofErr w:type="gramStart"/>
            <w:r w:rsidRPr="00067B9A">
              <w:rPr>
                <w:rFonts w:eastAsia="Times New Roman"/>
                <w:color w:val="auto"/>
              </w:rPr>
              <w:t>регионов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(на примере Татарстана) / Р. Х. Мусин, З. Г. Калкаманова</w:t>
            </w:r>
            <w:r w:rsidRPr="00067B9A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233-</w:t>
            </w:r>
            <w:proofErr w:type="gramStart"/>
            <w:r w:rsidRPr="00067B9A">
              <w:rPr>
                <w:rFonts w:eastAsia="Times New Roman"/>
                <w:color w:val="auto"/>
              </w:rPr>
              <w:t>237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табл. - Рез. англ. - Библиогр.: 8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lastRenderedPageBreak/>
              <w:t>232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Мусхаджиев, М.Б.</w:t>
            </w:r>
            <w:r w:rsidRPr="00067B9A">
              <w:rPr>
                <w:rFonts w:eastAsia="Times New Roman"/>
                <w:color w:val="auto"/>
              </w:rPr>
              <w:br/>
              <w:t>   Анализ основных методов повышения нефтеотдачи и их эффективность в разных регионах / М. Б. Мусхаджиев</w:t>
            </w:r>
            <w:r w:rsidRPr="00067B9A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- 2016. - № 1. - С. 25-30 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Металлоносность битуминозных пород Татарстана</w:t>
            </w:r>
            <w:r w:rsidRPr="00067B9A">
              <w:rPr>
                <w:rFonts w:eastAsia="Times New Roman"/>
                <w:color w:val="auto"/>
              </w:rPr>
              <w:t xml:space="preserve"> / А. Ю. Бережной [и др.]</w:t>
            </w:r>
            <w:r w:rsidRPr="00067B9A">
              <w:rPr>
                <w:rFonts w:eastAsia="Times New Roman"/>
                <w:color w:val="auto"/>
              </w:rPr>
              <w:br/>
              <w:t>// Доклады Академии наук / РАН. - 2001. - Т.379, № 4. - С. 505-507.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 xml:space="preserve">"Аномальные" нефти </w:t>
            </w:r>
            <w:proofErr w:type="gramStart"/>
            <w:r w:rsidRPr="00067B9A">
              <w:rPr>
                <w:rFonts w:eastAsia="Times New Roman"/>
                <w:b/>
                <w:bCs/>
                <w:color w:val="auto"/>
              </w:rPr>
              <w:t>Татарстана :</w:t>
            </w:r>
            <w:proofErr w:type="gramEnd"/>
            <w:r w:rsidRPr="00067B9A">
              <w:rPr>
                <w:rFonts w:eastAsia="Times New Roman"/>
                <w:b/>
                <w:bCs/>
                <w:color w:val="auto"/>
              </w:rPr>
              <w:t xml:space="preserve"> генетические корреляции, возможное происхождение </w:t>
            </w:r>
            <w:r w:rsidRPr="00067B9A">
              <w:rPr>
                <w:rFonts w:eastAsia="Times New Roman"/>
                <w:color w:val="auto"/>
              </w:rPr>
              <w:t>/ А. И. Камалеева [и др.]</w:t>
            </w:r>
            <w:r w:rsidRPr="00067B9A">
              <w:rPr>
                <w:rFonts w:eastAsia="Times New Roman"/>
                <w:color w:val="auto"/>
              </w:rPr>
              <w:br/>
              <w:t>// Доклады Академии наук / РАН. - 2014. - Т.458, № 2. - С. 201-</w:t>
            </w:r>
            <w:proofErr w:type="gramStart"/>
            <w:r w:rsidRPr="00067B9A">
              <w:rPr>
                <w:rFonts w:eastAsia="Times New Roman"/>
                <w:color w:val="auto"/>
              </w:rPr>
              <w:t>205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Зинатуллина, И.П.</w:t>
            </w:r>
            <w:r w:rsidRPr="00067B9A">
              <w:rPr>
                <w:rFonts w:eastAsia="Times New Roman"/>
                <w:color w:val="auto"/>
              </w:rPr>
              <w:br/>
              <w:t>   Корреляция живетских отложений на юго-востоке Татарстана / И. П. Зинатуллина</w:t>
            </w:r>
            <w:r w:rsidRPr="00067B9A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- 2016. - Т. 91, вып. 6. - С. 36-</w:t>
            </w:r>
            <w:proofErr w:type="gramStart"/>
            <w:r w:rsidRPr="00067B9A">
              <w:rPr>
                <w:rFonts w:eastAsia="Times New Roman"/>
                <w:color w:val="auto"/>
              </w:rPr>
              <w:t>40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40.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Плугина, Т.А.</w:t>
            </w:r>
            <w:r w:rsidRPr="00067B9A">
              <w:rPr>
                <w:rFonts w:eastAsia="Times New Roman"/>
                <w:color w:val="auto"/>
              </w:rPr>
              <w:br/>
              <w:t>   Анализ изменения балансовых составляющих водоотбора при эксплуатации месторождений подземных вод / Т. А. Плугина</w:t>
            </w:r>
            <w:r w:rsidRPr="00067B9A">
              <w:rPr>
                <w:rFonts w:eastAsia="Times New Roman"/>
                <w:color w:val="auto"/>
              </w:rPr>
              <w:br/>
              <w:t>// Разведка и охрана недр. - 2003. - № 10. - С. 52-57 : ил., табл.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067B9A">
              <w:rPr>
                <w:rFonts w:eastAsia="Times New Roman"/>
                <w:color w:val="auto"/>
              </w:rPr>
              <w:br/>
              <w:t>   Проблемы изучения рифейско-вендских отложений и возможные пути их преодоления / В. В. Баранов, Н. С. Гатиятуллин</w:t>
            </w:r>
            <w:r w:rsidRPr="00067B9A">
              <w:rPr>
                <w:rFonts w:eastAsia="Times New Roman"/>
                <w:color w:val="auto"/>
              </w:rPr>
              <w:br/>
              <w:t>// Разведка и охрана недр. - 2004. - № 2. - С. 33-38 : ил., табл.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Аксенов, Е.М.</w:t>
            </w:r>
            <w:r w:rsidRPr="00067B9A">
              <w:rPr>
                <w:rFonts w:eastAsia="Times New Roman"/>
                <w:color w:val="auto"/>
              </w:rPr>
              <w:br/>
              <w:t>   ФГУП "ЦНИИгеолнеруд" - базовое научное предприятие в области изучения и использования минерально-сырьевой базы неметаллических полезных ископаемых России / Е. М. Аксенов, У. Г. Дистанов, Ю. В. Сементовский</w:t>
            </w:r>
            <w:r w:rsidRPr="00067B9A">
              <w:rPr>
                <w:rFonts w:eastAsia="Times New Roman"/>
                <w:color w:val="auto"/>
              </w:rPr>
              <w:br/>
              <w:t>// Разведка и охрана недр. - 2005. - № 9. - С. 2-4.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Газеев, Н.Х.</w:t>
            </w:r>
            <w:r w:rsidRPr="00067B9A">
              <w:rPr>
                <w:rFonts w:eastAsia="Times New Roman"/>
                <w:color w:val="auto"/>
              </w:rPr>
              <w:br/>
              <w:t>   Направления совершенствования экологической политики Республики Татарстан / Н. Х. Газеев</w:t>
            </w:r>
            <w:r w:rsidRPr="00067B9A">
              <w:rPr>
                <w:rFonts w:eastAsia="Times New Roman"/>
                <w:color w:val="auto"/>
              </w:rPr>
              <w:br/>
              <w:t xml:space="preserve">// Разведка и охрана недр. - 2005. - № 9. - С. 47-49.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Типизация месторождений пресных подземных вод Татарстана для целей оценки эксплуатационных запасов</w:t>
            </w:r>
            <w:r w:rsidRPr="00067B9A">
              <w:rPr>
                <w:rFonts w:eastAsia="Times New Roman"/>
                <w:color w:val="auto"/>
              </w:rPr>
              <w:t xml:space="preserve"> / Б. В. Боревский [и др.]</w:t>
            </w:r>
            <w:r w:rsidRPr="00067B9A">
              <w:rPr>
                <w:rFonts w:eastAsia="Times New Roman"/>
                <w:color w:val="auto"/>
              </w:rPr>
              <w:br/>
              <w:t>// Разведка и охрана недр. - 2005. - № 11. - С. 16-22, [1] с. ил. : ил., табл.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Сунгатуллин Р.Х.</w:t>
            </w:r>
            <w:r w:rsidRPr="00067B9A">
              <w:rPr>
                <w:rFonts w:eastAsia="Times New Roman"/>
                <w:color w:val="auto"/>
              </w:rPr>
              <w:br/>
              <w:t>   Техногенез и минеральные воды / Р. Х. Сунгатуллин</w:t>
            </w:r>
            <w:r w:rsidRPr="00067B9A">
              <w:rPr>
                <w:rFonts w:eastAsia="Times New Roman"/>
                <w:color w:val="auto"/>
              </w:rPr>
              <w:br/>
            </w:r>
            <w:r w:rsidRPr="00067B9A">
              <w:rPr>
                <w:rFonts w:eastAsia="Times New Roman"/>
                <w:color w:val="auto"/>
              </w:rPr>
              <w:lastRenderedPageBreak/>
              <w:t>// Разведка и охрана недр. - 2009. - № 2. - С. 53-</w:t>
            </w:r>
            <w:proofErr w:type="gramStart"/>
            <w:r w:rsidRPr="00067B9A">
              <w:rPr>
                <w:rFonts w:eastAsia="Times New Roman"/>
                <w:color w:val="auto"/>
              </w:rPr>
              <w:t>58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11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Корнилов А.В.</w:t>
            </w:r>
            <w:r w:rsidRPr="00067B9A">
              <w:rPr>
                <w:rFonts w:eastAsia="Times New Roman"/>
                <w:color w:val="auto"/>
              </w:rPr>
              <w:br/>
              <w:t>   Керамические материалы из местных нетрадиционных видов нерудного сырья / А. В. Корнилов, Е. Н. Пермяков</w:t>
            </w:r>
            <w:r w:rsidRPr="00067B9A">
              <w:rPr>
                <w:rFonts w:eastAsia="Times New Roman"/>
                <w:color w:val="auto"/>
              </w:rPr>
              <w:br/>
              <w:t>// Разведка и охрана недр. - 2009. - № 10. - С. 61-</w:t>
            </w:r>
            <w:proofErr w:type="gramStart"/>
            <w:r w:rsidRPr="00067B9A">
              <w:rPr>
                <w:rFonts w:eastAsia="Times New Roman"/>
                <w:color w:val="auto"/>
              </w:rPr>
              <w:t>65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3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Садыков Р.К.</w:t>
            </w:r>
            <w:r w:rsidRPr="00067B9A">
              <w:rPr>
                <w:rFonts w:eastAsia="Times New Roman"/>
                <w:color w:val="auto"/>
              </w:rPr>
              <w:br/>
              <w:t xml:space="preserve">   Резервы недропользования для роста сельскохозяйственного </w:t>
            </w:r>
            <w:proofErr w:type="gramStart"/>
            <w:r w:rsidRPr="00067B9A">
              <w:rPr>
                <w:rFonts w:eastAsia="Times New Roman"/>
                <w:color w:val="auto"/>
              </w:rPr>
              <w:t>производства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регион. проблемы и пути их решения / Р. К. Садыков, Р. М. Миннуллин</w:t>
            </w:r>
            <w:r w:rsidRPr="00067B9A">
              <w:rPr>
                <w:rFonts w:eastAsia="Times New Roman"/>
                <w:color w:val="auto"/>
              </w:rPr>
              <w:br/>
              <w:t>// Разведка и охрана недр. - 2009. - № 3. - С. 38-</w:t>
            </w:r>
            <w:proofErr w:type="gramStart"/>
            <w:r w:rsidRPr="00067B9A">
              <w:rPr>
                <w:rFonts w:eastAsia="Times New Roman"/>
                <w:color w:val="auto"/>
              </w:rPr>
              <w:t>43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9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Сунгатуллин Р.Х.</w:t>
            </w:r>
            <w:r w:rsidRPr="00067B9A">
              <w:rPr>
                <w:rFonts w:eastAsia="Times New Roman"/>
                <w:color w:val="auto"/>
              </w:rPr>
              <w:br/>
              <w:t>   Нефтяные месторождения и химические элементы в приповерхностных геосферах / Р. Х. Сунгатуллин</w:t>
            </w:r>
            <w:r w:rsidRPr="00067B9A">
              <w:rPr>
                <w:rFonts w:eastAsia="Times New Roman"/>
                <w:color w:val="auto"/>
              </w:rPr>
              <w:br/>
              <w:t>// Разведка и охрана недр. - 2010. - № 2. - С. 12-</w:t>
            </w:r>
            <w:proofErr w:type="gramStart"/>
            <w:r w:rsidRPr="00067B9A">
              <w:rPr>
                <w:rFonts w:eastAsia="Times New Roman"/>
                <w:color w:val="auto"/>
              </w:rPr>
              <w:t>17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13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Гараева Т.В.</w:t>
            </w:r>
            <w:r w:rsidRPr="00067B9A">
              <w:rPr>
                <w:rFonts w:eastAsia="Times New Roman"/>
                <w:color w:val="auto"/>
              </w:rPr>
              <w:br/>
              <w:t>   Комплексирование геофизических методов при выделении палеоврезов в сложных геолого-гидрогеологических условиях на примере Татарстана / Т. В. Гараева, И. О. Гусаков, С. З. Козак</w:t>
            </w:r>
            <w:r w:rsidRPr="00067B9A">
              <w:rPr>
                <w:rFonts w:eastAsia="Times New Roman"/>
                <w:color w:val="auto"/>
              </w:rPr>
              <w:br/>
              <w:t>// Разведка и охрана недр. - 2014. - № 5. - С. 26-</w:t>
            </w:r>
            <w:proofErr w:type="gramStart"/>
            <w:r w:rsidRPr="00067B9A">
              <w:rPr>
                <w:rFonts w:eastAsia="Times New Roman"/>
                <w:color w:val="auto"/>
              </w:rPr>
              <w:t>29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 в подстроч. примеч.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Гараева Т.В.</w:t>
            </w:r>
            <w:r w:rsidRPr="00067B9A">
              <w:rPr>
                <w:rFonts w:eastAsia="Times New Roman"/>
                <w:color w:val="auto"/>
              </w:rPr>
              <w:br/>
              <w:t>   Природная гидрогеологическая модель Свияжского месторождения подземных вод Республики Татарстан / Т. В. Гараева</w:t>
            </w:r>
            <w:r w:rsidRPr="00067B9A">
              <w:rPr>
                <w:rFonts w:eastAsia="Times New Roman"/>
                <w:color w:val="auto"/>
              </w:rPr>
              <w:br/>
              <w:t>// Разведка и охрана недр. - 2014. - № 5. - С. 40-</w:t>
            </w:r>
            <w:proofErr w:type="gramStart"/>
            <w:r w:rsidRPr="00067B9A">
              <w:rPr>
                <w:rFonts w:eastAsia="Times New Roman"/>
                <w:color w:val="auto"/>
              </w:rPr>
              <w:t>44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Твердые нерудные полезные ископаемые в структуре экономики Республики Татарстан</w:t>
            </w:r>
            <w:r w:rsidRPr="00067B9A">
              <w:rPr>
                <w:rFonts w:eastAsia="Times New Roman"/>
                <w:color w:val="auto"/>
              </w:rPr>
              <w:t xml:space="preserve"> / Р. К. Садыков [и др.]</w:t>
            </w:r>
            <w:r w:rsidRPr="00067B9A">
              <w:rPr>
                <w:rFonts w:eastAsia="Times New Roman"/>
                <w:color w:val="auto"/>
              </w:rPr>
              <w:br/>
              <w:t>// Разведка и охрана недр. - 2015. - № 9. - С. 76-</w:t>
            </w:r>
            <w:proofErr w:type="gramStart"/>
            <w:r w:rsidRPr="00067B9A">
              <w:rPr>
                <w:rFonts w:eastAsia="Times New Roman"/>
                <w:color w:val="auto"/>
              </w:rPr>
              <w:t>83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6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Развитие детско-юношеского геологического движения в Республике Татарстан</w:t>
            </w:r>
            <w:r w:rsidRPr="00067B9A">
              <w:rPr>
                <w:rFonts w:eastAsia="Times New Roman"/>
                <w:color w:val="auto"/>
              </w:rPr>
              <w:t xml:space="preserve"> / М. Ф. Магдеев [и др.]</w:t>
            </w:r>
            <w:r w:rsidRPr="00067B9A">
              <w:rPr>
                <w:rFonts w:eastAsia="Times New Roman"/>
                <w:color w:val="auto"/>
              </w:rPr>
              <w:br/>
              <w:t>// Разведка и охрана недр. - 2019. - № 8. - С. 52-55 :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Ледовских, А.А.</w:t>
            </w:r>
            <w:r w:rsidRPr="00067B9A">
              <w:rPr>
                <w:rFonts w:eastAsia="Times New Roman"/>
                <w:color w:val="auto"/>
              </w:rPr>
              <w:br/>
              <w:t>   Коллективу ФГУП "ЦНИИгеолнеруд</w:t>
            </w:r>
            <w:proofErr w:type="gramStart"/>
            <w:r w:rsidRPr="00067B9A">
              <w:rPr>
                <w:rFonts w:eastAsia="Times New Roman"/>
                <w:color w:val="auto"/>
              </w:rPr>
              <w:t>"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[к 60-летию ин-та] / А. А. Ледовских</w:t>
            </w:r>
            <w:r w:rsidRPr="00067B9A">
              <w:rPr>
                <w:rFonts w:eastAsia="Times New Roman"/>
                <w:color w:val="auto"/>
              </w:rPr>
              <w:br/>
              <w:t>// Отечественная геология. - 2005. - № 6. - С. 3.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Якимов А.С.</w:t>
            </w:r>
            <w:r w:rsidRPr="00067B9A">
              <w:rPr>
                <w:rFonts w:eastAsia="Times New Roman"/>
                <w:color w:val="auto"/>
              </w:rPr>
              <w:br/>
              <w:t>   Перспективы поиска неантиклинальных ловушек в терригенных отложениях верхнего девона и нижнего карбона на северо-востоке Республики Татарстан / А. С. Якимов, Т. Е. Ермолова, Д. С. Волков</w:t>
            </w:r>
            <w:r w:rsidRPr="00067B9A">
              <w:rPr>
                <w:rFonts w:eastAsia="Times New Roman"/>
                <w:color w:val="auto"/>
              </w:rPr>
              <w:br/>
            </w:r>
            <w:r w:rsidRPr="00067B9A">
              <w:rPr>
                <w:rFonts w:eastAsia="Times New Roman"/>
                <w:color w:val="auto"/>
              </w:rPr>
              <w:lastRenderedPageBreak/>
              <w:t>// Отечественная геология. - 2007. - № 6. - С. 33-</w:t>
            </w:r>
            <w:proofErr w:type="gramStart"/>
            <w:r w:rsidRPr="00067B9A">
              <w:rPr>
                <w:rFonts w:eastAsia="Times New Roman"/>
                <w:color w:val="auto"/>
              </w:rPr>
              <w:t>41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Ларочкина И.А.</w:t>
            </w:r>
            <w:r w:rsidRPr="00067B9A">
              <w:rPr>
                <w:rFonts w:eastAsia="Times New Roman"/>
                <w:color w:val="auto"/>
              </w:rPr>
              <w:br/>
              <w:t>   Оценка перспектив нефтеносности рифейско-вендских отложений в Камско-Бельском авлакогене на территории Республики Татарстан / И. А. Ларочкина, Н. А. Докучаева, Е. Е. Андреева</w:t>
            </w:r>
            <w:r w:rsidRPr="00067B9A">
              <w:rPr>
                <w:rFonts w:eastAsia="Times New Roman"/>
                <w:color w:val="auto"/>
              </w:rPr>
              <w:br/>
              <w:t>// Отечественная геология. - 2013. - № 1. - С. 14-</w:t>
            </w:r>
            <w:proofErr w:type="gramStart"/>
            <w:r w:rsidRPr="00067B9A">
              <w:rPr>
                <w:rFonts w:eastAsia="Times New Roman"/>
                <w:color w:val="auto"/>
              </w:rPr>
              <w:t>18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7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-3319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Дорофеева Д.</w:t>
            </w:r>
            <w:r w:rsidRPr="00067B9A">
              <w:rPr>
                <w:rFonts w:eastAsia="Times New Roman"/>
                <w:color w:val="auto"/>
              </w:rPr>
              <w:br/>
              <w:t>   Черное золото Татарии / Д. Дорофеева</w:t>
            </w:r>
            <w:r w:rsidRPr="00067B9A">
              <w:rPr>
                <w:rFonts w:eastAsia="Times New Roman"/>
                <w:color w:val="auto"/>
              </w:rPr>
              <w:br/>
              <w:t>// Наука и жизнь. - 2008. - № 9. - С. 63 :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Оценка современного роста вершин оврагов южного мегасклона Восточно-Европейской равнины с применением набора инструментальных методов</w:t>
            </w:r>
            <w:r w:rsidRPr="00067B9A">
              <w:rPr>
                <w:rFonts w:eastAsia="Times New Roman"/>
                <w:color w:val="auto"/>
              </w:rPr>
              <w:t xml:space="preserve"> / А. М. Гафуров [и др.]</w:t>
            </w:r>
            <w:r w:rsidRPr="00067B9A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5. - С. 61-</w:t>
            </w:r>
            <w:proofErr w:type="gramStart"/>
            <w:r w:rsidRPr="00067B9A">
              <w:rPr>
                <w:rFonts w:eastAsia="Times New Roman"/>
                <w:color w:val="auto"/>
              </w:rPr>
              <w:t>71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69-70, 70-71.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Хасанов, Р.Р.</w:t>
            </w:r>
            <w:r w:rsidRPr="00067B9A">
              <w:rPr>
                <w:rFonts w:eastAsia="Times New Roman"/>
                <w:color w:val="auto"/>
              </w:rPr>
              <w:br/>
              <w:t>   Редкоземельная минерализация в раннекарбоновых углях Волго-Уральского района / Р. Р. Хасанов, А. Ф. Исламов, А. Х. Богомолов</w:t>
            </w:r>
            <w:r w:rsidRPr="00067B9A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4. - С. 64-</w:t>
            </w:r>
            <w:proofErr w:type="gramStart"/>
            <w:r w:rsidRPr="00067B9A">
              <w:rPr>
                <w:rFonts w:eastAsia="Times New Roman"/>
                <w:color w:val="auto"/>
              </w:rPr>
              <w:t>69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69.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Трофимов В.А.</w:t>
            </w:r>
            <w:r w:rsidRPr="00067B9A">
              <w:rPr>
                <w:rFonts w:eastAsia="Times New Roman"/>
                <w:color w:val="auto"/>
              </w:rPr>
              <w:br/>
              <w:t xml:space="preserve">   Влияние нефтеносности и глубинных тектонических процессов на микроэлементный состав </w:t>
            </w:r>
            <w:proofErr w:type="gramStart"/>
            <w:r w:rsidRPr="00067B9A">
              <w:rPr>
                <w:rFonts w:eastAsia="Times New Roman"/>
                <w:color w:val="auto"/>
              </w:rPr>
              <w:t>почв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(на примере Респ. Татарстан) / В. А. Трофимов, С. А. Пунанова, А. О. Зиньковская</w:t>
            </w:r>
            <w:r w:rsidRPr="00067B9A">
              <w:rPr>
                <w:rFonts w:eastAsia="Times New Roman"/>
                <w:color w:val="auto"/>
              </w:rPr>
              <w:br/>
              <w:t>// Геохимия. - 2007. - № 6. - С. 643-</w:t>
            </w:r>
            <w:proofErr w:type="gramStart"/>
            <w:r w:rsidRPr="00067B9A">
              <w:rPr>
                <w:rFonts w:eastAsia="Times New Roman"/>
                <w:color w:val="auto"/>
              </w:rPr>
              <w:t>653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16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Исследование органического углерода в породах кристаллического фундамента и коры выветривания Татарстана</w:t>
            </w:r>
            <w:r w:rsidRPr="00067B9A">
              <w:rPr>
                <w:rFonts w:eastAsia="Times New Roman"/>
                <w:color w:val="auto"/>
              </w:rPr>
              <w:t xml:space="preserve"> / А. И. Камалеева [и др.]</w:t>
            </w:r>
            <w:r w:rsidRPr="00067B9A">
              <w:rPr>
                <w:rFonts w:eastAsia="Times New Roman"/>
                <w:color w:val="auto"/>
              </w:rPr>
              <w:br/>
              <w:t>// Геохимия. - 2013. - № 1. - С. 16-</w:t>
            </w:r>
            <w:proofErr w:type="gramStart"/>
            <w:r w:rsidRPr="00067B9A">
              <w:rPr>
                <w:rFonts w:eastAsia="Times New Roman"/>
                <w:color w:val="auto"/>
              </w:rPr>
              <w:t>26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34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Смирнов, М.Б.</w:t>
            </w:r>
            <w:r w:rsidRPr="00067B9A">
              <w:rPr>
                <w:rFonts w:eastAsia="Times New Roman"/>
                <w:color w:val="auto"/>
              </w:rPr>
              <w:br/>
              <w:t>   Свидетели аноксии в фотическом слое бассейна седиментации в нефтях Татарстана / М. Б. Смирнов, Е. Н. Полудеткина, Н. П. Фадеева</w:t>
            </w:r>
            <w:r w:rsidRPr="00067B9A">
              <w:rPr>
                <w:rFonts w:eastAsia="Times New Roman"/>
                <w:color w:val="auto"/>
              </w:rPr>
              <w:br/>
              <w:t>// Геохимия. - 2019. - Т. 64, № 6. - С. 594-</w:t>
            </w:r>
            <w:proofErr w:type="gramStart"/>
            <w:r w:rsidRPr="00067B9A">
              <w:rPr>
                <w:rFonts w:eastAsia="Times New Roman"/>
                <w:color w:val="auto"/>
              </w:rPr>
              <w:t>604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603-604.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Комаров Р.В.</w:t>
            </w:r>
            <w:r w:rsidRPr="00067B9A">
              <w:rPr>
                <w:rFonts w:eastAsia="Times New Roman"/>
                <w:color w:val="auto"/>
              </w:rPr>
              <w:br/>
              <w:t>   Фигура локального квазигеоида Республики Татарстан / Р. В. Комаров, Р. В. Загретдинов, Р. А. Кащеев</w:t>
            </w:r>
            <w:r w:rsidRPr="00067B9A">
              <w:rPr>
                <w:rFonts w:eastAsia="Times New Roman"/>
                <w:color w:val="auto"/>
              </w:rPr>
              <w:br/>
              <w:t>// Геодезия и картография. - 2005. - № 12. - С. 40-</w:t>
            </w:r>
            <w:proofErr w:type="gramStart"/>
            <w:r w:rsidRPr="00067B9A">
              <w:rPr>
                <w:rFonts w:eastAsia="Times New Roman"/>
                <w:color w:val="auto"/>
              </w:rPr>
              <w:t>43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lastRenderedPageBreak/>
              <w:t>259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Сунгатуллин Р.Х.</w:t>
            </w:r>
            <w:r w:rsidRPr="00067B9A">
              <w:rPr>
                <w:rFonts w:eastAsia="Times New Roman"/>
                <w:color w:val="auto"/>
              </w:rPr>
              <w:br/>
              <w:t>   Интегральная геоэкологическая модель Республики Татарстан / Р. Х. Сунгатуллин, М. И. Хазиев</w:t>
            </w:r>
            <w:r w:rsidRPr="00067B9A">
              <w:rPr>
                <w:rFonts w:eastAsia="Times New Roman"/>
                <w:color w:val="auto"/>
              </w:rPr>
              <w:br/>
              <w:t>// Геодезия и картография. - 2009. - № 4. - С. 43-</w:t>
            </w:r>
            <w:proofErr w:type="gramStart"/>
            <w:r w:rsidRPr="00067B9A">
              <w:rPr>
                <w:rFonts w:eastAsia="Times New Roman"/>
                <w:color w:val="auto"/>
              </w:rPr>
              <w:t>50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Геохимические критерии расчленения стратиграфического разреза "немых" карбонатных толщ</w:t>
            </w:r>
            <w:r w:rsidRPr="00067B9A">
              <w:rPr>
                <w:rFonts w:eastAsia="Times New Roman"/>
                <w:color w:val="auto"/>
              </w:rPr>
              <w:t xml:space="preserve"> / Р. Р. Хасанов [и др.]</w:t>
            </w:r>
            <w:r w:rsidRPr="00067B9A">
              <w:rPr>
                <w:rFonts w:eastAsia="Times New Roman"/>
                <w:color w:val="auto"/>
              </w:rPr>
              <w:br/>
              <w:t>// Геология нефти и газа. - 2003. - № 4. - С. 53-</w:t>
            </w:r>
            <w:proofErr w:type="gramStart"/>
            <w:r w:rsidRPr="00067B9A">
              <w:rPr>
                <w:rFonts w:eastAsia="Times New Roman"/>
                <w:color w:val="auto"/>
              </w:rPr>
              <w:t>56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Ларочкина, И.А.</w:t>
            </w:r>
            <w:r w:rsidRPr="00067B9A">
              <w:rPr>
                <w:rFonts w:eastAsia="Times New Roman"/>
                <w:color w:val="auto"/>
              </w:rPr>
              <w:br/>
              <w:t>   Современная модель тектонической структурированности Западного Татарстана / И. А. Ларочкина</w:t>
            </w:r>
            <w:r w:rsidRPr="00067B9A">
              <w:rPr>
                <w:rFonts w:eastAsia="Times New Roman"/>
                <w:color w:val="auto"/>
              </w:rPr>
              <w:br/>
              <w:t>// Геология нефти и газа. - 2003. - № 6. - С. 12-15 :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Боровский, М.Я.</w:t>
            </w:r>
            <w:r w:rsidRPr="00067B9A">
              <w:rPr>
                <w:rFonts w:eastAsia="Times New Roman"/>
                <w:color w:val="auto"/>
              </w:rPr>
              <w:br/>
              <w:t>   Физико-геологические предпосылки поисков скоплений углеводородов в нижнепермских отложениях Южно-Татарского свода / М. Я. Боровский, Б. В. Успенский, В. И. Богатов</w:t>
            </w:r>
            <w:r w:rsidRPr="00067B9A">
              <w:rPr>
                <w:rFonts w:eastAsia="Times New Roman"/>
                <w:color w:val="auto"/>
              </w:rPr>
              <w:br/>
              <w:t>// Геология нефти и газа. - 2003. - № 4. - С. 49-</w:t>
            </w:r>
            <w:proofErr w:type="gramStart"/>
            <w:r w:rsidRPr="00067B9A">
              <w:rPr>
                <w:rFonts w:eastAsia="Times New Roman"/>
                <w:color w:val="auto"/>
              </w:rPr>
              <w:t>52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табл. - Библиогр.: 5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 xml:space="preserve">Об изучении нефтеносности нижнепермских отложений юго-востока Татарстана методами ГИС </w:t>
            </w:r>
            <w:r w:rsidRPr="00067B9A">
              <w:rPr>
                <w:rFonts w:eastAsia="Times New Roman"/>
                <w:color w:val="auto"/>
              </w:rPr>
              <w:t>/ Г. Е. Яковлев [и др.]</w:t>
            </w:r>
            <w:r w:rsidRPr="00067B9A">
              <w:rPr>
                <w:rFonts w:eastAsia="Times New Roman"/>
                <w:color w:val="auto"/>
              </w:rPr>
              <w:br/>
              <w:t xml:space="preserve">// Геология нефти и газа. - 2003. - № 5. - С. 58-61.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Выявление роли допалеозойских толщ в формировании нефтеносности Татарстана</w:t>
            </w:r>
            <w:r w:rsidRPr="00067B9A">
              <w:rPr>
                <w:rFonts w:eastAsia="Times New Roman"/>
                <w:color w:val="auto"/>
              </w:rPr>
              <w:t xml:space="preserve"> / Г. П. Каюкова [и др.]</w:t>
            </w:r>
            <w:r w:rsidRPr="00067B9A">
              <w:rPr>
                <w:rFonts w:eastAsia="Times New Roman"/>
                <w:color w:val="auto"/>
              </w:rPr>
              <w:br/>
              <w:t>// Геология нефти и газа. - 2006. - № 2. - С. 47-</w:t>
            </w:r>
            <w:proofErr w:type="gramStart"/>
            <w:r w:rsidRPr="00067B9A">
              <w:rPr>
                <w:rFonts w:eastAsia="Times New Roman"/>
                <w:color w:val="auto"/>
              </w:rPr>
              <w:t>54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Нургалиева Н.Г.</w:t>
            </w:r>
            <w:r w:rsidRPr="00067B9A">
              <w:rPr>
                <w:rFonts w:eastAsia="Times New Roman"/>
                <w:color w:val="auto"/>
              </w:rPr>
              <w:br/>
              <w:t>   Фрактальные образы диаграмм гамма-каротажа в корреляции верхнепермских отложений природных резервуаров тяжелых нефтей Западного Закамья / Н. Г. Нургалиева, Э. В. Утемов, В. Е. Косарев</w:t>
            </w:r>
            <w:r w:rsidRPr="00067B9A">
              <w:rPr>
                <w:rFonts w:eastAsia="Times New Roman"/>
                <w:color w:val="auto"/>
              </w:rPr>
              <w:br/>
              <w:t>// Геология нефти и газа. - 2007. - № 5. - С. 22-</w:t>
            </w:r>
            <w:proofErr w:type="gramStart"/>
            <w:r w:rsidRPr="00067B9A">
              <w:rPr>
                <w:rFonts w:eastAsia="Times New Roman"/>
                <w:color w:val="auto"/>
              </w:rPr>
              <w:t>26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Текст парал. рус., англ. - Библиогр.: 2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Базаревская В.Г.</w:t>
            </w:r>
            <w:r w:rsidRPr="00067B9A">
              <w:rPr>
                <w:rFonts w:eastAsia="Times New Roman"/>
                <w:color w:val="auto"/>
              </w:rPr>
              <w:br/>
              <w:t>   Перспективы разведки и разработки залежей нефти в алексинском горизонте / В. Г. Базаревская, А. Ф. Яртиев</w:t>
            </w:r>
            <w:r w:rsidRPr="00067B9A">
              <w:rPr>
                <w:rFonts w:eastAsia="Times New Roman"/>
                <w:color w:val="auto"/>
              </w:rPr>
              <w:br/>
              <w:t>// Геология нефти и газа. - 2007. - № 5. - С. 44-</w:t>
            </w:r>
            <w:proofErr w:type="gramStart"/>
            <w:r w:rsidRPr="00067B9A">
              <w:rPr>
                <w:rFonts w:eastAsia="Times New Roman"/>
                <w:color w:val="auto"/>
              </w:rPr>
              <w:t>49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Текст парал. рус.,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Кадырова Л.Б.</w:t>
            </w:r>
            <w:r w:rsidRPr="00067B9A">
              <w:rPr>
                <w:rFonts w:eastAsia="Times New Roman"/>
                <w:color w:val="auto"/>
              </w:rPr>
              <w:br/>
              <w:t>   Анализ результатов применения радиоволнового метода / Л. Б. Кадырова</w:t>
            </w:r>
            <w:r w:rsidRPr="00067B9A">
              <w:rPr>
                <w:rFonts w:eastAsia="Times New Roman"/>
                <w:color w:val="auto"/>
              </w:rPr>
              <w:br/>
              <w:t>// Геология нефти и газа. - 2007. - № 5. - С. 50-</w:t>
            </w:r>
            <w:proofErr w:type="gramStart"/>
            <w:r w:rsidRPr="00067B9A">
              <w:rPr>
                <w:rFonts w:eastAsia="Times New Roman"/>
                <w:color w:val="auto"/>
              </w:rPr>
              <w:t>56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Текст парал. рус.,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lastRenderedPageBreak/>
              <w:t>268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Самыкина Е.В.</w:t>
            </w:r>
            <w:r w:rsidRPr="00067B9A">
              <w:rPr>
                <w:rFonts w:eastAsia="Times New Roman"/>
                <w:color w:val="auto"/>
              </w:rPr>
              <w:br/>
              <w:t>   Закономерности строения и перспективы нефтегазоносности бобриковского горизонта Западного Татарстана / Е. В. Самыкина</w:t>
            </w:r>
            <w:r w:rsidRPr="00067B9A">
              <w:rPr>
                <w:rFonts w:eastAsia="Times New Roman"/>
                <w:color w:val="auto"/>
              </w:rPr>
              <w:br/>
              <w:t>// Геология нефти и газа. - 2008. - № 5. - С. 19-</w:t>
            </w:r>
            <w:proofErr w:type="gramStart"/>
            <w:r w:rsidRPr="00067B9A">
              <w:rPr>
                <w:rFonts w:eastAsia="Times New Roman"/>
                <w:color w:val="auto"/>
              </w:rPr>
              <w:t>25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Текст парал. рус., англ. - Библиогр.: 5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и условия образования битумов в нефтяных </w:t>
            </w:r>
            <w:proofErr w:type="gramStart"/>
            <w:r w:rsidRPr="00067B9A">
              <w:rPr>
                <w:rFonts w:eastAsia="Times New Roman"/>
                <w:b/>
                <w:bCs/>
                <w:color w:val="auto"/>
              </w:rPr>
              <w:t>залежах :</w:t>
            </w:r>
            <w:proofErr w:type="gramEnd"/>
            <w:r w:rsidRPr="00067B9A">
              <w:rPr>
                <w:rFonts w:eastAsia="Times New Roman"/>
                <w:b/>
                <w:bCs/>
                <w:color w:val="auto"/>
              </w:rPr>
              <w:t xml:space="preserve"> (на примере месторождений Татарстана)</w:t>
            </w:r>
            <w:r w:rsidRPr="00067B9A">
              <w:rPr>
                <w:rFonts w:eastAsia="Times New Roman"/>
                <w:color w:val="auto"/>
              </w:rPr>
              <w:t xml:space="preserve"> / Т. Н. Юсупова [и др.]</w:t>
            </w:r>
            <w:r w:rsidRPr="00067B9A">
              <w:rPr>
                <w:rFonts w:eastAsia="Times New Roman"/>
                <w:color w:val="auto"/>
              </w:rPr>
              <w:br/>
              <w:t>// Геология нефти и газа. - 2009. - № 2. - С. 32-</w:t>
            </w:r>
            <w:proofErr w:type="gramStart"/>
            <w:r w:rsidRPr="00067B9A">
              <w:rPr>
                <w:rFonts w:eastAsia="Times New Roman"/>
                <w:color w:val="auto"/>
              </w:rPr>
              <w:t>39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4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Ларочкина И.А.</w:t>
            </w:r>
            <w:r w:rsidRPr="00067B9A">
              <w:rPr>
                <w:rFonts w:eastAsia="Times New Roman"/>
                <w:color w:val="auto"/>
              </w:rPr>
              <w:br/>
              <w:t>   Рифейские интрузии как структуроформирующий фактор в осадочном чехле погребенных авлакогенов / И. А. Ларочкина, Н. В. Нефедов, А. К. Назипов</w:t>
            </w:r>
            <w:r w:rsidRPr="00067B9A">
              <w:rPr>
                <w:rFonts w:eastAsia="Times New Roman"/>
                <w:color w:val="auto"/>
              </w:rPr>
              <w:br/>
              <w:t>// Геология нефти и газа. - 2010. - № 6. - С. 70-</w:t>
            </w:r>
            <w:proofErr w:type="gramStart"/>
            <w:r w:rsidRPr="00067B9A">
              <w:rPr>
                <w:rFonts w:eastAsia="Times New Roman"/>
                <w:color w:val="auto"/>
              </w:rPr>
              <w:t>76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5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Результаты выполнения программы изучения глубинных недр в Татарстане</w:t>
            </w:r>
            <w:r w:rsidRPr="00067B9A">
              <w:rPr>
                <w:rFonts w:eastAsia="Times New Roman"/>
                <w:color w:val="auto"/>
              </w:rPr>
              <w:t xml:space="preserve"> / Н. С. Гатиятуллин [и др.]</w:t>
            </w:r>
            <w:r w:rsidRPr="00067B9A">
              <w:rPr>
                <w:rFonts w:eastAsia="Times New Roman"/>
                <w:color w:val="auto"/>
              </w:rPr>
              <w:br/>
              <w:t>// Геология нефти и газа. - 2012. - № 2. - С. 25-</w:t>
            </w:r>
            <w:proofErr w:type="gramStart"/>
            <w:r w:rsidRPr="00067B9A">
              <w:rPr>
                <w:rFonts w:eastAsia="Times New Roman"/>
                <w:color w:val="auto"/>
              </w:rPr>
              <w:t>31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2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Генезис девонской нефти крупнейших и уникальных нефтяных месторождений Республики Татарстан</w:t>
            </w:r>
            <w:r w:rsidRPr="00067B9A">
              <w:rPr>
                <w:rFonts w:eastAsia="Times New Roman"/>
                <w:color w:val="auto"/>
              </w:rPr>
              <w:t xml:space="preserve"> / А. С. Немченко-Ровенская [и др.]</w:t>
            </w:r>
            <w:r w:rsidRPr="00067B9A">
              <w:rPr>
                <w:rFonts w:eastAsia="Times New Roman"/>
                <w:color w:val="auto"/>
              </w:rPr>
              <w:br/>
              <w:t>// Геология нефти и газа. - 2012. - № 2. - С. 84-</w:t>
            </w:r>
            <w:proofErr w:type="gramStart"/>
            <w:r w:rsidRPr="00067B9A">
              <w:rPr>
                <w:rFonts w:eastAsia="Times New Roman"/>
                <w:color w:val="auto"/>
              </w:rPr>
              <w:t>88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4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Староверов В.Н.</w:t>
            </w:r>
            <w:r w:rsidRPr="00067B9A">
              <w:rPr>
                <w:rFonts w:eastAsia="Times New Roman"/>
                <w:color w:val="auto"/>
              </w:rPr>
              <w:br/>
              <w:t>   О проявлениях вулканизма в осадочном чехле на юго-востоке Восточно-Европейской платформы / В. Н. Староверов, В. В. Матвеев</w:t>
            </w:r>
            <w:r w:rsidRPr="00067B9A">
              <w:rPr>
                <w:rFonts w:eastAsia="Times New Roman"/>
                <w:color w:val="auto"/>
              </w:rPr>
              <w:br/>
              <w:t>// Геология нефти и газа. - 2012. - № 4. - С. 13-</w:t>
            </w:r>
            <w:proofErr w:type="gramStart"/>
            <w:r w:rsidRPr="00067B9A">
              <w:rPr>
                <w:rFonts w:eastAsia="Times New Roman"/>
                <w:color w:val="auto"/>
              </w:rPr>
              <w:t>18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14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Ларочкина И.А.</w:t>
            </w:r>
            <w:r w:rsidRPr="00067B9A">
              <w:rPr>
                <w:rFonts w:eastAsia="Times New Roman"/>
                <w:color w:val="auto"/>
              </w:rPr>
              <w:br/>
              <w:t>   Погребенные ловушки углеводородов в прогибах Камско-Кинельской системы / И. А. Ларочкина</w:t>
            </w:r>
            <w:r w:rsidRPr="00067B9A">
              <w:rPr>
                <w:rFonts w:eastAsia="Times New Roman"/>
                <w:color w:val="auto"/>
              </w:rPr>
              <w:br/>
              <w:t>// Геология нефти и газа. - 2013. - № 6. - С. 38-</w:t>
            </w:r>
            <w:proofErr w:type="gramStart"/>
            <w:r w:rsidRPr="00067B9A">
              <w:rPr>
                <w:rFonts w:eastAsia="Times New Roman"/>
                <w:color w:val="auto"/>
              </w:rPr>
              <w:t>41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Условия осадконакопления в каширское время на Южно-Татарском своде и Мелекесской впадине</w:t>
            </w:r>
            <w:r w:rsidRPr="00067B9A">
              <w:rPr>
                <w:rFonts w:eastAsia="Times New Roman"/>
                <w:color w:val="auto"/>
              </w:rPr>
              <w:t xml:space="preserve"> / Р. С. Хисамов [и др.]</w:t>
            </w:r>
            <w:r w:rsidRPr="00067B9A">
              <w:rPr>
                <w:rFonts w:eastAsia="Times New Roman"/>
                <w:color w:val="auto"/>
              </w:rPr>
              <w:br/>
              <w:t>// Геология нефти и газа. - 2014. - № 2. - С. 38-</w:t>
            </w:r>
            <w:proofErr w:type="gramStart"/>
            <w:r w:rsidRPr="00067B9A">
              <w:rPr>
                <w:rFonts w:eastAsia="Times New Roman"/>
                <w:color w:val="auto"/>
              </w:rPr>
              <w:t>44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3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Косачев И.П.</w:t>
            </w:r>
            <w:r w:rsidRPr="00067B9A">
              <w:rPr>
                <w:rFonts w:eastAsia="Times New Roman"/>
                <w:color w:val="auto"/>
              </w:rPr>
              <w:br/>
              <w:t>   Индикация нефтепроявлений метаморфизованных пород Южно-Татарского свода с использованием данных ИК-спектроскопии / И. П. Косачев, Г. В. Романов, Г. П. Каюкова</w:t>
            </w:r>
            <w:r w:rsidRPr="00067B9A">
              <w:rPr>
                <w:rFonts w:eastAsia="Times New Roman"/>
                <w:color w:val="auto"/>
              </w:rPr>
              <w:br/>
              <w:t>// Геология нефти и газа. - 2014. - № 2. - С. 54-</w:t>
            </w:r>
            <w:proofErr w:type="gramStart"/>
            <w:r w:rsidRPr="00067B9A">
              <w:rPr>
                <w:rFonts w:eastAsia="Times New Roman"/>
                <w:color w:val="auto"/>
              </w:rPr>
              <w:t>63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8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lastRenderedPageBreak/>
              <w:t>277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 xml:space="preserve">Проблемы тектоники и Казанско-Кажимского </w:t>
            </w:r>
            <w:proofErr w:type="gramStart"/>
            <w:r w:rsidRPr="00067B9A">
              <w:rPr>
                <w:rFonts w:eastAsia="Times New Roman"/>
                <w:b/>
                <w:bCs/>
                <w:color w:val="auto"/>
              </w:rPr>
              <w:t>авлакогена :</w:t>
            </w:r>
            <w:proofErr w:type="gramEnd"/>
            <w:r w:rsidRPr="00067B9A">
              <w:rPr>
                <w:rFonts w:eastAsia="Times New Roman"/>
                <w:b/>
                <w:bCs/>
                <w:color w:val="auto"/>
              </w:rPr>
              <w:t xml:space="preserve"> (в связи с нефтегазоносностью)</w:t>
            </w:r>
            <w:r w:rsidRPr="00067B9A">
              <w:rPr>
                <w:rFonts w:eastAsia="Times New Roman"/>
                <w:color w:val="auto"/>
              </w:rPr>
              <w:t xml:space="preserve"> / В. А. Трофимов [и др.]</w:t>
            </w:r>
            <w:r w:rsidRPr="00067B9A">
              <w:rPr>
                <w:rFonts w:eastAsia="Times New Roman"/>
                <w:color w:val="auto"/>
              </w:rPr>
              <w:br/>
              <w:t>// Геология нефти и газа. - 2016. - № 1. - С. 62-</w:t>
            </w:r>
            <w:proofErr w:type="gramStart"/>
            <w:r w:rsidRPr="00067B9A">
              <w:rPr>
                <w:rFonts w:eastAsia="Times New Roman"/>
                <w:color w:val="auto"/>
              </w:rPr>
              <w:t>69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14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Грунис, Е.Г.</w:t>
            </w:r>
            <w:r w:rsidRPr="00067B9A">
              <w:rPr>
                <w:rFonts w:eastAsia="Times New Roman"/>
                <w:color w:val="auto"/>
              </w:rPr>
              <w:br/>
              <w:t>   Подсчет запасов объемным и вероятностным методами с помощью программного комплекса Petrel-2013 / Е. Г. Грунис, Д. И. Хасанов</w:t>
            </w:r>
            <w:r w:rsidRPr="00067B9A">
              <w:rPr>
                <w:rFonts w:eastAsia="Times New Roman"/>
                <w:color w:val="auto"/>
              </w:rPr>
              <w:br/>
              <w:t>// Геология нефти и газа. - 2017. - № 5. - С. 113-</w:t>
            </w:r>
            <w:proofErr w:type="gramStart"/>
            <w:r w:rsidRPr="00067B9A">
              <w:rPr>
                <w:rFonts w:eastAsia="Times New Roman"/>
                <w:color w:val="auto"/>
              </w:rPr>
              <w:t>118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6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Петров, Г.А.</w:t>
            </w:r>
            <w:r w:rsidRPr="00067B9A">
              <w:rPr>
                <w:rFonts w:eastAsia="Times New Roman"/>
                <w:color w:val="auto"/>
              </w:rPr>
              <w:br/>
              <w:t>   Генезис стилолитовых и сутуровых швов в карбонатных породах верхнего карбона и нижней перми / Г. А. Петров</w:t>
            </w:r>
            <w:r w:rsidRPr="00067B9A">
              <w:rPr>
                <w:rFonts w:eastAsia="Times New Roman"/>
                <w:color w:val="auto"/>
              </w:rPr>
              <w:br/>
              <w:t>// Геология нефти и газа. - 2018. - № 1. - С. 89-</w:t>
            </w:r>
            <w:proofErr w:type="gramStart"/>
            <w:r w:rsidRPr="00067B9A">
              <w:rPr>
                <w:rFonts w:eastAsia="Times New Roman"/>
                <w:color w:val="auto"/>
              </w:rPr>
              <w:t>94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 : 15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Мусин Р.Х.</w:t>
            </w:r>
            <w:r w:rsidRPr="00067B9A">
              <w:rPr>
                <w:rFonts w:eastAsia="Times New Roman"/>
                <w:color w:val="auto"/>
              </w:rPr>
              <w:br/>
              <w:t>   О гидрогеоэкологических особенностях и проблемах нефтяного региона Татарстана / Р. Х. Мусин</w:t>
            </w:r>
            <w:r w:rsidRPr="00067B9A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2. - С. 48-</w:t>
            </w:r>
            <w:proofErr w:type="gramStart"/>
            <w:r w:rsidRPr="00067B9A">
              <w:rPr>
                <w:rFonts w:eastAsia="Times New Roman"/>
                <w:color w:val="auto"/>
              </w:rPr>
              <w:t>53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Мусин, Р.Х.</w:t>
            </w:r>
            <w:r w:rsidRPr="00067B9A">
              <w:rPr>
                <w:rFonts w:eastAsia="Times New Roman"/>
                <w:color w:val="auto"/>
              </w:rPr>
              <w:br/>
              <w:t>   Характер и обусловленность вариаций водопроницаемости пород зоны активного водообмена на востоке Татарстана / Р. Х. Мусин, Р. З. Мусина</w:t>
            </w:r>
            <w:r w:rsidRPr="00067B9A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1. - С. 23-</w:t>
            </w:r>
            <w:proofErr w:type="gramStart"/>
            <w:r w:rsidRPr="00067B9A">
              <w:rPr>
                <w:rFonts w:eastAsia="Times New Roman"/>
                <w:color w:val="auto"/>
              </w:rPr>
              <w:t>28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4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Емекеев А.А.</w:t>
            </w:r>
            <w:r w:rsidRPr="00067B9A">
              <w:rPr>
                <w:rFonts w:eastAsia="Times New Roman"/>
                <w:color w:val="auto"/>
              </w:rPr>
              <w:br/>
              <w:t>   Золотая летоптсь АГНИ / А. А. Емекеев</w:t>
            </w:r>
            <w:r w:rsidRPr="00067B9A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- 2006. - № 6. - С. 5-7.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Батршин Н.</w:t>
            </w:r>
            <w:r w:rsidRPr="00067B9A">
              <w:rPr>
                <w:rFonts w:eastAsia="Times New Roman"/>
                <w:color w:val="auto"/>
              </w:rPr>
              <w:br/>
              <w:t>   Кузнице кадров "Татнефти" - 50 лет / Н. Батршин</w:t>
            </w:r>
            <w:r w:rsidRPr="00067B9A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- 2006. - № 6. - С. 8-11.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Создание оптической интеллектуальной системы для управления запасами углеводородного сырья</w:t>
            </w:r>
            <w:r w:rsidRPr="00067B9A">
              <w:rPr>
                <w:rFonts w:eastAsia="Times New Roman"/>
                <w:color w:val="auto"/>
              </w:rPr>
              <w:t xml:space="preserve"> / Р. Н. Бурханов [и др.]</w:t>
            </w:r>
            <w:r w:rsidRPr="00067B9A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- 2010. - № 3. - С. 33-</w:t>
            </w:r>
            <w:proofErr w:type="gramStart"/>
            <w:r w:rsidRPr="00067B9A">
              <w:rPr>
                <w:rFonts w:eastAsia="Times New Roman"/>
                <w:color w:val="auto"/>
              </w:rPr>
              <w:t>38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4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Емекеев А.А.</w:t>
            </w:r>
            <w:r w:rsidRPr="00067B9A">
              <w:rPr>
                <w:rFonts w:eastAsia="Times New Roman"/>
                <w:color w:val="auto"/>
              </w:rPr>
              <w:br/>
              <w:t xml:space="preserve">   Образование, наука, </w:t>
            </w:r>
            <w:proofErr w:type="gramStart"/>
            <w:r w:rsidRPr="00067B9A">
              <w:rPr>
                <w:rFonts w:eastAsia="Times New Roman"/>
                <w:color w:val="auto"/>
              </w:rPr>
              <w:t>производство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интеграция и инновации / А. А. Емекеев</w:t>
            </w:r>
            <w:r w:rsidRPr="00067B9A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- 2011. - № 4. - С. 6-9.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Обоснование циклического воздействия на продуктивные пласты с высоковязкой нефтью</w:t>
            </w:r>
            <w:r w:rsidRPr="00067B9A">
              <w:rPr>
                <w:rFonts w:eastAsia="Times New Roman"/>
                <w:color w:val="auto"/>
              </w:rPr>
              <w:t xml:space="preserve"> / Ю. А. </w:t>
            </w:r>
            <w:r w:rsidRPr="00067B9A">
              <w:rPr>
                <w:rFonts w:eastAsia="Times New Roman"/>
                <w:color w:val="auto"/>
              </w:rPr>
              <w:lastRenderedPageBreak/>
              <w:t>Котенев [и др.]</w:t>
            </w:r>
            <w:r w:rsidRPr="00067B9A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3. - С. 77-</w:t>
            </w:r>
            <w:proofErr w:type="gramStart"/>
            <w:r w:rsidRPr="00067B9A">
              <w:rPr>
                <w:rFonts w:eastAsia="Times New Roman"/>
                <w:color w:val="auto"/>
              </w:rPr>
              <w:t>84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22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Газизуллин, Р.Г.</w:t>
            </w:r>
            <w:r w:rsidRPr="00067B9A">
              <w:rPr>
                <w:rFonts w:eastAsia="Times New Roman"/>
                <w:color w:val="auto"/>
              </w:rPr>
              <w:br/>
              <w:t>   Проблема эффективного использования полезных ископаемых Татарстана / Р. Г. Газизуллин</w:t>
            </w:r>
            <w:r w:rsidRPr="00067B9A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- 2004. - № 5. - С. 24-</w:t>
            </w:r>
            <w:proofErr w:type="gramStart"/>
            <w:r w:rsidRPr="00067B9A">
              <w:rPr>
                <w:rFonts w:eastAsia="Times New Roman"/>
                <w:color w:val="auto"/>
              </w:rPr>
              <w:t>27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табл. - Библиогр.: 3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Сунгатуллин Р.Х.</w:t>
            </w:r>
            <w:r w:rsidRPr="00067B9A">
              <w:rPr>
                <w:rFonts w:eastAsia="Times New Roman"/>
                <w:color w:val="auto"/>
              </w:rPr>
              <w:br/>
              <w:t>   Формирование техногенных месторождений в Республике Татарстан / Р. Х. Сунгатуллин</w:t>
            </w:r>
            <w:r w:rsidRPr="00067B9A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- 2010. - № 1. - С. 118-</w:t>
            </w:r>
            <w:proofErr w:type="gramStart"/>
            <w:r w:rsidRPr="00067B9A">
              <w:rPr>
                <w:rFonts w:eastAsia="Times New Roman"/>
                <w:color w:val="auto"/>
              </w:rPr>
              <w:t>124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21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Зинатуллина, И.П.</w:t>
            </w:r>
            <w:r w:rsidRPr="00067B9A">
              <w:rPr>
                <w:rFonts w:eastAsia="Times New Roman"/>
                <w:color w:val="auto"/>
              </w:rPr>
              <w:br/>
              <w:t>   Тонкодисперсная составляющая в терригенных коллекторах верхнего девона нефтяных месторождений Республики Татарстан / И. П. Зинатуллина, М. Х. Зинатуллин</w:t>
            </w:r>
            <w:r w:rsidRPr="00067B9A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5. - С. 18-</w:t>
            </w:r>
            <w:proofErr w:type="gramStart"/>
            <w:r w:rsidRPr="00067B9A">
              <w:rPr>
                <w:rFonts w:eastAsia="Times New Roman"/>
                <w:color w:val="auto"/>
              </w:rPr>
              <w:t>24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5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Геодезический мониторинг динамики земной коры центральной части Республики Татарстан</w:t>
            </w:r>
            <w:r w:rsidRPr="00067B9A">
              <w:rPr>
                <w:rFonts w:eastAsia="Times New Roman"/>
                <w:color w:val="auto"/>
              </w:rPr>
              <w:t xml:space="preserve"> / Р. А. Кащеев [и др.]</w:t>
            </w:r>
            <w:r w:rsidRPr="00067B9A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- 2008. - № 4. - С. 9-</w:t>
            </w:r>
            <w:proofErr w:type="gramStart"/>
            <w:r w:rsidRPr="00067B9A">
              <w:rPr>
                <w:rFonts w:eastAsia="Times New Roman"/>
                <w:color w:val="auto"/>
              </w:rPr>
              <w:t>12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Нефтяная промышленность исторически главных центров Волго-Уральской нефтегазоносной провинции, элементы их истории, ближайшие и отдаленные перспективы</w:t>
            </w:r>
            <w:r w:rsidRPr="00067B9A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067B9A">
              <w:rPr>
                <w:rFonts w:eastAsia="Times New Roman"/>
                <w:color w:val="auto"/>
              </w:rPr>
              <w:br/>
              <w:t>// Геология и геофизика. - 2016. - Т. 57, № 12. - С. 2097-</w:t>
            </w:r>
            <w:proofErr w:type="gramStart"/>
            <w:r w:rsidRPr="00067B9A">
              <w:rPr>
                <w:rFonts w:eastAsia="Times New Roman"/>
                <w:color w:val="auto"/>
              </w:rPr>
              <w:t>2114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2113-2114.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Смирнов, М.Б.</w:t>
            </w:r>
            <w:r w:rsidRPr="00067B9A">
              <w:rPr>
                <w:rFonts w:eastAsia="Times New Roman"/>
                <w:color w:val="auto"/>
              </w:rPr>
              <w:br/>
              <w:t>   Выявление генетической неоднородности нефтей Татарстана на основании данных о составе алкилзамещенных ароматических соединений / М. Б. Смирнов, Н. П. Фадеева, Е. Н. Полудеткина</w:t>
            </w:r>
            <w:r w:rsidRPr="00067B9A">
              <w:rPr>
                <w:rFonts w:eastAsia="Times New Roman"/>
                <w:color w:val="auto"/>
              </w:rPr>
              <w:br/>
              <w:t>// Геология и геофизика. - 2018. - Т. 59, № 9. - С. 1418-</w:t>
            </w:r>
            <w:proofErr w:type="gramStart"/>
            <w:r w:rsidRPr="00067B9A">
              <w:rPr>
                <w:rFonts w:eastAsia="Times New Roman"/>
                <w:color w:val="auto"/>
              </w:rPr>
              <w:t>1430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с. 1429-1430.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Морозов В.П.</w:t>
            </w:r>
            <w:r w:rsidRPr="00067B9A">
              <w:rPr>
                <w:rFonts w:eastAsia="Times New Roman"/>
                <w:color w:val="auto"/>
              </w:rPr>
              <w:br/>
              <w:t>   Нефтеносность известняков нижнего и среднего карбона юго-востока Республики Татарстан и реконструкция палеообстановок их формирования / В. П. Морозов</w:t>
            </w:r>
            <w:r w:rsidRPr="00067B9A">
              <w:rPr>
                <w:rFonts w:eastAsia="Times New Roman"/>
                <w:color w:val="auto"/>
              </w:rPr>
              <w:br/>
              <w:t>// Литология и полезные ископаемые. - 2007. - № 1. - С. 76-</w:t>
            </w:r>
            <w:proofErr w:type="gramStart"/>
            <w:r w:rsidRPr="00067B9A">
              <w:rPr>
                <w:rFonts w:eastAsia="Times New Roman"/>
                <w:color w:val="auto"/>
              </w:rPr>
              <w:t>83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с. 82-83.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Коротков, А.И.</w:t>
            </w:r>
            <w:r w:rsidRPr="00067B9A">
              <w:rPr>
                <w:rFonts w:eastAsia="Times New Roman"/>
                <w:color w:val="auto"/>
              </w:rPr>
              <w:br/>
              <w:t>   Формирование химического состава подземных вод нефтедобывающих районов Татарстана / А. И. Коротков, И. Л. Хархордин, М. Г. Стуккей</w:t>
            </w:r>
            <w:r w:rsidRPr="00067B9A">
              <w:rPr>
                <w:rFonts w:eastAsia="Times New Roman"/>
                <w:color w:val="auto"/>
              </w:rPr>
              <w:br/>
            </w:r>
            <w:r w:rsidRPr="00067B9A">
              <w:rPr>
                <w:rFonts w:eastAsia="Times New Roman"/>
                <w:color w:val="auto"/>
              </w:rPr>
              <w:lastRenderedPageBreak/>
              <w:t>// Гидрогеология и карстоведение. - Пермь,2000. - Вып.</w:t>
            </w:r>
            <w:proofErr w:type="gramStart"/>
            <w:r w:rsidRPr="00067B9A">
              <w:rPr>
                <w:rFonts w:eastAsia="Times New Roman"/>
                <w:color w:val="auto"/>
              </w:rPr>
              <w:t>13.-</w:t>
            </w:r>
            <w:proofErr w:type="gramEnd"/>
            <w:r w:rsidRPr="00067B9A">
              <w:rPr>
                <w:rFonts w:eastAsia="Times New Roman"/>
                <w:color w:val="auto"/>
              </w:rPr>
              <w:t>С.57-63:табл. - Библиогр.:5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Основные геологические и гидрогеологические аспекты карстовых процессов и особенности их изучения геофизическими методами в Республике Татарстан</w:t>
            </w:r>
            <w:r w:rsidRPr="00067B9A">
              <w:rPr>
                <w:rFonts w:eastAsia="Times New Roman"/>
                <w:color w:val="auto"/>
              </w:rPr>
              <w:t xml:space="preserve"> / П. В. Вишневский [и др.]</w:t>
            </w:r>
            <w:r w:rsidRPr="00067B9A">
              <w:rPr>
                <w:rFonts w:eastAsia="Times New Roman"/>
                <w:color w:val="auto"/>
              </w:rPr>
              <w:br/>
              <w:t xml:space="preserve">// Гидрогеология и карстоведение. - Пермь,2000. - Вып.13.-С.110-116.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>5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О карсте Республики Татарстан</w:t>
            </w:r>
            <w:r w:rsidRPr="00067B9A">
              <w:rPr>
                <w:rFonts w:eastAsia="Times New Roman"/>
                <w:color w:val="auto"/>
              </w:rPr>
              <w:t xml:space="preserve"> / М. Е. Королев [и др.]</w:t>
            </w:r>
            <w:r w:rsidRPr="00067B9A">
              <w:rPr>
                <w:rFonts w:eastAsia="Times New Roman"/>
                <w:color w:val="auto"/>
              </w:rPr>
              <w:br/>
              <w:t xml:space="preserve">// Гидрогеология и карстоведение. - Пермь,2000. - Вып.13.-С.195-199.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>12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Катеев Т.Р.</w:t>
            </w:r>
            <w:r w:rsidRPr="00067B9A">
              <w:rPr>
                <w:rFonts w:eastAsia="Times New Roman"/>
                <w:color w:val="auto"/>
              </w:rPr>
              <w:br/>
              <w:t>   Повышение качества крепления скважин на нефтяных месторождениях Республики Татарстан / Т. Р. Катеев</w:t>
            </w:r>
            <w:r w:rsidRPr="00067B9A">
              <w:rPr>
                <w:rFonts w:eastAsia="Times New Roman"/>
                <w:color w:val="auto"/>
              </w:rPr>
              <w:br/>
              <w:t>// Записки Горного института / С.-Петерб. гос. горный ин-т (техн. ун-т). - 2004. - Т.159, ч.2. - С. 11-</w:t>
            </w:r>
            <w:proofErr w:type="gramStart"/>
            <w:r w:rsidRPr="00067B9A">
              <w:rPr>
                <w:rFonts w:eastAsia="Times New Roman"/>
                <w:color w:val="auto"/>
              </w:rPr>
              <w:t>14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 в подстроч. примеч.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Дедков, А.П.</w:t>
            </w:r>
            <w:r w:rsidRPr="00067B9A">
              <w:rPr>
                <w:rFonts w:eastAsia="Times New Roman"/>
                <w:color w:val="auto"/>
              </w:rPr>
              <w:br/>
              <w:t xml:space="preserve">   Геоморфология в Казанском </w:t>
            </w:r>
            <w:proofErr w:type="gramStart"/>
            <w:r w:rsidRPr="00067B9A">
              <w:rPr>
                <w:rFonts w:eastAsia="Times New Roman"/>
                <w:color w:val="auto"/>
              </w:rPr>
              <w:t>университете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(посвящ. 200-летию Казан. гос. ун-та) / А. П. Дедков</w:t>
            </w:r>
            <w:r w:rsidRPr="00067B9A">
              <w:rPr>
                <w:rFonts w:eastAsia="Times New Roman"/>
                <w:color w:val="auto"/>
              </w:rPr>
              <w:br/>
              <w:t xml:space="preserve">// Геоморфология. - 2004. - № 3. - С. 116-123.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59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Мингазов М.Н.</w:t>
            </w:r>
            <w:r w:rsidRPr="00067B9A">
              <w:rPr>
                <w:rFonts w:eastAsia="Times New Roman"/>
                <w:color w:val="auto"/>
              </w:rPr>
              <w:br/>
              <w:t>   Неотектоника и нефтегазоносность геоструктур Татарстана / М. Н. Мингазов, Б. М. Мингазов</w:t>
            </w:r>
            <w:r w:rsidRPr="00067B9A">
              <w:rPr>
                <w:rFonts w:eastAsia="Times New Roman"/>
                <w:color w:val="auto"/>
              </w:rPr>
              <w:br/>
              <w:t>// Геоморфология. - 2009. - № 2. - С. 60-</w:t>
            </w:r>
            <w:proofErr w:type="gramStart"/>
            <w:r w:rsidRPr="00067B9A">
              <w:rPr>
                <w:rFonts w:eastAsia="Times New Roman"/>
                <w:color w:val="auto"/>
              </w:rPr>
              <w:t>69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8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Назаров Н.Н.</w:t>
            </w:r>
            <w:r w:rsidRPr="00067B9A">
              <w:rPr>
                <w:rFonts w:eastAsia="Times New Roman"/>
                <w:color w:val="auto"/>
              </w:rPr>
              <w:br/>
              <w:t>   Аккумулятивные формы и дифференциация состава наносов в береговой зоне Камского водохранилища / Н. Н. Назаров, А. В. Черепанов</w:t>
            </w:r>
            <w:r w:rsidRPr="00067B9A">
              <w:rPr>
                <w:rFonts w:eastAsia="Times New Roman"/>
                <w:color w:val="auto"/>
              </w:rPr>
              <w:br/>
              <w:t>// Геоморфология. - 2014. - № 4. - С. 60-</w:t>
            </w:r>
            <w:proofErr w:type="gramStart"/>
            <w:r w:rsidRPr="00067B9A">
              <w:rPr>
                <w:rFonts w:eastAsia="Times New Roman"/>
                <w:color w:val="auto"/>
              </w:rPr>
              <w:t>68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Рез. англ. - Библиогр.: 22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Гареев, А.М.</w:t>
            </w:r>
            <w:r w:rsidRPr="00067B9A">
              <w:rPr>
                <w:rFonts w:eastAsia="Times New Roman"/>
                <w:color w:val="auto"/>
              </w:rPr>
              <w:br/>
              <w:t>   Активизация эрозионных процессов на водосборах под влиянием антропогенных факторов на Южном Урале и в Предуралье / А. М. Гареев, Р. С. Чалов</w:t>
            </w:r>
            <w:r w:rsidRPr="00067B9A">
              <w:rPr>
                <w:rFonts w:eastAsia="Times New Roman"/>
                <w:color w:val="auto"/>
              </w:rPr>
              <w:br/>
              <w:t>// Геоморфология. - 2017. - № 4. - С. 16-</w:t>
            </w:r>
            <w:proofErr w:type="gramStart"/>
            <w:r w:rsidRPr="00067B9A">
              <w:rPr>
                <w:rFonts w:eastAsia="Times New Roman"/>
                <w:color w:val="auto"/>
              </w:rPr>
              <w:t>26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25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Кринари, Г.А.</w:t>
            </w:r>
            <w:r w:rsidRPr="00067B9A">
              <w:rPr>
                <w:rFonts w:eastAsia="Times New Roman"/>
                <w:color w:val="auto"/>
              </w:rPr>
              <w:br/>
              <w:t>   Причины и механизм разрушения стенок скважин в кыновских глинах / Г. А. Кринари, М. Г. Храмченков, Р. З. Мухаметшин</w:t>
            </w:r>
            <w:r w:rsidRPr="00067B9A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- 2001 . - № 4. - С. 357-</w:t>
            </w:r>
            <w:proofErr w:type="gramStart"/>
            <w:r w:rsidRPr="00067B9A">
              <w:rPr>
                <w:rFonts w:eastAsia="Times New Roman"/>
                <w:color w:val="auto"/>
              </w:rPr>
              <w:t>364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18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Сунгатуллин Р.Х.</w:t>
            </w:r>
            <w:r w:rsidRPr="00067B9A">
              <w:rPr>
                <w:rFonts w:eastAsia="Times New Roman"/>
                <w:color w:val="auto"/>
              </w:rPr>
              <w:br/>
              <w:t xml:space="preserve">   Системный подход при изучении гидросферы на </w:t>
            </w:r>
            <w:r w:rsidRPr="00067B9A">
              <w:rPr>
                <w:rFonts w:eastAsia="Times New Roman"/>
                <w:color w:val="auto"/>
              </w:rPr>
              <w:lastRenderedPageBreak/>
              <w:t>промышленно-урбанизированных территориях / Р. Х. Сунгатуллин, М. И. Хазиев</w:t>
            </w:r>
            <w:r w:rsidRPr="00067B9A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- 2009. - № 1. - С. 19-</w:t>
            </w:r>
            <w:proofErr w:type="gramStart"/>
            <w:r w:rsidRPr="00067B9A">
              <w:rPr>
                <w:rFonts w:eastAsia="Times New Roman"/>
                <w:color w:val="auto"/>
              </w:rPr>
              <w:t>31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19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Медведева, Р.А.</w:t>
            </w:r>
            <w:r w:rsidRPr="00067B9A">
              <w:rPr>
                <w:rFonts w:eastAsia="Times New Roman"/>
                <w:color w:val="auto"/>
              </w:rPr>
              <w:br/>
              <w:t>   Пространственно-временная оценка овражной эрозии в зоне интенсивного земледелия европейской части России / Р. А. Медведева, В. Н. Голосов, О. П. Ермолаев</w:t>
            </w:r>
            <w:r w:rsidRPr="00067B9A">
              <w:rPr>
                <w:rFonts w:eastAsia="Times New Roman"/>
                <w:color w:val="auto"/>
              </w:rPr>
              <w:br/>
              <w:t>// География и природные ресурсы. - 2018. - № 3. - С. 29-</w:t>
            </w:r>
            <w:proofErr w:type="gramStart"/>
            <w:r w:rsidRPr="00067B9A">
              <w:rPr>
                <w:rFonts w:eastAsia="Times New Roman"/>
                <w:color w:val="auto"/>
              </w:rPr>
              <w:t>37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31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Стурман, В.И.</w:t>
            </w:r>
            <w:r w:rsidRPr="00067B9A">
              <w:rPr>
                <w:rFonts w:eastAsia="Times New Roman"/>
                <w:color w:val="auto"/>
              </w:rPr>
              <w:br/>
              <w:t>   Электромагнитные поля промышленного диапазона частот в условиях городской среды как объект эколого-географического исследования / В. И. Стурман</w:t>
            </w:r>
            <w:r w:rsidRPr="00067B9A">
              <w:rPr>
                <w:rFonts w:eastAsia="Times New Roman"/>
                <w:color w:val="auto"/>
              </w:rPr>
              <w:br/>
              <w:t>// География и природные ресурсы. - 2019. - № 1. - С. 21-</w:t>
            </w:r>
            <w:proofErr w:type="gramStart"/>
            <w:r w:rsidRPr="00067B9A">
              <w:rPr>
                <w:rFonts w:eastAsia="Times New Roman"/>
                <w:color w:val="auto"/>
              </w:rPr>
              <w:t>28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20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Муслимов, Р.Х.</w:t>
            </w:r>
            <w:r w:rsidRPr="00067B9A">
              <w:rPr>
                <w:rFonts w:eastAsia="Times New Roman"/>
                <w:color w:val="auto"/>
              </w:rPr>
              <w:br/>
              <w:t>   О налоге на добычу полезного ископаемого / Р. Х. Муслимов, Ф. М. Хайретдинов</w:t>
            </w:r>
            <w:r w:rsidRPr="00067B9A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- 2001. - № 5. - С. 57-</w:t>
            </w:r>
            <w:proofErr w:type="gramStart"/>
            <w:r w:rsidRPr="00067B9A">
              <w:rPr>
                <w:rFonts w:eastAsia="Times New Roman"/>
                <w:color w:val="auto"/>
              </w:rPr>
              <w:t>60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портр.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ФГУП "ЦНИИгеолнеруд" - 60 лет</w:t>
            </w:r>
            <w:r w:rsidRPr="00067B9A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- 2005. - № 5. - С. 76-77 :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Садыков Р.К.</w:t>
            </w:r>
            <w:r w:rsidRPr="00067B9A">
              <w:rPr>
                <w:rFonts w:eastAsia="Times New Roman"/>
                <w:color w:val="auto"/>
              </w:rPr>
              <w:br/>
              <w:t>   Обеспечение экономики Республики Татарстан неметаллическим минеральным сырьем / Р. К. Садыков, Р. Г. Власова, Э. А. Сибгатуллина</w:t>
            </w:r>
            <w:r w:rsidRPr="00067B9A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- 2009. - № 6. - С. 42-</w:t>
            </w:r>
            <w:proofErr w:type="gramStart"/>
            <w:r w:rsidRPr="00067B9A">
              <w:rPr>
                <w:rFonts w:eastAsia="Times New Roman"/>
                <w:color w:val="auto"/>
              </w:rPr>
              <w:t>48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Ибрагимов Р.Л.</w:t>
            </w:r>
            <w:r w:rsidRPr="00067B9A">
              <w:rPr>
                <w:rFonts w:eastAsia="Times New Roman"/>
                <w:color w:val="auto"/>
              </w:rPr>
              <w:br/>
              <w:t>   Прогнозная оценка перспектив нефтеносности палеозойских отложений Татарстана на основе изучения и анализа гидрогеологических условий / Р. Л. Ибрагимов</w:t>
            </w:r>
            <w:r w:rsidRPr="00067B9A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9. - С. 4-</w:t>
            </w:r>
            <w:proofErr w:type="gramStart"/>
            <w:r w:rsidRPr="00067B9A">
              <w:rPr>
                <w:rFonts w:eastAsia="Times New Roman"/>
                <w:color w:val="auto"/>
              </w:rPr>
              <w:t>9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Грибова И.С.</w:t>
            </w:r>
            <w:r w:rsidRPr="00067B9A">
              <w:rPr>
                <w:rFonts w:eastAsia="Times New Roman"/>
                <w:color w:val="auto"/>
              </w:rPr>
              <w:br/>
              <w:t>   Геолого-геохимические предпосылки образования углеводородных скоплений в пределах Казанско-Кажимского прогиба / И. С. Грибова</w:t>
            </w:r>
            <w:r w:rsidRPr="00067B9A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12. - С. 34-</w:t>
            </w:r>
            <w:proofErr w:type="gramStart"/>
            <w:r w:rsidRPr="00067B9A">
              <w:rPr>
                <w:rFonts w:eastAsia="Times New Roman"/>
                <w:color w:val="auto"/>
              </w:rPr>
              <w:t>38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Славкин В.С.</w:t>
            </w:r>
            <w:r w:rsidRPr="00067B9A">
              <w:rPr>
                <w:rFonts w:eastAsia="Times New Roman"/>
                <w:color w:val="auto"/>
              </w:rPr>
              <w:br/>
              <w:t xml:space="preserve">   Классификация типов геологического разреза и их прогноз в межскважинном пространстве с использованием факторного анализа спектрально-временных параметров сейсмической </w:t>
            </w:r>
            <w:r w:rsidRPr="00067B9A">
              <w:rPr>
                <w:rFonts w:eastAsia="Times New Roman"/>
                <w:color w:val="auto"/>
              </w:rPr>
              <w:lastRenderedPageBreak/>
              <w:t>записи / В. С. Славкин, П. А. Беспрозванный, А. Ю. Сапрыкина</w:t>
            </w:r>
            <w:r w:rsidRPr="00067B9A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12. - С. 54-</w:t>
            </w:r>
            <w:proofErr w:type="gramStart"/>
            <w:r w:rsidRPr="00067B9A">
              <w:rPr>
                <w:rFonts w:eastAsia="Times New Roman"/>
                <w:color w:val="auto"/>
              </w:rPr>
              <w:t>60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Биряльцев Е.В.</w:t>
            </w:r>
            <w:r w:rsidRPr="00067B9A">
              <w:rPr>
                <w:rFonts w:eastAsia="Times New Roman"/>
                <w:color w:val="auto"/>
              </w:rPr>
              <w:br/>
              <w:t>   Некоторые характеристики аномалий низкочастотного сейсмоакустического поля над нефтегазовыми залежами в Республике Татарстан / Е. В. Биряльцев, В. А. Рыжов</w:t>
            </w:r>
            <w:r w:rsidRPr="00067B9A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4. - С. 16-</w:t>
            </w:r>
            <w:proofErr w:type="gramStart"/>
            <w:r w:rsidRPr="00067B9A">
              <w:rPr>
                <w:rFonts w:eastAsia="Times New Roman"/>
                <w:color w:val="auto"/>
              </w:rPr>
              <w:t>22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Классификация типов геологического разреза и их прогноз в межскважинном пространстве с использованием факторного анализа на примере месторождений Западной Сибири и Татарстана</w:t>
            </w:r>
            <w:r w:rsidRPr="00067B9A">
              <w:rPr>
                <w:rFonts w:eastAsia="Times New Roman"/>
                <w:color w:val="auto"/>
              </w:rPr>
              <w:t xml:space="preserve"> / А. Ю. Сапрыкина [и др.]</w:t>
            </w:r>
            <w:r w:rsidRPr="00067B9A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1. - С. 42-</w:t>
            </w:r>
            <w:proofErr w:type="gramStart"/>
            <w:r w:rsidRPr="00067B9A">
              <w:rPr>
                <w:rFonts w:eastAsia="Times New Roman"/>
                <w:color w:val="auto"/>
              </w:rPr>
              <w:t>52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Сейсмогеологические критерии выделения и особенности строения и нефтеносности органогенных построек на северо-востоке Республики Татарстан</w:t>
            </w:r>
            <w:r w:rsidRPr="00067B9A">
              <w:rPr>
                <w:rFonts w:eastAsia="Times New Roman"/>
                <w:color w:val="auto"/>
              </w:rPr>
              <w:t xml:space="preserve"> / А. С. Якимов [и др.]</w:t>
            </w:r>
            <w:r w:rsidRPr="00067B9A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1. - С. 52-</w:t>
            </w:r>
            <w:proofErr w:type="gramStart"/>
            <w:r w:rsidRPr="00067B9A">
              <w:rPr>
                <w:rFonts w:eastAsia="Times New Roman"/>
                <w:color w:val="auto"/>
              </w:rPr>
              <w:t>62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Гайнетдинов Р.Ф.</w:t>
            </w:r>
            <w:r w:rsidRPr="00067B9A">
              <w:rPr>
                <w:rFonts w:eastAsia="Times New Roman"/>
                <w:color w:val="auto"/>
              </w:rPr>
              <w:br/>
              <w:t>   Повышение эффективности кислотного воздействия на основании результатов исследования керна / Р. Ф. Гайнетдинов, Р. Л. Рахимов, И. М. Насибулин</w:t>
            </w:r>
            <w:r w:rsidRPr="00067B9A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11. - С. 46-</w:t>
            </w:r>
            <w:proofErr w:type="gramStart"/>
            <w:r w:rsidRPr="00067B9A">
              <w:rPr>
                <w:rFonts w:eastAsia="Times New Roman"/>
                <w:color w:val="auto"/>
              </w:rPr>
              <w:t>52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Гатиятуллин Н.С.</w:t>
            </w:r>
            <w:r w:rsidRPr="00067B9A">
              <w:rPr>
                <w:rFonts w:eastAsia="Times New Roman"/>
                <w:color w:val="auto"/>
              </w:rPr>
              <w:br/>
              <w:t>   Оценка поисковых критериев коры выветривания Северо-Татарского свода / Н. С. Гатиятуллин, В. В. Баранов</w:t>
            </w:r>
            <w:r w:rsidRPr="00067B9A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2. - С. 4-</w:t>
            </w:r>
            <w:proofErr w:type="gramStart"/>
            <w:r w:rsidRPr="00067B9A">
              <w:rPr>
                <w:rFonts w:eastAsia="Times New Roman"/>
                <w:color w:val="auto"/>
              </w:rPr>
              <w:t>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Гилязов Т.Р.</w:t>
            </w:r>
            <w:r w:rsidRPr="00067B9A">
              <w:rPr>
                <w:rFonts w:eastAsia="Times New Roman"/>
                <w:color w:val="auto"/>
              </w:rPr>
              <w:br/>
              <w:t>   Роль "лингуловых глин" в качестве покрышки залежей высоковязких нефтей (битумов) / Т. Р. Гилязов</w:t>
            </w:r>
            <w:r w:rsidRPr="00067B9A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3. - С. 53-</w:t>
            </w:r>
            <w:proofErr w:type="gramStart"/>
            <w:r w:rsidRPr="00067B9A">
              <w:rPr>
                <w:rFonts w:eastAsia="Times New Roman"/>
                <w:color w:val="auto"/>
              </w:rPr>
              <w:t>57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Разработка комплексного подхода к формированию геолого-технических мероприятий для снижения рисков отрицательного эффекта от проводимых ГТМ</w:t>
            </w:r>
            <w:r w:rsidRPr="00067B9A">
              <w:rPr>
                <w:rFonts w:eastAsia="Times New Roman"/>
                <w:color w:val="auto"/>
              </w:rPr>
              <w:t xml:space="preserve"> / М. А. Фатхлисламов [и др.]</w:t>
            </w:r>
            <w:r w:rsidRPr="00067B9A">
              <w:rPr>
                <w:rFonts w:eastAsia="Times New Roman"/>
                <w:color w:val="auto"/>
              </w:rPr>
              <w:br/>
            </w:r>
            <w:r w:rsidRPr="00067B9A">
              <w:rPr>
                <w:rFonts w:eastAsia="Times New Roman"/>
                <w:color w:val="auto"/>
              </w:rPr>
              <w:lastRenderedPageBreak/>
              <w:t>// Геология, геофизика и разработка нефтяных и газовых месторождений. - 2017. - № 5. - С. 42-</w:t>
            </w:r>
            <w:proofErr w:type="gramStart"/>
            <w:r w:rsidRPr="00067B9A">
              <w:rPr>
                <w:rFonts w:eastAsia="Times New Roman"/>
                <w:color w:val="auto"/>
              </w:rPr>
              <w:t>46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1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Технология подготовки, хранения и совместного анализа информации для создания комплексных геолого-гидродинамических моделей объектов разработки нефтяных месторождений</w:t>
            </w:r>
            <w:r w:rsidRPr="00067B9A">
              <w:rPr>
                <w:rFonts w:eastAsia="Times New Roman"/>
                <w:color w:val="auto"/>
              </w:rPr>
              <w:t xml:space="preserve"> / М. Ш. Магдеев [и др.]</w:t>
            </w:r>
            <w:r w:rsidRPr="00067B9A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10. - С. 17-22 :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Бакиров, А.И.</w:t>
            </w:r>
            <w:r w:rsidRPr="00067B9A">
              <w:rPr>
                <w:rFonts w:eastAsia="Times New Roman"/>
                <w:color w:val="auto"/>
              </w:rPr>
              <w:br/>
              <w:t>   Технологии разработки карбонатных коллекторов на основе заводнения / А. И. Бакиров</w:t>
            </w:r>
            <w:r w:rsidRPr="00067B9A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10. - С. 27-</w:t>
            </w:r>
            <w:proofErr w:type="gramStart"/>
            <w:r w:rsidRPr="00067B9A">
              <w:rPr>
                <w:rFonts w:eastAsia="Times New Roman"/>
                <w:color w:val="auto"/>
              </w:rPr>
              <w:t>31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Бакиров, А.И.</w:t>
            </w:r>
            <w:r w:rsidRPr="00067B9A">
              <w:rPr>
                <w:rFonts w:eastAsia="Times New Roman"/>
                <w:color w:val="auto"/>
              </w:rPr>
              <w:br/>
              <w:t>   Исследования процесса вытеснения нефти водой из карбонатных коллекторов на керне и насыпных моделях / А. И. Бакиров, С. Г. Уваров</w:t>
            </w:r>
            <w:r w:rsidRPr="00067B9A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10. - С. 32-</w:t>
            </w:r>
            <w:proofErr w:type="gramStart"/>
            <w:r w:rsidRPr="00067B9A">
              <w:rPr>
                <w:rFonts w:eastAsia="Times New Roman"/>
                <w:color w:val="auto"/>
              </w:rPr>
              <w:t>33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табл. - Библиогр.: 4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Предпосылки к уточнению концептуальной и седиментологической моделей нефтяных пластов на поздней стадии разработки</w:t>
            </w:r>
            <w:r w:rsidRPr="00067B9A">
              <w:rPr>
                <w:rFonts w:eastAsia="Times New Roman"/>
                <w:color w:val="auto"/>
              </w:rPr>
              <w:t xml:space="preserve"> / Р. Г. Сарваретдинов [и др.]</w:t>
            </w:r>
            <w:r w:rsidRPr="00067B9A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10. - С. 45-</w:t>
            </w:r>
            <w:proofErr w:type="gramStart"/>
            <w:r w:rsidRPr="00067B9A">
              <w:rPr>
                <w:rFonts w:eastAsia="Times New Roman"/>
                <w:color w:val="auto"/>
              </w:rPr>
              <w:t>50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 xml:space="preserve">Изучение закономерности изменения проницаемости продуктивных пластов комбинированными методами на примере Д1 1, Д1 2 Абдрахмановской площади </w:t>
            </w:r>
            <w:r w:rsidRPr="00067B9A">
              <w:rPr>
                <w:rFonts w:eastAsia="Times New Roman"/>
                <w:color w:val="auto"/>
              </w:rPr>
              <w:t>/ А. А. Назаров [и др.]</w:t>
            </w:r>
            <w:r w:rsidRPr="00067B9A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10. - С. 50-</w:t>
            </w:r>
            <w:proofErr w:type="gramStart"/>
            <w:r w:rsidRPr="00067B9A">
              <w:rPr>
                <w:rFonts w:eastAsia="Times New Roman"/>
                <w:color w:val="auto"/>
              </w:rPr>
              <w:t>54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Опыт интенсификации отбора нефти из неоднородных по проницаемости пластов проводкой скважин с горизонтальным окончанием</w:t>
            </w:r>
            <w:r w:rsidRPr="00067B9A">
              <w:rPr>
                <w:rFonts w:eastAsia="Times New Roman"/>
                <w:color w:val="auto"/>
              </w:rPr>
              <w:t xml:space="preserve"> / Л. Р. Сагидуллин [и др.]</w:t>
            </w:r>
            <w:r w:rsidRPr="00067B9A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10. - С. 54-</w:t>
            </w:r>
            <w:proofErr w:type="gramStart"/>
            <w:r w:rsidRPr="00067B9A">
              <w:rPr>
                <w:rFonts w:eastAsia="Times New Roman"/>
                <w:color w:val="auto"/>
              </w:rPr>
              <w:t>57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1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Опыт моделирования куба нефтенасыщенности в неоднородных по фильтрационно-емкостным свойствам пластах на поздней стадии разработки</w:t>
            </w:r>
            <w:r w:rsidRPr="00067B9A">
              <w:rPr>
                <w:rFonts w:eastAsia="Times New Roman"/>
                <w:color w:val="auto"/>
              </w:rPr>
              <w:t xml:space="preserve"> / И. И. Бакиров [и др.]</w:t>
            </w:r>
            <w:r w:rsidRPr="00067B9A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12. - С. 69-</w:t>
            </w:r>
            <w:proofErr w:type="gramStart"/>
            <w:r w:rsidRPr="00067B9A">
              <w:rPr>
                <w:rFonts w:eastAsia="Times New Roman"/>
                <w:color w:val="auto"/>
              </w:rPr>
              <w:t>70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lastRenderedPageBreak/>
              <w:t>326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Мухаметшин, Р.З.</w:t>
            </w:r>
            <w:r w:rsidRPr="00067B9A">
              <w:rPr>
                <w:rFonts w:eastAsia="Times New Roman"/>
                <w:color w:val="auto"/>
              </w:rPr>
              <w:br/>
              <w:t>   Современный взгляд на геологическое строение и моделирование залежей нефти в карбонатных толщах / Р. З. Мухаметшин, А. В. Калмыков, А. И. Никифоров</w:t>
            </w:r>
            <w:r w:rsidRPr="00067B9A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9(333). - С. 14-</w:t>
            </w:r>
            <w:proofErr w:type="gramStart"/>
            <w:r w:rsidRPr="00067B9A">
              <w:rPr>
                <w:rFonts w:eastAsia="Times New Roman"/>
                <w:color w:val="auto"/>
              </w:rPr>
              <w:t>18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Рез. англ. - Библиогр.: 10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327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Воронкова Е.А.</w:t>
            </w:r>
            <w:r w:rsidRPr="00067B9A">
              <w:rPr>
                <w:rFonts w:eastAsia="Times New Roman"/>
                <w:color w:val="auto"/>
              </w:rPr>
              <w:br/>
              <w:t>   О находках остракод в стратотипических опорных разрезах казанского яруса перми Поволжья / Е. А. Воронкова, Д. А. Кухтинов</w:t>
            </w:r>
            <w:r w:rsidRPr="00067B9A">
              <w:rPr>
                <w:rFonts w:eastAsia="Times New Roman"/>
                <w:color w:val="auto"/>
              </w:rPr>
              <w:br/>
              <w:t xml:space="preserve">// Недра Поволжья и Прикаспия. - 2011. - Вып.67. - С. 69-71.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Стратиграфия средней юры юго-запада Республики Татарстан</w:t>
            </w:r>
            <w:r w:rsidRPr="00067B9A">
              <w:rPr>
                <w:rFonts w:eastAsia="Times New Roman"/>
                <w:color w:val="auto"/>
              </w:rPr>
              <w:t xml:space="preserve"> / В. В. Митта [и др.]</w:t>
            </w:r>
            <w:r w:rsidRPr="00067B9A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1. - С. 31-</w:t>
            </w:r>
            <w:proofErr w:type="gramStart"/>
            <w:r w:rsidRPr="00067B9A">
              <w:rPr>
                <w:rFonts w:eastAsia="Times New Roman"/>
                <w:color w:val="auto"/>
              </w:rPr>
              <w:t>46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 - Библиогр.: с. 46.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Большов, В.А.</w:t>
            </w:r>
            <w:r w:rsidRPr="00067B9A">
              <w:rPr>
                <w:rFonts w:eastAsia="Times New Roman"/>
                <w:color w:val="auto"/>
              </w:rPr>
              <w:br/>
              <w:t>   Наземная заверка данных экологической аэрогеофизической съемки Республики Татарстан / В. А. Большов, М. Я. Боровский, В. Г. Мавричев</w:t>
            </w:r>
            <w:r w:rsidRPr="00067B9A">
              <w:rPr>
                <w:rFonts w:eastAsia="Times New Roman"/>
                <w:color w:val="auto"/>
              </w:rPr>
              <w:br/>
              <w:t>// Российский геофизический журнал. - 2001. - № 21/22. - С. 91-</w:t>
            </w:r>
            <w:proofErr w:type="gramStart"/>
            <w:r w:rsidRPr="00067B9A">
              <w:rPr>
                <w:rFonts w:eastAsia="Times New Roman"/>
                <w:color w:val="auto"/>
              </w:rPr>
              <w:t>95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табл. - Библиогр.: 5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Плотникова И.Н.</w:t>
            </w:r>
            <w:r w:rsidRPr="00067B9A">
              <w:rPr>
                <w:rFonts w:eastAsia="Times New Roman"/>
                <w:color w:val="auto"/>
              </w:rPr>
              <w:br/>
              <w:t>   О возможности организации мониторинга эндогенных процессов на основе сверхглубоких скважин Республики Татарстан / И. Н. Плотникова</w:t>
            </w:r>
            <w:r w:rsidRPr="00067B9A">
              <w:rPr>
                <w:rFonts w:eastAsia="Times New Roman"/>
                <w:color w:val="auto"/>
              </w:rPr>
              <w:br/>
              <w:t>// Российский геофизический журнал. - 2006. - № 41/42. - С. 89-90.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Гамма-спектрометрия в комплексе ГИС при изучении битумных месторождений Татарстана</w:t>
            </w:r>
            <w:r w:rsidRPr="00067B9A">
              <w:rPr>
                <w:rFonts w:eastAsia="Times New Roman"/>
                <w:color w:val="auto"/>
              </w:rPr>
              <w:t xml:space="preserve"> / Д. А. Кожевников [и др.]</w:t>
            </w:r>
            <w:r w:rsidRPr="00067B9A">
              <w:rPr>
                <w:rFonts w:eastAsia="Times New Roman"/>
                <w:color w:val="auto"/>
              </w:rPr>
              <w:br/>
              <w:t>// Геофизика. - 2001. - № 4. - С. 82-</w:t>
            </w:r>
            <w:proofErr w:type="gramStart"/>
            <w:r w:rsidRPr="00067B9A">
              <w:rPr>
                <w:rFonts w:eastAsia="Times New Roman"/>
                <w:color w:val="auto"/>
              </w:rPr>
              <w:t>86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Обнаружение сложных нефтеперспективных объектов в отложениях терригенного девона на юго-востоке Татарстана методами высокоразрешающей сейсмики</w:t>
            </w:r>
            <w:r w:rsidRPr="00067B9A">
              <w:rPr>
                <w:rFonts w:eastAsia="Times New Roman"/>
                <w:color w:val="auto"/>
              </w:rPr>
              <w:t xml:space="preserve"> / В. А. Милашин [и др.]</w:t>
            </w:r>
            <w:r w:rsidRPr="00067B9A">
              <w:rPr>
                <w:rFonts w:eastAsia="Times New Roman"/>
                <w:color w:val="auto"/>
              </w:rPr>
              <w:br/>
              <w:t>// Геофизика. - 2002. - № 2. - С. 11-18, 33-</w:t>
            </w:r>
            <w:proofErr w:type="gramStart"/>
            <w:r w:rsidRPr="00067B9A">
              <w:rPr>
                <w:rFonts w:eastAsia="Times New Roman"/>
                <w:color w:val="auto"/>
              </w:rPr>
              <w:t>34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портр., табл. - Библиогр.: 12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Результаты работ по оконтуриванию залежей нефти в Татарстане методом зондирования вертикальными токами</w:t>
            </w:r>
            <w:r w:rsidRPr="00067B9A">
              <w:rPr>
                <w:rFonts w:eastAsia="Times New Roman"/>
                <w:color w:val="auto"/>
              </w:rPr>
              <w:t xml:space="preserve"> / В. С. Могилатов [и др.]</w:t>
            </w:r>
            <w:r w:rsidRPr="00067B9A">
              <w:rPr>
                <w:rFonts w:eastAsia="Times New Roman"/>
                <w:color w:val="auto"/>
              </w:rPr>
              <w:br/>
              <w:t xml:space="preserve">// Геофизика. - 2003. - № 5. - С. 47-54, [1] с. </w:t>
            </w:r>
            <w:proofErr w:type="gramStart"/>
            <w:r w:rsidRPr="00067B9A">
              <w:rPr>
                <w:rFonts w:eastAsia="Times New Roman"/>
                <w:color w:val="auto"/>
              </w:rPr>
              <w:t>ил.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Ишуев, Т.Н.</w:t>
            </w:r>
            <w:r w:rsidRPr="00067B9A">
              <w:rPr>
                <w:rFonts w:eastAsia="Times New Roman"/>
                <w:color w:val="auto"/>
              </w:rPr>
              <w:br/>
              <w:t>   Прогнозирование литологических особенностей продуктивных отложений методами скважинной сейсморазведки / Т. Н. Ишуев, А. К. Доронкин, Р. М. Карабанова</w:t>
            </w:r>
            <w:r w:rsidRPr="00067B9A">
              <w:rPr>
                <w:rFonts w:eastAsia="Times New Roman"/>
                <w:color w:val="auto"/>
              </w:rPr>
              <w:br/>
            </w:r>
            <w:r w:rsidRPr="00067B9A">
              <w:rPr>
                <w:rFonts w:eastAsia="Times New Roman"/>
                <w:color w:val="auto"/>
              </w:rPr>
              <w:lastRenderedPageBreak/>
              <w:t>// Геофизика. - 2003. - Спец. вып.[2]. - С. 35-</w:t>
            </w:r>
            <w:proofErr w:type="gramStart"/>
            <w:r w:rsidRPr="00067B9A">
              <w:rPr>
                <w:rFonts w:eastAsia="Times New Roman"/>
                <w:color w:val="auto"/>
              </w:rPr>
              <w:t>38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Большов, В.А.</w:t>
            </w:r>
            <w:r w:rsidRPr="00067B9A">
              <w:rPr>
                <w:rFonts w:eastAsia="Times New Roman"/>
                <w:color w:val="auto"/>
              </w:rPr>
              <w:br/>
              <w:t>   Экспозиционные измерения почвенного радона в режиме мониторинга / В. А. Большов, К. М. Каримов, Д. А. Власов</w:t>
            </w:r>
            <w:r w:rsidRPr="00067B9A">
              <w:rPr>
                <w:rFonts w:eastAsia="Times New Roman"/>
                <w:color w:val="auto"/>
              </w:rPr>
              <w:br/>
              <w:t>// Геофизика. - 2003. - Спец. вып.[2]. - С. 52-</w:t>
            </w:r>
            <w:proofErr w:type="gramStart"/>
            <w:r w:rsidRPr="00067B9A">
              <w:rPr>
                <w:rFonts w:eastAsia="Times New Roman"/>
                <w:color w:val="auto"/>
              </w:rPr>
              <w:t>55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Геоэлектрическая модель земной коры Татарстана по данным электромагнитных зондирований</w:t>
            </w:r>
            <w:r w:rsidRPr="00067B9A">
              <w:rPr>
                <w:rFonts w:eastAsia="Times New Roman"/>
                <w:color w:val="auto"/>
              </w:rPr>
              <w:t xml:space="preserve"> / К. М. Каримов [и др.]</w:t>
            </w:r>
            <w:r w:rsidRPr="00067B9A">
              <w:rPr>
                <w:rFonts w:eastAsia="Times New Roman"/>
                <w:color w:val="auto"/>
              </w:rPr>
              <w:br/>
              <w:t>// Геофизика. - 2003. - Спец. вып.[2]. - С. 42-</w:t>
            </w:r>
            <w:proofErr w:type="gramStart"/>
            <w:r w:rsidRPr="00067B9A">
              <w:rPr>
                <w:rFonts w:eastAsia="Times New Roman"/>
                <w:color w:val="auto"/>
              </w:rPr>
              <w:t>46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Ахметшин, Н.М.</w:t>
            </w:r>
            <w:r w:rsidRPr="00067B9A">
              <w:rPr>
                <w:rFonts w:eastAsia="Times New Roman"/>
                <w:color w:val="auto"/>
              </w:rPr>
              <w:br/>
              <w:t>   Возможности сейсморазведки 3D для проектирования горизонтальных стволов в зонах развития эрозионных врезов / Н. М. Ахметшин, В. А. Екименко, Т. А. Мыслина</w:t>
            </w:r>
            <w:r w:rsidRPr="00067B9A">
              <w:rPr>
                <w:rFonts w:eastAsia="Times New Roman"/>
                <w:color w:val="auto"/>
              </w:rPr>
              <w:br/>
              <w:t>// Геофизика. - 2003. - Спец. вып.[2]. - С. 25-</w:t>
            </w:r>
            <w:proofErr w:type="gramStart"/>
            <w:r w:rsidRPr="00067B9A">
              <w:rPr>
                <w:rFonts w:eastAsia="Times New Roman"/>
                <w:color w:val="auto"/>
              </w:rPr>
              <w:t>27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Салихова, Т.С.</w:t>
            </w:r>
            <w:r w:rsidRPr="00067B9A">
              <w:rPr>
                <w:rFonts w:eastAsia="Times New Roman"/>
                <w:color w:val="auto"/>
              </w:rPr>
              <w:br/>
              <w:t>   Прогноз эффективной нефтенасыщенной мощности коллекторов по данным сейсморазведки 3D / Т. С. Салихова, Н. А. Потапова</w:t>
            </w:r>
            <w:r w:rsidRPr="00067B9A">
              <w:rPr>
                <w:rFonts w:eastAsia="Times New Roman"/>
                <w:color w:val="auto"/>
              </w:rPr>
              <w:br/>
              <w:t>// Геофизика. - 2003. - Спец. вып.[2]. - С. 15-</w:t>
            </w:r>
            <w:proofErr w:type="gramStart"/>
            <w:r w:rsidRPr="00067B9A">
              <w:rPr>
                <w:rFonts w:eastAsia="Times New Roman"/>
                <w:color w:val="auto"/>
              </w:rPr>
              <w:t>17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Харисов, Р.Г.</w:t>
            </w:r>
            <w:r w:rsidRPr="00067B9A">
              <w:rPr>
                <w:rFonts w:eastAsia="Times New Roman"/>
                <w:color w:val="auto"/>
              </w:rPr>
              <w:br/>
              <w:t>   Геофизические методы изучения угольно-газовых залежей / Р. Г. Харисов, В. А. Горгун, С. Б. Гайнанов</w:t>
            </w:r>
            <w:r w:rsidRPr="00067B9A">
              <w:rPr>
                <w:rFonts w:eastAsia="Times New Roman"/>
                <w:color w:val="auto"/>
              </w:rPr>
              <w:br/>
              <w:t>// Геофизика. - 2003. - Спец. вып.[2]. - С. 10-</w:t>
            </w:r>
            <w:proofErr w:type="gramStart"/>
            <w:r w:rsidRPr="00067B9A">
              <w:rPr>
                <w:rFonts w:eastAsia="Times New Roman"/>
                <w:color w:val="auto"/>
              </w:rPr>
              <w:t>12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Вишневский, П.В.</w:t>
            </w:r>
            <w:r w:rsidRPr="00067B9A">
              <w:rPr>
                <w:rFonts w:eastAsia="Times New Roman"/>
                <w:color w:val="auto"/>
              </w:rPr>
              <w:br/>
              <w:t>   Основные результаты полевой геотермической съемки при поисках и изучении залежей горючих, рудных ископаемых и подземных вод Республики Татарстан / П. В. Вишневский, И. А. Бареев, Н. А. Филатова</w:t>
            </w:r>
            <w:r w:rsidRPr="00067B9A">
              <w:rPr>
                <w:rFonts w:eastAsia="Times New Roman"/>
                <w:color w:val="auto"/>
              </w:rPr>
              <w:br/>
              <w:t>// Геофизика. - 2003. - Спец. вып.[2]. - С. 56-</w:t>
            </w:r>
            <w:proofErr w:type="gramStart"/>
            <w:r w:rsidRPr="00067B9A">
              <w:rPr>
                <w:rFonts w:eastAsia="Times New Roman"/>
                <w:color w:val="auto"/>
              </w:rPr>
              <w:t>58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портр.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Тимошенков, Э.Ф.</w:t>
            </w:r>
            <w:r w:rsidRPr="00067B9A">
              <w:rPr>
                <w:rFonts w:eastAsia="Times New Roman"/>
                <w:color w:val="auto"/>
              </w:rPr>
              <w:br/>
              <w:t>   Комплексирование геолого-геофизических методов при локальном прогнозе сложных нефтеперспективных объектов / Э. Ф. Тимошенков</w:t>
            </w:r>
            <w:r w:rsidRPr="00067B9A">
              <w:rPr>
                <w:rFonts w:eastAsia="Times New Roman"/>
                <w:color w:val="auto"/>
              </w:rPr>
              <w:br/>
              <w:t>// Геофизика. - 2003. - Спец. вып.[2]. - С. 13-</w:t>
            </w:r>
            <w:proofErr w:type="gramStart"/>
            <w:r w:rsidRPr="00067B9A">
              <w:rPr>
                <w:rFonts w:eastAsia="Times New Roman"/>
                <w:color w:val="auto"/>
              </w:rPr>
              <w:t>14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портр.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Разведочная геофизика в системе ОАО "Татнефтегеофизика"</w:t>
            </w:r>
            <w:r w:rsidRPr="00067B9A">
              <w:rPr>
                <w:rFonts w:eastAsia="Times New Roman"/>
                <w:color w:val="auto"/>
              </w:rPr>
              <w:t xml:space="preserve"> / Р. Г. Харисов [и др.]</w:t>
            </w:r>
            <w:r w:rsidRPr="00067B9A">
              <w:rPr>
                <w:rFonts w:eastAsia="Times New Roman"/>
                <w:color w:val="auto"/>
              </w:rPr>
              <w:br/>
              <w:t>// Геофизика. - 2003. - Спец. вып.[2]. - С. 7-</w:t>
            </w:r>
            <w:proofErr w:type="gramStart"/>
            <w:r w:rsidRPr="00067B9A">
              <w:rPr>
                <w:rFonts w:eastAsia="Times New Roman"/>
                <w:color w:val="auto"/>
              </w:rPr>
              <w:t>9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портр.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343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Смоленцев, В.В.</w:t>
            </w:r>
            <w:r w:rsidRPr="00067B9A">
              <w:rPr>
                <w:rFonts w:eastAsia="Times New Roman"/>
                <w:color w:val="auto"/>
              </w:rPr>
              <w:br/>
              <w:t>   Возможности метода зондирования вертикальными токами при поисках углеводородов / В. В. Смоленцев, Ю. Б. Антонов, Р. С. Мухамадиев</w:t>
            </w:r>
            <w:r w:rsidRPr="00067B9A">
              <w:rPr>
                <w:rFonts w:eastAsia="Times New Roman"/>
                <w:color w:val="auto"/>
              </w:rPr>
              <w:br/>
              <w:t>// Геофизика. - 2003. - Спец. вып.[2]. - С. 47-</w:t>
            </w:r>
            <w:proofErr w:type="gramStart"/>
            <w:r w:rsidRPr="00067B9A">
              <w:rPr>
                <w:rFonts w:eastAsia="Times New Roman"/>
                <w:color w:val="auto"/>
              </w:rPr>
              <w:t>49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067B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lastRenderedPageBreak/>
              <w:t>344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Трофимов, В.А.</w:t>
            </w:r>
            <w:r w:rsidRPr="00067B9A">
              <w:rPr>
                <w:rFonts w:eastAsia="Times New Roman"/>
                <w:color w:val="auto"/>
              </w:rPr>
              <w:br/>
              <w:t>   Комплексирование сейсморазведки и геохимии при региональном изучении недр / В. А. Трофимов, Е. А. Лаубенбах</w:t>
            </w:r>
            <w:r w:rsidRPr="00067B9A">
              <w:rPr>
                <w:rFonts w:eastAsia="Times New Roman"/>
                <w:color w:val="auto"/>
              </w:rPr>
              <w:br/>
              <w:t>// Геоинформатика. - 2000. - № 2. - С. 19-20 :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Трофимов, В.А.</w:t>
            </w:r>
            <w:r w:rsidRPr="00067B9A">
              <w:rPr>
                <w:rFonts w:eastAsia="Times New Roman"/>
                <w:color w:val="auto"/>
              </w:rPr>
              <w:br/>
              <w:t xml:space="preserve">   Региональные геофизические исследования в </w:t>
            </w:r>
            <w:proofErr w:type="gramStart"/>
            <w:r w:rsidRPr="00067B9A">
              <w:rPr>
                <w:rFonts w:eastAsia="Times New Roman"/>
                <w:color w:val="auto"/>
              </w:rPr>
              <w:t>Татарстане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Комплекс, основные результаты и новые задачи / В. А. Трофимов</w:t>
            </w:r>
            <w:r w:rsidRPr="00067B9A">
              <w:rPr>
                <w:rFonts w:eastAsia="Times New Roman"/>
                <w:color w:val="auto"/>
              </w:rPr>
              <w:br/>
              <w:t>// Геоинформатика. - 2000. - № 4. - С. 48-51 :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Хозяинов, М.С.</w:t>
            </w:r>
            <w:r w:rsidRPr="00067B9A">
              <w:rPr>
                <w:rFonts w:eastAsia="Times New Roman"/>
                <w:color w:val="auto"/>
              </w:rPr>
              <w:br/>
              <w:t>   Использование индикаторов для решения геологопромысловых задач / М. С. Хозяинов, Ю. И. Тренчиков</w:t>
            </w:r>
            <w:r w:rsidRPr="00067B9A">
              <w:rPr>
                <w:rFonts w:eastAsia="Times New Roman"/>
                <w:color w:val="auto"/>
              </w:rPr>
              <w:br/>
              <w:t>// Геоинформатика. - 2001. - № 3. - С. 40-</w:t>
            </w:r>
            <w:proofErr w:type="gramStart"/>
            <w:r w:rsidRPr="00067B9A">
              <w:rPr>
                <w:rFonts w:eastAsia="Times New Roman"/>
                <w:color w:val="auto"/>
              </w:rPr>
              <w:t>46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347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>Геологическая эффективность изучения трещиноватости продуктивных толщ методом СЛБО</w:t>
            </w:r>
            <w:r w:rsidRPr="00067B9A">
              <w:rPr>
                <w:rFonts w:eastAsia="Times New Roman"/>
                <w:color w:val="auto"/>
              </w:rPr>
              <w:t xml:space="preserve"> / О. Л. Кузнецов [и др.]</w:t>
            </w:r>
            <w:r w:rsidRPr="00067B9A">
              <w:rPr>
                <w:rFonts w:eastAsia="Times New Roman"/>
                <w:color w:val="auto"/>
              </w:rPr>
              <w:br/>
              <w:t>// Геоинформатика. - 2001. - № 3. - С. 10-</w:t>
            </w:r>
            <w:proofErr w:type="gramStart"/>
            <w:r w:rsidRPr="00067B9A">
              <w:rPr>
                <w:rFonts w:eastAsia="Times New Roman"/>
                <w:color w:val="auto"/>
              </w:rPr>
              <w:t>14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   </w:t>
            </w:r>
            <w:r w:rsidRPr="00067B9A">
              <w:rPr>
                <w:rFonts w:eastAsia="Times New Roman"/>
                <w:b/>
                <w:bCs/>
                <w:color w:val="auto"/>
              </w:rPr>
              <w:t xml:space="preserve">Методика прогноза УВ-скоплений на основе комплексных геологических, атмогеохимических </w:t>
            </w:r>
            <w:proofErr w:type="gramStart"/>
            <w:r w:rsidRPr="00067B9A">
              <w:rPr>
                <w:rFonts w:eastAsia="Times New Roman"/>
                <w:b/>
                <w:bCs/>
                <w:color w:val="auto"/>
              </w:rPr>
              <w:t>исследований :</w:t>
            </w:r>
            <w:proofErr w:type="gramEnd"/>
            <w:r w:rsidRPr="00067B9A">
              <w:rPr>
                <w:rFonts w:eastAsia="Times New Roman"/>
                <w:b/>
                <w:bCs/>
                <w:color w:val="auto"/>
              </w:rPr>
              <w:t xml:space="preserve"> (на примере площадей Зап. Татарстана)</w:t>
            </w:r>
            <w:r w:rsidRPr="00067B9A">
              <w:rPr>
                <w:rFonts w:eastAsia="Times New Roman"/>
                <w:color w:val="auto"/>
              </w:rPr>
              <w:t xml:space="preserve"> / Е. А. Лаубенбах [и др.]</w:t>
            </w:r>
            <w:r w:rsidRPr="00067B9A">
              <w:rPr>
                <w:rFonts w:eastAsia="Times New Roman"/>
                <w:color w:val="auto"/>
              </w:rPr>
              <w:br/>
              <w:t>// Геоинформатика. - 2006. - № 3. - С. 134-135.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349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Баскаев, К.</w:t>
            </w:r>
            <w:r w:rsidRPr="00067B9A">
              <w:rPr>
                <w:rFonts w:eastAsia="Times New Roman"/>
                <w:color w:val="auto"/>
              </w:rPr>
              <w:br/>
              <w:t xml:space="preserve">   Новые технологии для старых </w:t>
            </w:r>
            <w:proofErr w:type="gramStart"/>
            <w:r w:rsidRPr="00067B9A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опыт ОАО "Татнефть" в сфере внедрения информ. систем / К. Баскаев</w:t>
            </w:r>
            <w:r w:rsidRPr="00067B9A">
              <w:rPr>
                <w:rFonts w:eastAsia="Times New Roman"/>
                <w:color w:val="auto"/>
              </w:rPr>
              <w:br/>
              <w:t>// Нефть России. - 2003. - № 9. - С. 76-78 : ил.</w:t>
            </w:r>
          </w:p>
        </w:tc>
      </w:tr>
      <w:tr w:rsidR="00067B9A" w:rsidRPr="00067B9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</w:p>
        </w:tc>
      </w:tr>
      <w:tr w:rsidR="00067B9A" w:rsidRPr="00067B9A" w:rsidTr="0027321D">
        <w:trPr>
          <w:tblCellSpacing w:w="15" w:type="dxa"/>
        </w:trPr>
        <w:tc>
          <w:tcPr>
            <w:tcW w:w="5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350</w:t>
            </w:r>
          </w:p>
        </w:tc>
        <w:tc>
          <w:tcPr>
            <w:tcW w:w="1000" w:type="pct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067B9A" w:rsidRPr="00067B9A" w:rsidRDefault="00067B9A" w:rsidP="0027321D">
            <w:pPr>
              <w:rPr>
                <w:rFonts w:eastAsia="Times New Roman"/>
                <w:color w:val="auto"/>
              </w:rPr>
            </w:pPr>
            <w:r w:rsidRPr="00067B9A">
              <w:rPr>
                <w:rFonts w:eastAsia="Times New Roman"/>
                <w:b/>
                <w:bCs/>
                <w:color w:val="auto"/>
              </w:rPr>
              <w:t>Маликов А.</w:t>
            </w:r>
            <w:r w:rsidRPr="00067B9A">
              <w:rPr>
                <w:rFonts w:eastAsia="Times New Roman"/>
                <w:color w:val="auto"/>
              </w:rPr>
              <w:br/>
              <w:t xml:space="preserve">   Альтернатива - в природном битуме и попутном </w:t>
            </w:r>
            <w:proofErr w:type="gramStart"/>
            <w:r w:rsidRPr="00067B9A">
              <w:rPr>
                <w:rFonts w:eastAsia="Times New Roman"/>
                <w:color w:val="auto"/>
              </w:rPr>
              <w:t>газе :</w:t>
            </w:r>
            <w:proofErr w:type="gramEnd"/>
            <w:r w:rsidRPr="00067B9A">
              <w:rPr>
                <w:rFonts w:eastAsia="Times New Roman"/>
                <w:color w:val="auto"/>
              </w:rPr>
              <w:t xml:space="preserve"> В Татарстане совершают прорыв к сверхвязкой нефти, "запрягают" энергию ПНГ и задумываются о ветроэнергетике / А. Маликов</w:t>
            </w:r>
            <w:r w:rsidRPr="00067B9A">
              <w:rPr>
                <w:rFonts w:eastAsia="Times New Roman"/>
                <w:color w:val="auto"/>
              </w:rPr>
              <w:br/>
              <w:t>// Нефть России. - 2012. - № 1. - С. 55-57 : ил.</w:t>
            </w:r>
          </w:p>
        </w:tc>
      </w:tr>
    </w:tbl>
    <w:p w:rsidR="00067B9A" w:rsidRPr="00067B9A" w:rsidRDefault="00067B9A" w:rsidP="00067B9A">
      <w:pPr>
        <w:rPr>
          <w:rFonts w:eastAsia="Times New Roman"/>
          <w:color w:val="auto"/>
        </w:rPr>
      </w:pPr>
    </w:p>
    <w:p w:rsidR="00940A6D" w:rsidRPr="00067B9A" w:rsidRDefault="00940A6D">
      <w:pPr>
        <w:rPr>
          <w:color w:val="auto"/>
        </w:rPr>
      </w:pPr>
    </w:p>
    <w:sectPr w:rsidR="00940A6D" w:rsidRPr="00067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B9A"/>
    <w:rsid w:val="00067B9A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950C20-21B1-48FD-B6A1-C9AF546D7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B9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67B9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7B9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067B9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67B9A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12506</Words>
  <Characters>71288</Characters>
  <Application>Microsoft Office Word</Application>
  <DocSecurity>0</DocSecurity>
  <Lines>594</Lines>
  <Paragraphs>167</Paragraphs>
  <ScaleCrop>false</ScaleCrop>
  <Company/>
  <LinksUpToDate>false</LinksUpToDate>
  <CharactersWithSpaces>83627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2020-04-29T08:07:00Z</dcterms:created>
  <dcterms:modified xsi:type="dcterms:W3CDTF">2020-04-29T08:09:00Z</dcterms:modified>
</cp:coreProperties>
</file>